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AAA0D" w14:textId="5CF2D192" w:rsidR="0069204C" w:rsidRDefault="0069204C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B8C5D" w14:textId="126940E0" w:rsidR="007257D1" w:rsidRDefault="007257D1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B3EB65" wp14:editId="3A5A4A99">
            <wp:extent cx="723900" cy="8839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FF1BA" w14:textId="77777777" w:rsidR="007257D1" w:rsidRDefault="007257D1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7A9F9D" w14:textId="5F9DA332" w:rsidR="00F80050" w:rsidRPr="006302D7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>Российская Федерация</w:t>
      </w:r>
    </w:p>
    <w:p w14:paraId="134A3E67" w14:textId="3F6EA9C2" w:rsidR="00F80050" w:rsidRPr="006302D7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Новгородская </w:t>
      </w:r>
      <w:r w:rsidR="00995720"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>область Новгородский</w:t>
      </w:r>
      <w:r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</w:t>
      </w:r>
    </w:p>
    <w:p w14:paraId="2248AC58" w14:textId="77777777" w:rsidR="00F80050" w:rsidRPr="006302D7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Панковского городского поселения</w:t>
      </w:r>
    </w:p>
    <w:p w14:paraId="590864EA" w14:textId="77777777" w:rsidR="00F80050" w:rsidRPr="006302D7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21440A5" w14:textId="46E2461B" w:rsidR="00F80050" w:rsidRDefault="00F80050" w:rsidP="008C277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6302D7"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 w14:paraId="69AE82B4" w14:textId="4ACD5B62" w:rsidR="00F80050" w:rsidRPr="006302D7" w:rsidRDefault="00995720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6302D7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</w:t>
      </w:r>
      <w:r w:rsidRPr="006302D7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6302D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F80050" w:rsidRPr="006302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1E63">
        <w:rPr>
          <w:rFonts w:ascii="Times New Roman" w:hAnsi="Times New Roman" w:cs="Times New Roman"/>
          <w:b/>
          <w:sz w:val="26"/>
          <w:szCs w:val="26"/>
        </w:rPr>
        <w:t>13</w:t>
      </w:r>
    </w:p>
    <w:p w14:paraId="66D91DB6" w14:textId="77777777" w:rsidR="00F80050" w:rsidRPr="006302D7" w:rsidRDefault="00F80050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02D7">
        <w:rPr>
          <w:rFonts w:ascii="Times New Roman" w:hAnsi="Times New Roman" w:cs="Times New Roman"/>
          <w:b/>
          <w:sz w:val="26"/>
          <w:szCs w:val="26"/>
        </w:rPr>
        <w:t>р.п. Панковка</w:t>
      </w:r>
    </w:p>
    <w:p w14:paraId="3255C5A8" w14:textId="77777777" w:rsidR="00F80050" w:rsidRPr="006302D7" w:rsidRDefault="00F80050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80050" w:rsidRPr="006302D7" w14:paraId="45155D17" w14:textId="77777777" w:rsidTr="003A5E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F6825C" w14:textId="79EBB65E" w:rsidR="00F80050" w:rsidRPr="006302D7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муниципальную </w:t>
            </w:r>
          </w:p>
          <w:p w14:paraId="6AF3EE0B" w14:textId="77777777" w:rsidR="00F80050" w:rsidRPr="006302D7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программу «Устойчивое развитие территории </w:t>
            </w:r>
          </w:p>
          <w:p w14:paraId="2B00081F" w14:textId="77777777" w:rsidR="00F80050" w:rsidRPr="006302D7" w:rsidRDefault="00F80050" w:rsidP="008C277E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Панковского городского поселения </w:t>
            </w:r>
          </w:p>
          <w:p w14:paraId="3B4444EF" w14:textId="7B87BB77" w:rsidR="00F80050" w:rsidRPr="006302D7" w:rsidRDefault="00F80050" w:rsidP="007A0A69">
            <w:pPr>
              <w:pStyle w:val="ConsPlusNormal"/>
              <w:widowControl/>
              <w:tabs>
                <w:tab w:val="left" w:pos="1134"/>
                <w:tab w:val="left" w:pos="77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на 2021 –202</w:t>
            </w:r>
            <w:r w:rsidR="002F4BD8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годы»</w:t>
            </w:r>
            <w:r w:rsidR="007A0A6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</w:tc>
      </w:tr>
      <w:bookmarkEnd w:id="0"/>
    </w:tbl>
    <w:p w14:paraId="5FA11425" w14:textId="77777777" w:rsidR="00F80050" w:rsidRPr="006302D7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18EB2A6" w14:textId="72EB85F1" w:rsidR="00F80050" w:rsidRPr="006302D7" w:rsidRDefault="00F80050" w:rsidP="008C277E">
      <w:pPr>
        <w:pStyle w:val="ConsPlusNormal"/>
        <w:widowControl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302D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</w:t>
      </w:r>
      <w:r w:rsidR="001A057D">
        <w:rPr>
          <w:rFonts w:ascii="Times New Roman" w:hAnsi="Times New Roman" w:cs="Times New Roman"/>
          <w:sz w:val="26"/>
          <w:szCs w:val="26"/>
        </w:rPr>
        <w:t xml:space="preserve">» </w:t>
      </w:r>
      <w:r w:rsidRPr="006302D7">
        <w:rPr>
          <w:rFonts w:ascii="Times New Roman" w:hAnsi="Times New Roman" w:cs="Times New Roman"/>
          <w:sz w:val="26"/>
          <w:szCs w:val="26"/>
        </w:rPr>
        <w:t xml:space="preserve">статьей 179 Бюджетного кодекса Российской Федерации,  </w:t>
      </w:r>
      <w:r w:rsidR="001A057D">
        <w:rPr>
          <w:rFonts w:ascii="Times New Roman" w:hAnsi="Times New Roman" w:cs="Times New Roman"/>
          <w:sz w:val="26"/>
          <w:szCs w:val="26"/>
        </w:rPr>
        <w:t>Уставом Панковского городского поселения, п</w:t>
      </w:r>
      <w:r w:rsidRPr="006302D7">
        <w:rPr>
          <w:rFonts w:ascii="Times New Roman" w:hAnsi="Times New Roman" w:cs="Times New Roman"/>
          <w:sz w:val="26"/>
          <w:szCs w:val="26"/>
        </w:rPr>
        <w:t>остановлением Администрации Панковского городского поселения № 230 от 03.05.2023 г. «Об утверждении Порядка принятия решения о разработке муниципальных программ Панковского городского поселения, их формирования, реализации и проведения оценки эффективности»</w:t>
      </w:r>
      <w:r w:rsidR="001A057D">
        <w:rPr>
          <w:rFonts w:ascii="Times New Roman" w:hAnsi="Times New Roman" w:cs="Times New Roman"/>
          <w:sz w:val="26"/>
          <w:szCs w:val="26"/>
        </w:rPr>
        <w:t xml:space="preserve"> Администрация Панковского городского поселения</w:t>
      </w:r>
    </w:p>
    <w:p w14:paraId="1A6850AA" w14:textId="77777777" w:rsidR="00F80050" w:rsidRPr="006302D7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EEB52BD" w14:textId="77777777" w:rsidR="00F80050" w:rsidRPr="006302D7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6302D7">
        <w:rPr>
          <w:rFonts w:ascii="Times New Roman" w:hAnsi="Times New Roman" w:cs="Times New Roman"/>
          <w:b/>
          <w:caps/>
          <w:sz w:val="26"/>
          <w:szCs w:val="26"/>
        </w:rPr>
        <w:t>ПостановляЕТ:</w:t>
      </w:r>
    </w:p>
    <w:p w14:paraId="14D1F35B" w14:textId="77777777" w:rsidR="00F80050" w:rsidRPr="006302D7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</w:p>
    <w:p w14:paraId="3C0EEF8F" w14:textId="2486B495" w:rsidR="003A5E1B" w:rsidRPr="006302D7" w:rsidRDefault="00F80050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2D7"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2F4BD8" w:rsidRPr="006302D7">
        <w:rPr>
          <w:rFonts w:ascii="Times New Roman" w:hAnsi="Times New Roman" w:cs="Times New Roman"/>
          <w:sz w:val="26"/>
          <w:szCs w:val="26"/>
        </w:rPr>
        <w:t>Внести в</w:t>
      </w:r>
      <w:r w:rsidRPr="006302D7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2F4BD8" w:rsidRPr="006302D7">
        <w:rPr>
          <w:rFonts w:ascii="Times New Roman" w:hAnsi="Times New Roman" w:cs="Times New Roman"/>
          <w:sz w:val="26"/>
          <w:szCs w:val="26"/>
        </w:rPr>
        <w:t>ую</w:t>
      </w:r>
      <w:r w:rsidRPr="006302D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F4BD8" w:rsidRPr="006302D7">
        <w:rPr>
          <w:rFonts w:ascii="Times New Roman" w:hAnsi="Times New Roman" w:cs="Times New Roman"/>
          <w:sz w:val="26"/>
          <w:szCs w:val="26"/>
        </w:rPr>
        <w:t>у</w:t>
      </w:r>
      <w:r w:rsidRPr="006302D7">
        <w:rPr>
          <w:rFonts w:ascii="Times New Roman" w:hAnsi="Times New Roman" w:cs="Times New Roman"/>
          <w:sz w:val="26"/>
          <w:szCs w:val="26"/>
        </w:rPr>
        <w:t xml:space="preserve"> Панковского городского поселения   "Устойчивое развитие территории Панковского городского поселения   на 2021-2026 годы", утвержденную Постановлением Администрации Панковского городского поселения от 13.11.2020 № 443 (далее - муниципальная программа) </w:t>
      </w:r>
      <w:r w:rsidR="005F679A" w:rsidRPr="006302D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0DC298A2" w14:textId="77777777" w:rsidR="003A5E1B" w:rsidRPr="006302D7" w:rsidRDefault="003A5E1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930A132" w14:textId="7FF98804" w:rsidR="0014246F" w:rsidRPr="006302D7" w:rsidRDefault="002003DB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2D7">
        <w:rPr>
          <w:rFonts w:ascii="Times New Roman" w:hAnsi="Times New Roman" w:cs="Times New Roman"/>
          <w:bCs/>
          <w:sz w:val="26"/>
          <w:szCs w:val="26"/>
        </w:rPr>
        <w:t>1.1.</w:t>
      </w:r>
      <w:r w:rsidR="003D6E90">
        <w:rPr>
          <w:rFonts w:ascii="Times New Roman" w:hAnsi="Times New Roman" w:cs="Times New Roman"/>
          <w:bCs/>
          <w:sz w:val="26"/>
          <w:szCs w:val="26"/>
        </w:rPr>
        <w:t xml:space="preserve">Пункт </w:t>
      </w:r>
      <w:r w:rsidR="000B2E20" w:rsidRPr="006302D7">
        <w:rPr>
          <w:rFonts w:ascii="Times New Roman" w:hAnsi="Times New Roman" w:cs="Times New Roman"/>
          <w:bCs/>
          <w:sz w:val="26"/>
          <w:szCs w:val="26"/>
        </w:rPr>
        <w:t>5</w:t>
      </w:r>
      <w:r w:rsidR="005F679A" w:rsidRPr="006302D7">
        <w:rPr>
          <w:rFonts w:ascii="Times New Roman" w:hAnsi="Times New Roman" w:cs="Times New Roman"/>
          <w:sz w:val="26"/>
          <w:szCs w:val="26"/>
        </w:rPr>
        <w:t xml:space="preserve"> Паспорта муниципальной программы </w:t>
      </w:r>
      <w:r w:rsidR="000B2E20" w:rsidRPr="006302D7">
        <w:rPr>
          <w:rFonts w:ascii="Times New Roman" w:hAnsi="Times New Roman" w:cs="Times New Roman"/>
          <w:sz w:val="26"/>
          <w:szCs w:val="26"/>
        </w:rPr>
        <w:t xml:space="preserve"> </w:t>
      </w:r>
      <w:r w:rsidR="005F679A" w:rsidRPr="006302D7">
        <w:rPr>
          <w:rFonts w:ascii="Times New Roman" w:hAnsi="Times New Roman" w:cs="Times New Roman"/>
          <w:sz w:val="26"/>
          <w:szCs w:val="26"/>
        </w:rPr>
        <w:t>«</w:t>
      </w:r>
      <w:r w:rsidR="0014246F" w:rsidRPr="006302D7">
        <w:rPr>
          <w:rFonts w:ascii="Times New Roman" w:hAnsi="Times New Roman" w:cs="Times New Roman"/>
          <w:b/>
          <w:sz w:val="26"/>
          <w:szCs w:val="26"/>
        </w:rPr>
        <w:t>Цели, задачи и целевые показатели муниципальной программы</w:t>
      </w:r>
      <w:r w:rsidR="005F679A" w:rsidRPr="006302D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14:paraId="2E44DCBA" w14:textId="559FD4EF" w:rsidR="005F679A" w:rsidRPr="006302D7" w:rsidRDefault="005F679A" w:rsidP="008C277E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302D7">
        <w:rPr>
          <w:rFonts w:ascii="Times New Roman" w:hAnsi="Times New Roman" w:cs="Times New Roman"/>
          <w:b/>
          <w:sz w:val="26"/>
          <w:szCs w:val="26"/>
        </w:rPr>
        <w:t>«5. Цели</w:t>
      </w:r>
      <w:r w:rsidR="00BA65A2" w:rsidRPr="006302D7">
        <w:rPr>
          <w:rFonts w:ascii="Times New Roman" w:hAnsi="Times New Roman" w:cs="Times New Roman"/>
          <w:b/>
          <w:sz w:val="26"/>
          <w:szCs w:val="26"/>
        </w:rPr>
        <w:t>, задачи и целевые показатели муниципальной программы: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993"/>
        <w:gridCol w:w="992"/>
        <w:gridCol w:w="850"/>
        <w:gridCol w:w="993"/>
        <w:gridCol w:w="992"/>
      </w:tblGrid>
      <w:tr w:rsidR="008E54DE" w:rsidRPr="006302D7" w14:paraId="0F8C2561" w14:textId="117A0AE1" w:rsidTr="003F1F45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59A4E410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5CE1F0B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812" w:type="dxa"/>
            <w:gridSpan w:val="6"/>
            <w:shd w:val="clear" w:color="auto" w:fill="auto"/>
          </w:tcPr>
          <w:p w14:paraId="120014A3" w14:textId="1D064DC4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8E54DE" w:rsidRPr="006302D7" w14:paraId="62D7BCA0" w14:textId="28245BDA" w:rsidTr="003F1F45">
        <w:trPr>
          <w:trHeight w:val="348"/>
        </w:trPr>
        <w:tc>
          <w:tcPr>
            <w:tcW w:w="709" w:type="dxa"/>
            <w:vMerge/>
            <w:shd w:val="clear" w:color="auto" w:fill="auto"/>
          </w:tcPr>
          <w:p w14:paraId="0E82B4C3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5D4AFF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14:paraId="6112EE47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14:paraId="2E4C0B3C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14:paraId="3657D6C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850" w:type="dxa"/>
          </w:tcPr>
          <w:p w14:paraId="64A659AE" w14:textId="2DD5F08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993" w:type="dxa"/>
          </w:tcPr>
          <w:p w14:paraId="7D6982C6" w14:textId="34E2F3A6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14:paraId="15E47B3C" w14:textId="25A7B9D3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2026</w:t>
            </w:r>
          </w:p>
        </w:tc>
      </w:tr>
      <w:tr w:rsidR="008E54DE" w:rsidRPr="006302D7" w14:paraId="6D006F9F" w14:textId="795879BF" w:rsidTr="003F1F45">
        <w:tc>
          <w:tcPr>
            <w:tcW w:w="709" w:type="dxa"/>
            <w:shd w:val="clear" w:color="auto" w:fill="auto"/>
          </w:tcPr>
          <w:p w14:paraId="096C3DA4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18856531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87CD82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04E3E3B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5A3EE7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0152091E" w14:textId="15E21D4A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14:paraId="29787D46" w14:textId="1E8A657E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52438321" w14:textId="3E6462C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8</w:t>
            </w:r>
          </w:p>
        </w:tc>
      </w:tr>
      <w:tr w:rsidR="008E54DE" w:rsidRPr="006302D7" w14:paraId="246B834B" w14:textId="030A74D0" w:rsidTr="002003DB">
        <w:tc>
          <w:tcPr>
            <w:tcW w:w="10065" w:type="dxa"/>
            <w:gridSpan w:val="8"/>
            <w:shd w:val="clear" w:color="auto" w:fill="auto"/>
          </w:tcPr>
          <w:p w14:paraId="433011A6" w14:textId="1B8FA20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1. Цель: Повышение уровня и качества жизни населения на основе повышения уровня развития социальной инфраструктуры и инженерного обустройства населенного пункта Панковка, активизация участия граждан, проживающих в Панковском городском поселении, в реализации общественно значимых проектов</w:t>
            </w:r>
          </w:p>
        </w:tc>
      </w:tr>
      <w:tr w:rsidR="008E54DE" w:rsidRPr="006302D7" w14:paraId="39084E6F" w14:textId="2621EF17" w:rsidTr="002003DB">
        <w:tc>
          <w:tcPr>
            <w:tcW w:w="10065" w:type="dxa"/>
            <w:gridSpan w:val="8"/>
            <w:shd w:val="clear" w:color="auto" w:fill="auto"/>
          </w:tcPr>
          <w:p w14:paraId="7EDE1167" w14:textId="3EE3CAF8" w:rsidR="008E54DE" w:rsidRPr="006302D7" w:rsidRDefault="008E54DE" w:rsidP="008C277E">
            <w:pPr>
              <w:pStyle w:val="TableContents"/>
              <w:tabs>
                <w:tab w:val="left" w:pos="1134"/>
              </w:tabs>
              <w:spacing w:line="240" w:lineRule="exact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302D7">
              <w:rPr>
                <w:rFonts w:cs="Times New Roman"/>
                <w:b/>
                <w:sz w:val="26"/>
                <w:szCs w:val="26"/>
              </w:rPr>
              <w:t xml:space="preserve">Задача 1. Повышение общего уровня благоустройства и санитарного содержания </w:t>
            </w:r>
            <w:r w:rsidRPr="006302D7">
              <w:rPr>
                <w:rFonts w:cs="Times New Roman"/>
                <w:b/>
                <w:sz w:val="26"/>
                <w:szCs w:val="26"/>
              </w:rPr>
              <w:lastRenderedPageBreak/>
              <w:t>Панковского городского поселения для обеспечения достойного и комфортного проживания населения</w:t>
            </w:r>
          </w:p>
        </w:tc>
      </w:tr>
      <w:tr w:rsidR="008E54DE" w:rsidRPr="006302D7" w14:paraId="0A826C22" w14:textId="284EAAA2" w:rsidTr="003F1F45">
        <w:trPr>
          <w:trHeight w:val="991"/>
        </w:trPr>
        <w:tc>
          <w:tcPr>
            <w:tcW w:w="709" w:type="dxa"/>
            <w:shd w:val="clear" w:color="auto" w:fill="auto"/>
          </w:tcPr>
          <w:p w14:paraId="0EB5DAC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3544" w:type="dxa"/>
            <w:shd w:val="clear" w:color="auto" w:fill="auto"/>
          </w:tcPr>
          <w:p w14:paraId="7196F80E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Площадь территории общего пользования городского поселения, подлежащая скашиванию травостоя (га)</w:t>
            </w:r>
          </w:p>
        </w:tc>
        <w:tc>
          <w:tcPr>
            <w:tcW w:w="992" w:type="dxa"/>
            <w:shd w:val="clear" w:color="auto" w:fill="auto"/>
          </w:tcPr>
          <w:p w14:paraId="47B72347" w14:textId="17D3B3A6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14:paraId="57D12DBD" w14:textId="1A1CE0E0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0ED4886D" w14:textId="1915DB6D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14:paraId="1154D6D1" w14:textId="2443148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14:paraId="1A3B476E" w14:textId="65D422A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14:paraId="6CF4D966" w14:textId="7FA425C4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9</w:t>
            </w:r>
          </w:p>
        </w:tc>
      </w:tr>
      <w:tr w:rsidR="008E54DE" w:rsidRPr="006302D7" w14:paraId="47C914FD" w14:textId="08450203" w:rsidTr="003F1F45">
        <w:trPr>
          <w:trHeight w:val="555"/>
        </w:trPr>
        <w:tc>
          <w:tcPr>
            <w:tcW w:w="709" w:type="dxa"/>
            <w:shd w:val="clear" w:color="auto" w:fill="auto"/>
          </w:tcPr>
          <w:p w14:paraId="7F154D79" w14:textId="19B6EC61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1.2</w:t>
            </w:r>
          </w:p>
        </w:tc>
        <w:tc>
          <w:tcPr>
            <w:tcW w:w="3544" w:type="dxa"/>
            <w:shd w:val="clear" w:color="auto" w:fill="auto"/>
          </w:tcPr>
          <w:p w14:paraId="6F4A0BDF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  <w:highlight w:val="yellow"/>
                <w:shd w:val="clear" w:color="auto" w:fill="FFFFFF"/>
              </w:rPr>
            </w:pPr>
            <w:r w:rsidRPr="006302D7">
              <w:rPr>
                <w:sz w:val="26"/>
                <w:szCs w:val="26"/>
                <w:shd w:val="clear" w:color="auto" w:fill="FFFFFF"/>
              </w:rPr>
              <w:t>Количество спиленных фаутных деревьев (шт.)</w:t>
            </w:r>
          </w:p>
        </w:tc>
        <w:tc>
          <w:tcPr>
            <w:tcW w:w="992" w:type="dxa"/>
            <w:shd w:val="clear" w:color="auto" w:fill="auto"/>
          </w:tcPr>
          <w:p w14:paraId="06B66007" w14:textId="644E07A3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1D8EA351" w14:textId="2087D474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041C2BCD" w14:textId="15EE309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  <w:tc>
          <w:tcPr>
            <w:tcW w:w="850" w:type="dxa"/>
          </w:tcPr>
          <w:p w14:paraId="6CBF5D93" w14:textId="3C21E91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</w:tcPr>
          <w:p w14:paraId="1DCFD610" w14:textId="7CE25E9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</w:tcPr>
          <w:p w14:paraId="5A6AEC8E" w14:textId="2DA1874B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50</w:t>
            </w:r>
          </w:p>
        </w:tc>
      </w:tr>
      <w:tr w:rsidR="008E54DE" w:rsidRPr="006302D7" w14:paraId="0FF94B7F" w14:textId="5301D7A8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4C9FDED" w14:textId="6441001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14:paraId="341F56BF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Ликвидация несанкционированных свалок на территории городского поселения (шт.)</w:t>
            </w:r>
          </w:p>
        </w:tc>
        <w:tc>
          <w:tcPr>
            <w:tcW w:w="992" w:type="dxa"/>
            <w:shd w:val="clear" w:color="auto" w:fill="auto"/>
          </w:tcPr>
          <w:p w14:paraId="314FBB93" w14:textId="6DCC0C5D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14:paraId="5ADBB63D" w14:textId="0C0FAD3A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39EB3912" w14:textId="419559F0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36A29E20" w14:textId="44F8411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0BC0074" w14:textId="555EC884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08BB1A3B" w14:textId="097FDC96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8F1C29" w:rsidRPr="006302D7">
              <w:rPr>
                <w:sz w:val="26"/>
                <w:szCs w:val="26"/>
              </w:rPr>
              <w:t>0</w:t>
            </w:r>
          </w:p>
        </w:tc>
      </w:tr>
      <w:tr w:rsidR="008E54DE" w:rsidRPr="006302D7" w14:paraId="6B9F8F91" w14:textId="0CEA06E1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9D20673" w14:textId="2AD1E65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14:paraId="394E5646" w14:textId="5FBBC4B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Уборка мусора на территории общего пользования городского поселения (кол-во убираемых объектов, ед.)</w:t>
            </w:r>
          </w:p>
        </w:tc>
        <w:tc>
          <w:tcPr>
            <w:tcW w:w="992" w:type="dxa"/>
            <w:shd w:val="clear" w:color="auto" w:fill="auto"/>
          </w:tcPr>
          <w:p w14:paraId="0D5095DF" w14:textId="19A810F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109</w:t>
            </w:r>
          </w:p>
        </w:tc>
        <w:tc>
          <w:tcPr>
            <w:tcW w:w="993" w:type="dxa"/>
            <w:shd w:val="clear" w:color="auto" w:fill="auto"/>
          </w:tcPr>
          <w:p w14:paraId="679248B4" w14:textId="2CA1C59A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111</w:t>
            </w:r>
          </w:p>
        </w:tc>
        <w:tc>
          <w:tcPr>
            <w:tcW w:w="992" w:type="dxa"/>
            <w:shd w:val="clear" w:color="auto" w:fill="auto"/>
          </w:tcPr>
          <w:p w14:paraId="71FC002C" w14:textId="15DC581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109</w:t>
            </w:r>
          </w:p>
        </w:tc>
        <w:tc>
          <w:tcPr>
            <w:tcW w:w="850" w:type="dxa"/>
          </w:tcPr>
          <w:p w14:paraId="64B5CD46" w14:textId="35D9E7E9" w:rsidR="008E54DE" w:rsidRPr="006302D7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 xml:space="preserve">     83</w:t>
            </w:r>
          </w:p>
        </w:tc>
        <w:tc>
          <w:tcPr>
            <w:tcW w:w="993" w:type="dxa"/>
          </w:tcPr>
          <w:p w14:paraId="7E27C4E9" w14:textId="0232B784" w:rsidR="008E54DE" w:rsidRPr="006302D7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14:paraId="0916971F" w14:textId="135A335E" w:rsidR="008E54DE" w:rsidRPr="006302D7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83</w:t>
            </w:r>
          </w:p>
        </w:tc>
      </w:tr>
      <w:tr w:rsidR="008E54DE" w:rsidRPr="006302D7" w14:paraId="674E6A8A" w14:textId="42B02846" w:rsidTr="003F1F45">
        <w:trPr>
          <w:trHeight w:val="705"/>
        </w:trPr>
        <w:tc>
          <w:tcPr>
            <w:tcW w:w="709" w:type="dxa"/>
            <w:shd w:val="clear" w:color="auto" w:fill="auto"/>
          </w:tcPr>
          <w:p w14:paraId="6353A9FB" w14:textId="2D51924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14:paraId="1BACE936" w14:textId="51A0A708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Обустройство, ремонт (содержание) детских, спортивных площадок в местах общего пользования на территории городского поселения (ед.)</w:t>
            </w:r>
          </w:p>
        </w:tc>
        <w:tc>
          <w:tcPr>
            <w:tcW w:w="992" w:type="dxa"/>
            <w:shd w:val="clear" w:color="auto" w:fill="auto"/>
          </w:tcPr>
          <w:p w14:paraId="2D3D3C84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  <w:p w14:paraId="537B8D17" w14:textId="7EA2239D" w:rsidR="001F35AD" w:rsidRPr="006302D7" w:rsidRDefault="001F35AD" w:rsidP="001F35AD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5E08857" w14:textId="08008388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51DB5B67" w14:textId="16C2A59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14:paraId="2836915E" w14:textId="4FD48C93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</w:tcPr>
          <w:p w14:paraId="39F6E258" w14:textId="3160057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14:paraId="7B05DF1E" w14:textId="562FBD68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22</w:t>
            </w:r>
          </w:p>
        </w:tc>
      </w:tr>
      <w:tr w:rsidR="008E54DE" w:rsidRPr="006302D7" w14:paraId="2C406C61" w14:textId="2B4D6C00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465A0E18" w14:textId="25168D4E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14:paraId="07DB8005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зарегистрированных прав на объекты недвижимости и линейные объекты (ед.)</w:t>
            </w:r>
          </w:p>
        </w:tc>
        <w:tc>
          <w:tcPr>
            <w:tcW w:w="992" w:type="dxa"/>
            <w:shd w:val="clear" w:color="auto" w:fill="auto"/>
          </w:tcPr>
          <w:p w14:paraId="0ACAF65E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75A309E" w14:textId="3F1FC381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A07E747" w14:textId="409C019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D941081" w14:textId="39C46F59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3FF4C86" w14:textId="06EB176C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5434F744" w14:textId="60457D4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</w:tr>
      <w:tr w:rsidR="008E54DE" w:rsidRPr="006302D7" w14:paraId="515B47A9" w14:textId="0EFEDF8C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3E8A9A0F" w14:textId="0D47BE0B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14:paraId="6644FC9A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выявленных бесхозяйных объектов благоустройства (ед.)</w:t>
            </w:r>
          </w:p>
        </w:tc>
        <w:tc>
          <w:tcPr>
            <w:tcW w:w="992" w:type="dxa"/>
            <w:shd w:val="clear" w:color="auto" w:fill="auto"/>
          </w:tcPr>
          <w:p w14:paraId="7F9B80E6" w14:textId="445759A3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BACF969" w14:textId="54B62B3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5E8DC62" w14:textId="2F354118" w:rsidR="008E54DE" w:rsidRPr="006302D7" w:rsidRDefault="00EA153D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80A568E" w14:textId="5F2174AF" w:rsidR="008E54DE" w:rsidRPr="006302D7" w:rsidRDefault="004E103C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58CC6696" w14:textId="1894A9B0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2D2AA4A" w14:textId="1A3E79B1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</w:tr>
      <w:tr w:rsidR="008E54DE" w:rsidRPr="006302D7" w14:paraId="69121937" w14:textId="77777777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65A689EA" w14:textId="39EB64E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14:paraId="4105C833" w14:textId="7D481F1E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Обустрой</w:t>
            </w:r>
            <w:r w:rsidR="003B7165" w:rsidRPr="006302D7">
              <w:rPr>
                <w:sz w:val="26"/>
                <w:szCs w:val="26"/>
              </w:rPr>
              <w:t>ство, создание, ремонт, содержание мест(площадок) накопления твердых коммунальных отходов на территории городского поселения(ед).</w:t>
            </w:r>
          </w:p>
        </w:tc>
        <w:tc>
          <w:tcPr>
            <w:tcW w:w="992" w:type="dxa"/>
            <w:shd w:val="clear" w:color="auto" w:fill="auto"/>
          </w:tcPr>
          <w:p w14:paraId="15DE1F7A" w14:textId="52DECEEA" w:rsidR="008E54DE" w:rsidRPr="006302D7" w:rsidRDefault="003B7165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56A41B9" w14:textId="48B4BB27" w:rsidR="008E54DE" w:rsidRPr="006302D7" w:rsidRDefault="003B7165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86804BD" w14:textId="290F0EA9" w:rsidR="008E54DE" w:rsidRPr="006302D7" w:rsidRDefault="00EA153D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652707C5" w14:textId="256208AE" w:rsidR="008E54DE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14:paraId="298A98C9" w14:textId="03EE39AB" w:rsidR="009B4AC8" w:rsidRPr="009B4AC8" w:rsidRDefault="009B4AC8" w:rsidP="009B4AC8">
            <w:pPr>
              <w:rPr>
                <w:lang w:eastAsia="ar-SA"/>
              </w:rPr>
            </w:pPr>
          </w:p>
        </w:tc>
        <w:tc>
          <w:tcPr>
            <w:tcW w:w="993" w:type="dxa"/>
          </w:tcPr>
          <w:p w14:paraId="45140D7E" w14:textId="3CF3B535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2D5676A3" w14:textId="6C7B7C5B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9940AF" w:rsidRPr="006302D7" w14:paraId="75E6555B" w14:textId="77777777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34B9ECEF" w14:textId="425032D2" w:rsidR="009940AF" w:rsidRPr="006302D7" w:rsidRDefault="009940AF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1.9.</w:t>
            </w:r>
          </w:p>
        </w:tc>
        <w:tc>
          <w:tcPr>
            <w:tcW w:w="3544" w:type="dxa"/>
            <w:shd w:val="clear" w:color="auto" w:fill="auto"/>
          </w:tcPr>
          <w:p w14:paraId="5BC36011" w14:textId="0EB130DF" w:rsidR="009940AF" w:rsidRPr="006302D7" w:rsidRDefault="009940AF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</w:t>
            </w:r>
            <w:r w:rsidR="001A057D">
              <w:rPr>
                <w:sz w:val="26"/>
                <w:szCs w:val="26"/>
              </w:rPr>
              <w:t>апитальный ремонт многоквартирных домов (к</w:t>
            </w:r>
            <w:r w:rsidRPr="006302D7">
              <w:rPr>
                <w:sz w:val="26"/>
                <w:szCs w:val="26"/>
              </w:rPr>
              <w:t xml:space="preserve">оличество </w:t>
            </w:r>
            <w:r w:rsidR="00FF459A" w:rsidRPr="006302D7">
              <w:rPr>
                <w:sz w:val="26"/>
                <w:szCs w:val="26"/>
              </w:rPr>
              <w:t xml:space="preserve">отремонтированных </w:t>
            </w:r>
            <w:r w:rsidR="00CD679B" w:rsidRPr="006302D7">
              <w:rPr>
                <w:sz w:val="26"/>
                <w:szCs w:val="26"/>
              </w:rPr>
              <w:t>МКД</w:t>
            </w:r>
            <w:r w:rsidR="001A057D">
              <w:rPr>
                <w:sz w:val="26"/>
                <w:szCs w:val="26"/>
              </w:rPr>
              <w:t>,ед.)</w:t>
            </w:r>
          </w:p>
        </w:tc>
        <w:tc>
          <w:tcPr>
            <w:tcW w:w="992" w:type="dxa"/>
            <w:shd w:val="clear" w:color="auto" w:fill="auto"/>
          </w:tcPr>
          <w:p w14:paraId="714964CF" w14:textId="585EA18C" w:rsidR="009940AF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7AD43F9" w14:textId="416866AE" w:rsidR="009940AF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157B27" w14:textId="5D37ED7D" w:rsidR="009940AF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C225CE2" w14:textId="5624E316" w:rsidR="009940AF" w:rsidRPr="006302D7" w:rsidRDefault="009940AF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14:paraId="4D524283" w14:textId="459EAACD" w:rsidR="009940AF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67CE7188" w14:textId="730B64DE" w:rsidR="009940AF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BE1DA8" w:rsidRPr="006302D7" w14:paraId="7B4E3011" w14:textId="77777777" w:rsidTr="003F1F45">
        <w:trPr>
          <w:trHeight w:val="587"/>
        </w:trPr>
        <w:tc>
          <w:tcPr>
            <w:tcW w:w="709" w:type="dxa"/>
            <w:shd w:val="clear" w:color="auto" w:fill="auto"/>
          </w:tcPr>
          <w:p w14:paraId="7F773F31" w14:textId="39FA3639" w:rsidR="00BE1DA8" w:rsidRPr="006302D7" w:rsidRDefault="00BE1DA8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3544" w:type="dxa"/>
            <w:shd w:val="clear" w:color="auto" w:fill="auto"/>
          </w:tcPr>
          <w:p w14:paraId="1CC03C81" w14:textId="22422B89" w:rsidR="00BE1DA8" w:rsidRPr="006302D7" w:rsidRDefault="00A058D4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благоустроенных  придомовых </w:t>
            </w:r>
            <w:r w:rsidR="00BE1DA8">
              <w:rPr>
                <w:sz w:val="26"/>
                <w:szCs w:val="26"/>
              </w:rPr>
              <w:t>территорий многоквартирных домов , ед</w:t>
            </w:r>
          </w:p>
        </w:tc>
        <w:tc>
          <w:tcPr>
            <w:tcW w:w="992" w:type="dxa"/>
            <w:shd w:val="clear" w:color="auto" w:fill="auto"/>
          </w:tcPr>
          <w:p w14:paraId="15DDE487" w14:textId="3904970F" w:rsidR="00BE1DA8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4C357" w14:textId="7F8532CF" w:rsidR="00BE1DA8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16D890" w14:textId="33FB2AFB" w:rsidR="00BE1DA8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17F052B" w14:textId="45ACBBB8" w:rsidR="00BE1DA8" w:rsidRPr="006302D7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0F64260" w14:textId="38448DE7" w:rsidR="00BE1DA8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725D2B2C" w14:textId="0EAA6833" w:rsidR="00BE1DA8" w:rsidRDefault="00BE1DA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E54DE" w:rsidRPr="006302D7" w14:paraId="5E987466" w14:textId="46DBCE12" w:rsidTr="002003DB">
        <w:tc>
          <w:tcPr>
            <w:tcW w:w="10065" w:type="dxa"/>
            <w:gridSpan w:val="8"/>
            <w:shd w:val="clear" w:color="auto" w:fill="auto"/>
          </w:tcPr>
          <w:p w14:paraId="797D65AC" w14:textId="62608201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Задача 2. Поддержка проектов местных инициатив граждан, проживающих на территории Панковского городского поселения</w:t>
            </w:r>
          </w:p>
        </w:tc>
      </w:tr>
      <w:tr w:rsidR="008E54DE" w:rsidRPr="006302D7" w14:paraId="21378205" w14:textId="5AB26F38" w:rsidTr="003F1F45">
        <w:tc>
          <w:tcPr>
            <w:tcW w:w="709" w:type="dxa"/>
            <w:shd w:val="clear" w:color="auto" w:fill="auto"/>
          </w:tcPr>
          <w:p w14:paraId="19B662EB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2.1</w:t>
            </w:r>
          </w:p>
        </w:tc>
        <w:tc>
          <w:tcPr>
            <w:tcW w:w="3544" w:type="dxa"/>
            <w:shd w:val="clear" w:color="auto" w:fill="auto"/>
          </w:tcPr>
          <w:p w14:paraId="04FDA080" w14:textId="77777777" w:rsidR="008E54DE" w:rsidRPr="006302D7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Количество проектов территориальных общественных самоуправлений (ТОС) городского поселения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02FAC9" w14:textId="48232622" w:rsidR="008E54DE" w:rsidRPr="006302D7" w:rsidRDefault="0060168A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BB1E8" w14:textId="7AA4175E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4F6A8" w14:textId="0421642B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69248577" w14:textId="100C723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14:paraId="020AE79D" w14:textId="06187DD9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14:paraId="0A619B60" w14:textId="7189FD8F" w:rsidR="008E54DE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8E54DE" w:rsidRPr="006302D7" w14:paraId="7CDA77FE" w14:textId="5D927828" w:rsidTr="003F1F45">
        <w:tc>
          <w:tcPr>
            <w:tcW w:w="709" w:type="dxa"/>
            <w:shd w:val="clear" w:color="auto" w:fill="auto"/>
          </w:tcPr>
          <w:p w14:paraId="6983BE60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2.2</w:t>
            </w:r>
          </w:p>
        </w:tc>
        <w:tc>
          <w:tcPr>
            <w:tcW w:w="3544" w:type="dxa"/>
            <w:shd w:val="clear" w:color="auto" w:fill="auto"/>
          </w:tcPr>
          <w:p w14:paraId="7E2B4A6E" w14:textId="2CB22CA4" w:rsidR="008E54DE" w:rsidRPr="006302D7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Количество приоритетных проектов поддержки местных инициатив граждан (конкурс ТОС)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34AD5" w14:textId="73C7E0C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AA460" w14:textId="31354E6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0A5ED" w14:textId="650ED529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432BF747" w14:textId="0CAD9211" w:rsidR="008E54DE" w:rsidRPr="006302D7" w:rsidRDefault="000246D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5A196C14" w14:textId="20F1D226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57187EE8" w14:textId="6B5E6FB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</w:tr>
      <w:tr w:rsidR="008E54DE" w:rsidRPr="006302D7" w14:paraId="2D514358" w14:textId="61C96518" w:rsidTr="002003DB">
        <w:tc>
          <w:tcPr>
            <w:tcW w:w="10065" w:type="dxa"/>
            <w:gridSpan w:val="8"/>
            <w:shd w:val="clear" w:color="auto" w:fill="auto"/>
          </w:tcPr>
          <w:p w14:paraId="06382942" w14:textId="37590D69" w:rsidR="008E54DE" w:rsidRPr="006302D7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8E54DE" w:rsidRPr="006302D7" w14:paraId="14613FA7" w14:textId="33936CCB" w:rsidTr="003F1F45">
        <w:tc>
          <w:tcPr>
            <w:tcW w:w="709" w:type="dxa"/>
            <w:shd w:val="clear" w:color="auto" w:fill="auto"/>
          </w:tcPr>
          <w:p w14:paraId="21913F2B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3544" w:type="dxa"/>
            <w:shd w:val="clear" w:color="auto" w:fill="auto"/>
          </w:tcPr>
          <w:p w14:paraId="5C3110F0" w14:textId="77777777" w:rsidR="008E54DE" w:rsidRPr="006302D7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реализованных инициативных предложений, отобранных для реализации в рамках проекта «Народный бюджет» (ед.)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A97E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6A2C9A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DE404" w14:textId="240C9E64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63246063" w14:textId="3BF0F154" w:rsidR="008E54DE" w:rsidRPr="006302D7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14:paraId="75683658" w14:textId="41D0BBA3" w:rsidR="008E54DE" w:rsidRPr="006302D7" w:rsidRDefault="001A057D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  <w:p w14:paraId="09DFF10A" w14:textId="4F5B1CA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9C17AD8" w14:textId="40104002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</w:tr>
      <w:tr w:rsidR="008E54DE" w:rsidRPr="006302D7" w14:paraId="044C19B8" w14:textId="4E9274CE" w:rsidTr="003F1F45">
        <w:tc>
          <w:tcPr>
            <w:tcW w:w="709" w:type="dxa"/>
            <w:shd w:val="clear" w:color="auto" w:fill="auto"/>
          </w:tcPr>
          <w:p w14:paraId="207841D7" w14:textId="768360A3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3.2</w:t>
            </w:r>
          </w:p>
        </w:tc>
        <w:tc>
          <w:tcPr>
            <w:tcW w:w="3544" w:type="dxa"/>
            <w:shd w:val="clear" w:color="auto" w:fill="auto"/>
          </w:tcPr>
          <w:p w14:paraId="40828C8D" w14:textId="6BD5B596" w:rsidR="008E54DE" w:rsidRPr="006302D7" w:rsidRDefault="008E54DE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 качества муниципального управления при помощи системы профессиональной подготовки, переподготовки, повышения квалификации, а также иных форм обучения муниципальных служащих, ориентированных на решение практических задач органов местного самоуправления (чел.)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6E6F2" w14:textId="5410005D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6B710" w14:textId="04EAC5C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9E968" w14:textId="3DB3376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6410B315" w14:textId="38D674FA" w:rsidR="008E54DE" w:rsidRPr="006302D7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70503B0C" w14:textId="6EEC4EB5" w:rsidR="008E54DE" w:rsidRPr="006302D7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14:paraId="6397CF7C" w14:textId="121484CF" w:rsidR="008E54DE" w:rsidRPr="006302D7" w:rsidRDefault="008F1C2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</w:tr>
      <w:tr w:rsidR="00EA49C0" w:rsidRPr="006302D7" w14:paraId="40CFECAC" w14:textId="77777777" w:rsidTr="003F1F45">
        <w:tc>
          <w:tcPr>
            <w:tcW w:w="709" w:type="dxa"/>
            <w:shd w:val="clear" w:color="auto" w:fill="auto"/>
          </w:tcPr>
          <w:p w14:paraId="62BEB456" w14:textId="1EBD32C4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color w:val="000000" w:themeColor="text1"/>
                <w:sz w:val="26"/>
                <w:szCs w:val="26"/>
              </w:rPr>
            </w:pPr>
            <w:r w:rsidRPr="006302D7">
              <w:rPr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3544" w:type="dxa"/>
            <w:shd w:val="clear" w:color="auto" w:fill="auto"/>
          </w:tcPr>
          <w:p w14:paraId="4919311E" w14:textId="325FB110" w:rsidR="00EA49C0" w:rsidRPr="006302D7" w:rsidRDefault="00544A0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реализованных инициативных предложений, отобранных для реализации в рамках проекта ППМИ (ед).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189F" w14:textId="12393D9F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838BF8" w14:textId="38FDC5E4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9D5466" w14:textId="7A9DA074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9BBCCCF" w14:textId="0C21802C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6302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54ACEF6C" w14:textId="5A656C5C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969F45B" w14:textId="13129CE2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6302D7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EA49C0" w:rsidRPr="006302D7" w14:paraId="5FBEB4E9" w14:textId="51FFC148" w:rsidTr="002003DB">
        <w:tc>
          <w:tcPr>
            <w:tcW w:w="10065" w:type="dxa"/>
            <w:gridSpan w:val="8"/>
            <w:shd w:val="clear" w:color="auto" w:fill="auto"/>
          </w:tcPr>
          <w:p w14:paraId="5BA6BCF3" w14:textId="4BE3E9C8" w:rsidR="00EA49C0" w:rsidRPr="006302D7" w:rsidRDefault="00EA49C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</w:tr>
      <w:tr w:rsidR="008E54DE" w:rsidRPr="006302D7" w14:paraId="44D59632" w14:textId="26AB8F4B" w:rsidTr="003F1F45">
        <w:tc>
          <w:tcPr>
            <w:tcW w:w="709" w:type="dxa"/>
            <w:shd w:val="clear" w:color="auto" w:fill="auto"/>
          </w:tcPr>
          <w:p w14:paraId="322F4375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4.1</w:t>
            </w:r>
          </w:p>
        </w:tc>
        <w:tc>
          <w:tcPr>
            <w:tcW w:w="3544" w:type="dxa"/>
            <w:shd w:val="clear" w:color="auto" w:fill="auto"/>
          </w:tcPr>
          <w:p w14:paraId="5A3BC02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Охват населения средствами местной автоматизированной системой централизованного оповещения населения (%)</w:t>
            </w:r>
          </w:p>
        </w:tc>
        <w:tc>
          <w:tcPr>
            <w:tcW w:w="992" w:type="dxa"/>
            <w:shd w:val="clear" w:color="auto" w:fill="auto"/>
          </w:tcPr>
          <w:p w14:paraId="4147CADF" w14:textId="5C62764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A3EAF04" w14:textId="48601C3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51CD1CC5" w14:textId="2A286BF0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1E686FB5" w14:textId="5A232EB4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7FC92EDB" w14:textId="33CDA181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EA501FF" w14:textId="3477DAF9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</w:tr>
      <w:tr w:rsidR="008E54DE" w:rsidRPr="006302D7" w14:paraId="6EA63BA4" w14:textId="3B4A4DA2" w:rsidTr="003F1F45">
        <w:tc>
          <w:tcPr>
            <w:tcW w:w="709" w:type="dxa"/>
            <w:shd w:val="clear" w:color="auto" w:fill="auto"/>
          </w:tcPr>
          <w:p w14:paraId="50EFD3D4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4.2</w:t>
            </w:r>
          </w:p>
        </w:tc>
        <w:tc>
          <w:tcPr>
            <w:tcW w:w="3544" w:type="dxa"/>
            <w:shd w:val="clear" w:color="auto" w:fill="auto"/>
          </w:tcPr>
          <w:p w14:paraId="1B9E59CA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2" w:type="dxa"/>
            <w:shd w:val="clear" w:color="auto" w:fill="auto"/>
          </w:tcPr>
          <w:p w14:paraId="24E751D5" w14:textId="6BC1A1DD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593B1BBD" w14:textId="7E6B86A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BA406D0" w14:textId="7E19C01B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14:paraId="2E69A4BE" w14:textId="7921BB5B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14:paraId="77A5DFA7" w14:textId="54CA72EE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2C9109F5" w14:textId="0FAAF97D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100</w:t>
            </w:r>
          </w:p>
        </w:tc>
      </w:tr>
      <w:tr w:rsidR="008E54DE" w:rsidRPr="006302D7" w14:paraId="32915E51" w14:textId="5337C821" w:rsidTr="003F1F45">
        <w:tc>
          <w:tcPr>
            <w:tcW w:w="709" w:type="dxa"/>
            <w:shd w:val="clear" w:color="auto" w:fill="auto"/>
          </w:tcPr>
          <w:p w14:paraId="7A4AF9DC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4.3</w:t>
            </w:r>
          </w:p>
        </w:tc>
        <w:tc>
          <w:tcPr>
            <w:tcW w:w="3544" w:type="dxa"/>
            <w:shd w:val="clear" w:color="auto" w:fill="auto"/>
          </w:tcPr>
          <w:p w14:paraId="296073B8" w14:textId="5BEBCDC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Протяженность минерализованной противопожарной полосы км)</w:t>
            </w:r>
          </w:p>
        </w:tc>
        <w:tc>
          <w:tcPr>
            <w:tcW w:w="992" w:type="dxa"/>
            <w:shd w:val="clear" w:color="auto" w:fill="auto"/>
          </w:tcPr>
          <w:p w14:paraId="74442AFD" w14:textId="3CEBCD5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632213F" w14:textId="3D321E82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C32591B" w14:textId="46C94422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64DB8F8B" w14:textId="2D31D7D3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14:paraId="63CD2CD3" w14:textId="6C3181F5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E0588CF" w14:textId="425378B5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</w:t>
            </w:r>
          </w:p>
        </w:tc>
      </w:tr>
      <w:tr w:rsidR="008E54DE" w:rsidRPr="006302D7" w14:paraId="7EE22EE2" w14:textId="555E397A" w:rsidTr="003F1F45">
        <w:tc>
          <w:tcPr>
            <w:tcW w:w="709" w:type="dxa"/>
            <w:shd w:val="clear" w:color="auto" w:fill="auto"/>
          </w:tcPr>
          <w:p w14:paraId="0DDC067F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4.4</w:t>
            </w:r>
          </w:p>
        </w:tc>
        <w:tc>
          <w:tcPr>
            <w:tcW w:w="3544" w:type="dxa"/>
            <w:shd w:val="clear" w:color="auto" w:fill="auto"/>
          </w:tcPr>
          <w:p w14:paraId="4CF1EB09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Поддержание в нормативном состоянии пожарных гидрантов (ед.)</w:t>
            </w:r>
          </w:p>
        </w:tc>
        <w:tc>
          <w:tcPr>
            <w:tcW w:w="992" w:type="dxa"/>
            <w:shd w:val="clear" w:color="auto" w:fill="auto"/>
          </w:tcPr>
          <w:p w14:paraId="77D29B3F" w14:textId="6B1A62DF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659ABE10" w14:textId="23783D9E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C7A6784" w14:textId="7FBCE08B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38FCA56" w14:textId="39EDF6CB" w:rsidR="008E54DE" w:rsidRPr="006302D7" w:rsidRDefault="004E103C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4070D781" w14:textId="5ACAD536" w:rsidR="008E54DE" w:rsidRPr="006302D7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1ACFD3B7" w14:textId="05017624" w:rsidR="008E54DE" w:rsidRPr="006302D7" w:rsidRDefault="008C0D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</w:tr>
      <w:tr w:rsidR="00EA49C0" w:rsidRPr="006302D7" w14:paraId="5AE3A041" w14:textId="31F9D784" w:rsidTr="002003DB">
        <w:tc>
          <w:tcPr>
            <w:tcW w:w="10065" w:type="dxa"/>
            <w:gridSpan w:val="8"/>
            <w:shd w:val="clear" w:color="auto" w:fill="auto"/>
          </w:tcPr>
          <w:p w14:paraId="58CDBA18" w14:textId="3B1FBAC8" w:rsidR="00EA49C0" w:rsidRPr="006302D7" w:rsidRDefault="00EA49C0" w:rsidP="008C277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</w:t>
            </w:r>
            <w:r w:rsidRPr="006302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Профилактика терроризма и экстремизма на территории Панковского городского поселения</w:t>
            </w:r>
          </w:p>
        </w:tc>
      </w:tr>
      <w:tr w:rsidR="008E54DE" w:rsidRPr="006302D7" w14:paraId="071B1544" w14:textId="67690E12" w:rsidTr="003F1F45">
        <w:tc>
          <w:tcPr>
            <w:tcW w:w="709" w:type="dxa"/>
            <w:shd w:val="clear" w:color="auto" w:fill="auto"/>
          </w:tcPr>
          <w:p w14:paraId="6987C05E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5.1</w:t>
            </w:r>
          </w:p>
        </w:tc>
        <w:tc>
          <w:tcPr>
            <w:tcW w:w="3544" w:type="dxa"/>
            <w:shd w:val="clear" w:color="auto" w:fill="auto"/>
          </w:tcPr>
          <w:p w14:paraId="17EBBF6D" w14:textId="77777777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мест общего пользования на территории городского поселения, оборудованных системой видеонаблюдения (ед.)</w:t>
            </w:r>
          </w:p>
        </w:tc>
        <w:tc>
          <w:tcPr>
            <w:tcW w:w="992" w:type="dxa"/>
            <w:shd w:val="clear" w:color="auto" w:fill="auto"/>
          </w:tcPr>
          <w:p w14:paraId="4A1B73F1" w14:textId="004356C5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1A3BB8FF" w14:textId="6FDC32EC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034DD51" w14:textId="5B528009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D2BBCC2" w14:textId="393287D1" w:rsidR="008E54DE" w:rsidRPr="006302D7" w:rsidRDefault="000246D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B1BE38B" w14:textId="6D343C61" w:rsidR="008E54DE" w:rsidRPr="006302D7" w:rsidRDefault="00C911A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44DC332" w14:textId="07FD4CAE" w:rsidR="008E54DE" w:rsidRPr="006302D7" w:rsidRDefault="00C911A9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</w:tr>
      <w:tr w:rsidR="00EA49C0" w:rsidRPr="006302D7" w14:paraId="299989D5" w14:textId="77777777" w:rsidTr="003F1F45">
        <w:tc>
          <w:tcPr>
            <w:tcW w:w="709" w:type="dxa"/>
            <w:shd w:val="clear" w:color="auto" w:fill="auto"/>
          </w:tcPr>
          <w:p w14:paraId="68FB0573" w14:textId="0EFD29B8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5.2</w:t>
            </w:r>
          </w:p>
        </w:tc>
        <w:tc>
          <w:tcPr>
            <w:tcW w:w="3544" w:type="dxa"/>
            <w:shd w:val="clear" w:color="auto" w:fill="auto"/>
          </w:tcPr>
          <w:p w14:paraId="010CFD06" w14:textId="34BD1CDF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реализованных планов в области ГО и ЧС (шт).</w:t>
            </w:r>
          </w:p>
        </w:tc>
        <w:tc>
          <w:tcPr>
            <w:tcW w:w="992" w:type="dxa"/>
            <w:shd w:val="clear" w:color="auto" w:fill="auto"/>
          </w:tcPr>
          <w:p w14:paraId="6A538666" w14:textId="11E62009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157F23D" w14:textId="4467A63A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5F4E4C7" w14:textId="5760D84F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EF97F3B" w14:textId="29319220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2492EB94" w14:textId="61A691B0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3644AE2" w14:textId="4E2FFE87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</w:tr>
      <w:tr w:rsidR="00EA49C0" w:rsidRPr="006302D7" w14:paraId="2F740FD6" w14:textId="77777777" w:rsidTr="003F1F45">
        <w:tc>
          <w:tcPr>
            <w:tcW w:w="709" w:type="dxa"/>
            <w:shd w:val="clear" w:color="auto" w:fill="auto"/>
          </w:tcPr>
          <w:p w14:paraId="5D0753E0" w14:textId="2AC30EAB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5.3</w:t>
            </w:r>
          </w:p>
        </w:tc>
        <w:tc>
          <w:tcPr>
            <w:tcW w:w="3544" w:type="dxa"/>
            <w:shd w:val="clear" w:color="auto" w:fill="auto"/>
          </w:tcPr>
          <w:p w14:paraId="7D29AE75" w14:textId="6034F20F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Поддержка в рабочем состоянии камер систем видеонаблюдения (ед).</w:t>
            </w:r>
          </w:p>
        </w:tc>
        <w:tc>
          <w:tcPr>
            <w:tcW w:w="992" w:type="dxa"/>
            <w:shd w:val="clear" w:color="auto" w:fill="auto"/>
          </w:tcPr>
          <w:p w14:paraId="4316C8E6" w14:textId="70F8B6DF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C25E5E9" w14:textId="108C6D58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4F20AFD" w14:textId="764B84D5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49C629A" w14:textId="590E5F96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3E7F8DDB" w14:textId="1E2BF10E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3E71D137" w14:textId="1379AC81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EA49C0" w:rsidRPr="006302D7" w14:paraId="6E777BAC" w14:textId="76463C43" w:rsidTr="002003DB">
        <w:tc>
          <w:tcPr>
            <w:tcW w:w="10065" w:type="dxa"/>
            <w:gridSpan w:val="8"/>
            <w:shd w:val="clear" w:color="auto" w:fill="auto"/>
          </w:tcPr>
          <w:p w14:paraId="7F82D424" w14:textId="38409210" w:rsidR="00EA49C0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6302D7">
              <w:rPr>
                <w:b/>
                <w:sz w:val="26"/>
                <w:szCs w:val="26"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</w:tr>
      <w:tr w:rsidR="008E54DE" w:rsidRPr="006302D7" w14:paraId="3E6511D6" w14:textId="59116861" w:rsidTr="003F1F45">
        <w:tc>
          <w:tcPr>
            <w:tcW w:w="709" w:type="dxa"/>
            <w:shd w:val="clear" w:color="auto" w:fill="auto"/>
          </w:tcPr>
          <w:p w14:paraId="77BD9B21" w14:textId="79249171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6.1</w:t>
            </w:r>
          </w:p>
        </w:tc>
        <w:tc>
          <w:tcPr>
            <w:tcW w:w="3544" w:type="dxa"/>
            <w:shd w:val="clear" w:color="auto" w:fill="auto"/>
          </w:tcPr>
          <w:p w14:paraId="3FF53DF8" w14:textId="251BBEDD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 xml:space="preserve">Проведение мероприятий в области физической </w:t>
            </w:r>
            <w:r w:rsidRPr="006302D7">
              <w:rPr>
                <w:sz w:val="26"/>
                <w:szCs w:val="26"/>
              </w:rPr>
              <w:lastRenderedPageBreak/>
              <w:t>культуры и спорта (шт.)</w:t>
            </w:r>
          </w:p>
        </w:tc>
        <w:tc>
          <w:tcPr>
            <w:tcW w:w="992" w:type="dxa"/>
            <w:shd w:val="clear" w:color="auto" w:fill="auto"/>
          </w:tcPr>
          <w:p w14:paraId="3E572C09" w14:textId="44727EB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993" w:type="dxa"/>
            <w:shd w:val="clear" w:color="auto" w:fill="auto"/>
          </w:tcPr>
          <w:p w14:paraId="3141200D" w14:textId="7846F4A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  <w:r w:rsidR="00EA49C0" w:rsidRPr="006302D7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A7750D7" w14:textId="572CC7DC" w:rsidR="008E54DE" w:rsidRPr="006302D7" w:rsidRDefault="008E54DE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14:paraId="20459835" w14:textId="16472173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14:paraId="5D474FA0" w14:textId="096C4B58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</w:tcPr>
          <w:p w14:paraId="0BDE4275" w14:textId="1C3B02F5" w:rsidR="008E54DE" w:rsidRPr="006302D7" w:rsidRDefault="00EA49C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10</w:t>
            </w:r>
          </w:p>
        </w:tc>
      </w:tr>
      <w:tr w:rsidR="00544A00" w:rsidRPr="006302D7" w14:paraId="4CE77884" w14:textId="77777777" w:rsidTr="002003DB">
        <w:tc>
          <w:tcPr>
            <w:tcW w:w="10065" w:type="dxa"/>
            <w:gridSpan w:val="8"/>
            <w:shd w:val="clear" w:color="auto" w:fill="auto"/>
          </w:tcPr>
          <w:p w14:paraId="25947F61" w14:textId="74F1CF98" w:rsidR="00544A0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302D7">
              <w:rPr>
                <w:b/>
                <w:bCs/>
                <w:sz w:val="26"/>
                <w:szCs w:val="26"/>
              </w:rPr>
              <w:lastRenderedPageBreak/>
              <w:t>Задача 7. Привлечение жителей к участию в решении проблем и повышение уровня комплексного обустройства населенного пункта.</w:t>
            </w:r>
          </w:p>
        </w:tc>
      </w:tr>
      <w:tr w:rsidR="00EA49C0" w:rsidRPr="006302D7" w14:paraId="7B84BF70" w14:textId="77777777" w:rsidTr="003F1F45">
        <w:tc>
          <w:tcPr>
            <w:tcW w:w="709" w:type="dxa"/>
            <w:shd w:val="clear" w:color="auto" w:fill="auto"/>
          </w:tcPr>
          <w:p w14:paraId="191CC5CF" w14:textId="30336153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7.1</w:t>
            </w:r>
          </w:p>
        </w:tc>
        <w:tc>
          <w:tcPr>
            <w:tcW w:w="3544" w:type="dxa"/>
            <w:shd w:val="clear" w:color="auto" w:fill="auto"/>
          </w:tcPr>
          <w:p w14:paraId="7FDD5B81" w14:textId="236EAA53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реализованных общественно-значимых некоммерческих проектов с участием граждан по благоустройству (шт).</w:t>
            </w:r>
          </w:p>
        </w:tc>
        <w:tc>
          <w:tcPr>
            <w:tcW w:w="992" w:type="dxa"/>
            <w:shd w:val="clear" w:color="auto" w:fill="auto"/>
          </w:tcPr>
          <w:p w14:paraId="6A0C64BD" w14:textId="6788E8C6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88190AE" w14:textId="0A56DDBB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D98643D" w14:textId="418514B1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7A4A49E7" w14:textId="2977A843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0F0229A4" w14:textId="6A00E4D6" w:rsidR="00EA49C0" w:rsidRPr="006302D7" w:rsidRDefault="009B4AC8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10442D5" w14:textId="7ABA9614" w:rsidR="00EA49C0" w:rsidRPr="006302D7" w:rsidRDefault="008F73F7" w:rsidP="008F73F7">
            <w:pPr>
              <w:pStyle w:val="a8"/>
              <w:tabs>
                <w:tab w:val="left" w:pos="228"/>
                <w:tab w:val="center" w:pos="388"/>
                <w:tab w:val="left" w:pos="1134"/>
              </w:tabs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1</w:t>
            </w:r>
          </w:p>
        </w:tc>
      </w:tr>
      <w:tr w:rsidR="00544A00" w:rsidRPr="006302D7" w14:paraId="1C0B1CB6" w14:textId="77777777" w:rsidTr="002003DB">
        <w:tc>
          <w:tcPr>
            <w:tcW w:w="10065" w:type="dxa"/>
            <w:gridSpan w:val="8"/>
            <w:shd w:val="clear" w:color="auto" w:fill="auto"/>
          </w:tcPr>
          <w:p w14:paraId="61D0A307" w14:textId="3E059983" w:rsidR="00544A0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6302D7">
              <w:rPr>
                <w:b/>
                <w:bCs/>
                <w:sz w:val="26"/>
                <w:szCs w:val="26"/>
              </w:rPr>
              <w:t>Задача 8. Обеспечение поддержания в технически исправном состоянии инженерных сетей и сооружений</w:t>
            </w:r>
          </w:p>
        </w:tc>
      </w:tr>
      <w:tr w:rsidR="00EA49C0" w:rsidRPr="006302D7" w14:paraId="54E891B4" w14:textId="77777777" w:rsidTr="003F1F45">
        <w:tc>
          <w:tcPr>
            <w:tcW w:w="709" w:type="dxa"/>
            <w:shd w:val="clear" w:color="auto" w:fill="auto"/>
          </w:tcPr>
          <w:p w14:paraId="54FC8D1E" w14:textId="2C4435EF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8.1.</w:t>
            </w:r>
          </w:p>
        </w:tc>
        <w:tc>
          <w:tcPr>
            <w:tcW w:w="3544" w:type="dxa"/>
            <w:shd w:val="clear" w:color="auto" w:fill="auto"/>
          </w:tcPr>
          <w:p w14:paraId="77BEA6DD" w14:textId="73FB3DC1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exact"/>
              <w:ind w:left="0"/>
              <w:jc w:val="both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Количество отремонтированных инженерных сетей водоснабжения и водоотведения (шт).</w:t>
            </w:r>
          </w:p>
        </w:tc>
        <w:tc>
          <w:tcPr>
            <w:tcW w:w="992" w:type="dxa"/>
            <w:shd w:val="clear" w:color="auto" w:fill="auto"/>
          </w:tcPr>
          <w:p w14:paraId="68146CDC" w14:textId="087D1B04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2A1286F" w14:textId="42820C58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B991579" w14:textId="12206609" w:rsidR="00EA49C0" w:rsidRPr="006302D7" w:rsidRDefault="00544A0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14:paraId="2AD99335" w14:textId="708E2CA2" w:rsidR="00EA49C0" w:rsidRPr="006302D7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14:paraId="77F12055" w14:textId="195341EF" w:rsidR="00EA49C0" w:rsidRPr="006302D7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872530A" w14:textId="2A1523B3" w:rsidR="00EA49C0" w:rsidRPr="006302D7" w:rsidRDefault="00424BF0" w:rsidP="008C277E">
            <w:pPr>
              <w:pStyle w:val="a8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6302D7">
              <w:rPr>
                <w:sz w:val="26"/>
                <w:szCs w:val="26"/>
              </w:rPr>
              <w:t>0</w:t>
            </w:r>
          </w:p>
        </w:tc>
      </w:tr>
    </w:tbl>
    <w:p w14:paraId="350B84F5" w14:textId="7AA1ACA3" w:rsidR="00F212A8" w:rsidRPr="006302D7" w:rsidRDefault="00BA65A2" w:rsidP="008C277E">
      <w:pPr>
        <w:pStyle w:val="a8"/>
        <w:tabs>
          <w:tab w:val="left" w:pos="1134"/>
        </w:tabs>
        <w:spacing w:after="0" w:line="240" w:lineRule="auto"/>
        <w:ind w:left="0" w:firstLine="539"/>
        <w:jc w:val="both"/>
        <w:rPr>
          <w:b/>
          <w:sz w:val="26"/>
          <w:szCs w:val="26"/>
        </w:rPr>
      </w:pPr>
      <w:r w:rsidRPr="006302D7">
        <w:rPr>
          <w:b/>
          <w:sz w:val="26"/>
          <w:szCs w:val="26"/>
        </w:rPr>
        <w:t>».</w:t>
      </w:r>
    </w:p>
    <w:p w14:paraId="3FAEC63B" w14:textId="77777777" w:rsidR="009F72C0" w:rsidRPr="006302D7" w:rsidRDefault="009F72C0" w:rsidP="008C277E">
      <w:pPr>
        <w:pStyle w:val="a8"/>
        <w:tabs>
          <w:tab w:val="left" w:pos="1134"/>
        </w:tabs>
        <w:spacing w:after="0" w:line="240" w:lineRule="auto"/>
        <w:ind w:left="0" w:firstLine="539"/>
        <w:jc w:val="both"/>
        <w:rPr>
          <w:b/>
          <w:sz w:val="26"/>
          <w:szCs w:val="26"/>
        </w:rPr>
      </w:pPr>
    </w:p>
    <w:p w14:paraId="0CD5C46F" w14:textId="277B7EE7" w:rsidR="00BA65A2" w:rsidRPr="006302D7" w:rsidRDefault="002003DB" w:rsidP="008C277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302D7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r w:rsidR="009F72C0" w:rsidRPr="006302D7">
        <w:rPr>
          <w:rFonts w:ascii="Times New Roman" w:hAnsi="Times New Roman" w:cs="Times New Roman"/>
          <w:bCs/>
          <w:sz w:val="26"/>
          <w:szCs w:val="26"/>
        </w:rPr>
        <w:t>П</w:t>
      </w:r>
      <w:r w:rsidR="00BA65A2" w:rsidRPr="006302D7">
        <w:rPr>
          <w:rFonts w:ascii="Times New Roman" w:hAnsi="Times New Roman" w:cs="Times New Roman"/>
          <w:bCs/>
          <w:sz w:val="26"/>
          <w:szCs w:val="26"/>
        </w:rPr>
        <w:t xml:space="preserve">ункт </w:t>
      </w:r>
      <w:r w:rsidR="002167B4" w:rsidRPr="006302D7">
        <w:rPr>
          <w:rFonts w:ascii="Times New Roman" w:hAnsi="Times New Roman" w:cs="Times New Roman"/>
          <w:bCs/>
          <w:sz w:val="26"/>
          <w:szCs w:val="26"/>
        </w:rPr>
        <w:t>7</w:t>
      </w:r>
      <w:r w:rsidR="0014246F" w:rsidRPr="006302D7">
        <w:rPr>
          <w:rFonts w:ascii="Times New Roman" w:hAnsi="Times New Roman" w:cs="Times New Roman"/>
          <w:bCs/>
          <w:sz w:val="26"/>
          <w:szCs w:val="26"/>
        </w:rPr>
        <w:t>.</w:t>
      </w:r>
      <w:r w:rsidR="00BA65A2" w:rsidRPr="006302D7">
        <w:rPr>
          <w:rFonts w:ascii="Times New Roman" w:hAnsi="Times New Roman" w:cs="Times New Roman"/>
          <w:bCs/>
          <w:sz w:val="26"/>
          <w:szCs w:val="26"/>
        </w:rPr>
        <w:t xml:space="preserve"> Паспорта муниципальной программы</w:t>
      </w:r>
      <w:r w:rsidR="006E578B" w:rsidRPr="006302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65A2" w:rsidRPr="006302D7">
        <w:rPr>
          <w:rFonts w:ascii="Times New Roman" w:hAnsi="Times New Roman" w:cs="Times New Roman"/>
          <w:bCs/>
          <w:sz w:val="26"/>
          <w:szCs w:val="26"/>
        </w:rPr>
        <w:t>«</w:t>
      </w:r>
      <w:r w:rsidR="0014246F" w:rsidRPr="006302D7">
        <w:rPr>
          <w:rFonts w:ascii="Times New Roman" w:hAnsi="Times New Roman" w:cs="Times New Roman"/>
          <w:bCs/>
          <w:sz w:val="26"/>
          <w:szCs w:val="26"/>
        </w:rPr>
        <w:t>Объем и источники финансирования муниципальной программы в целом и по годам реализации</w:t>
      </w:r>
      <w:r w:rsidR="002167B4" w:rsidRPr="006302D7">
        <w:rPr>
          <w:rFonts w:ascii="Times New Roman" w:hAnsi="Times New Roman" w:cs="Times New Roman"/>
          <w:bCs/>
          <w:sz w:val="26"/>
          <w:szCs w:val="26"/>
        </w:rPr>
        <w:t>*</w:t>
      </w:r>
      <w:r w:rsidR="0014246F" w:rsidRPr="006302D7">
        <w:rPr>
          <w:rFonts w:ascii="Times New Roman" w:hAnsi="Times New Roman" w:cs="Times New Roman"/>
          <w:bCs/>
          <w:sz w:val="26"/>
          <w:szCs w:val="26"/>
        </w:rPr>
        <w:t xml:space="preserve"> (тыс. рублей)</w:t>
      </w:r>
      <w:r w:rsidR="00BA65A2" w:rsidRPr="006302D7"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</w:t>
      </w:r>
      <w:r w:rsidRPr="006302D7">
        <w:rPr>
          <w:rFonts w:ascii="Times New Roman" w:hAnsi="Times New Roman" w:cs="Times New Roman"/>
          <w:bCs/>
          <w:sz w:val="26"/>
          <w:szCs w:val="26"/>
        </w:rPr>
        <w:t>:</w:t>
      </w:r>
    </w:p>
    <w:p w14:paraId="77D96183" w14:textId="16E966E6" w:rsidR="0014246F" w:rsidRPr="006302D7" w:rsidRDefault="00BA65A2" w:rsidP="008C277E">
      <w:pPr>
        <w:pStyle w:val="a8"/>
        <w:tabs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6302D7">
        <w:rPr>
          <w:sz w:val="26"/>
          <w:szCs w:val="26"/>
        </w:rPr>
        <w:t>«7. Объем и источники финансирования муниципальной программы в целом и по годам реализации* (тыс. рублей):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5"/>
        <w:gridCol w:w="1689"/>
        <w:gridCol w:w="1741"/>
        <w:gridCol w:w="1777"/>
        <w:gridCol w:w="1567"/>
        <w:gridCol w:w="1860"/>
      </w:tblGrid>
      <w:tr w:rsidR="0002683E" w:rsidRPr="006302D7" w14:paraId="311DA5C2" w14:textId="77777777" w:rsidTr="006F6C2E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CEA5" w14:textId="77777777" w:rsidR="0014246F" w:rsidRPr="006302D7" w:rsidRDefault="0002683E" w:rsidP="008C277E">
            <w:pPr>
              <w:tabs>
                <w:tab w:val="left" w:pos="1134"/>
              </w:tabs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4246F" w:rsidRPr="006302D7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863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CA6F53" w14:textId="77777777" w:rsidR="0014246F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02683E" w:rsidRPr="006302D7" w14:paraId="7FFA783E" w14:textId="77777777" w:rsidTr="006F6C2E">
        <w:trPr>
          <w:trHeight w:val="684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DED0" w14:textId="77777777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ind w:firstLine="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3434" w14:textId="77777777" w:rsidR="001C6F43" w:rsidRPr="006302D7" w:rsidRDefault="001C6F4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Районный</w:t>
            </w:r>
          </w:p>
          <w:p w14:paraId="40ACBB83" w14:textId="4C1C567F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449" w14:textId="77777777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1A3D" w14:textId="77777777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835" w14:textId="77777777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8F1F" w14:textId="77777777" w:rsidR="0002683E" w:rsidRPr="006302D7" w:rsidRDefault="0002683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F212A8" w:rsidRPr="006302D7" w14:paraId="64B6F33B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683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4053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6BC" w14:textId="7B72EB47" w:rsidR="00F212A8" w:rsidRPr="006302D7" w:rsidRDefault="004777E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53463" w:rsidRPr="006302D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F212A8" w:rsidRPr="006302D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82F" w14:textId="5CAEB7FE" w:rsidR="00F212A8" w:rsidRPr="006302D7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8501,5775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1D68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D974" w14:textId="7E41C676" w:rsidR="00F212A8" w:rsidRPr="006302D7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9560,5775</w:t>
            </w:r>
          </w:p>
        </w:tc>
      </w:tr>
      <w:tr w:rsidR="00F212A8" w:rsidRPr="006302D7" w14:paraId="40EFB04E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1232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A5B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800" w14:textId="66348DA5" w:rsidR="00F212A8" w:rsidRPr="006302D7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3342,19193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2B1F" w14:textId="31DD70CE" w:rsidR="00F212A8" w:rsidRPr="006302D7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10113,06015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FAC" w14:textId="06FCE8DC" w:rsidR="00F212A8" w:rsidRPr="006302D7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130,8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32E" w14:textId="3D908E96" w:rsidR="00F212A8" w:rsidRPr="006302D7" w:rsidRDefault="00C5346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13586,</w:t>
            </w:r>
            <w:r w:rsidR="00647A5E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5208</w:t>
            </w:r>
          </w:p>
        </w:tc>
      </w:tr>
      <w:tr w:rsidR="00F212A8" w:rsidRPr="006302D7" w14:paraId="7BD74C6D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7CF2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3D3C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129" w14:textId="19AD7DA0" w:rsidR="00F212A8" w:rsidRPr="006302D7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="00A4358D" w:rsidRPr="00630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,02</w:t>
            </w:r>
            <w:r w:rsidR="00A4358D" w:rsidRPr="006302D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5DFA" w14:textId="7B0070D9" w:rsidR="00F212A8" w:rsidRPr="006302D7" w:rsidRDefault="00A4358D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6682,49269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916" w14:textId="17904466" w:rsidR="00F212A8" w:rsidRPr="006302D7" w:rsidRDefault="004777E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C834" w14:textId="3F7BF6B4" w:rsidR="00F212A8" w:rsidRPr="006302D7" w:rsidRDefault="000E52E4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8184,52169</w:t>
            </w:r>
          </w:p>
        </w:tc>
      </w:tr>
      <w:tr w:rsidR="00EA49C0" w:rsidRPr="006302D7" w14:paraId="1D26991C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A73" w14:textId="78376AE0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82CB" w14:textId="470A8D70" w:rsidR="00EA49C0" w:rsidRPr="006302D7" w:rsidRDefault="001C6F4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20000,00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753F" w14:textId="26138D95" w:rsidR="00EA49C0" w:rsidRPr="006302D7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6F43" w:rsidRPr="006302D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102" w14:textId="25F6BE33" w:rsidR="00EA49C0" w:rsidRPr="006302D7" w:rsidRDefault="00A36F2C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14388,03073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62BD" w14:textId="77777777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ADA0" w14:textId="1C5EDDA4" w:rsidR="00EA49C0" w:rsidRPr="006302D7" w:rsidRDefault="00A36F2C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35988</w:t>
            </w:r>
            <w:r w:rsidR="002746C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03073</w:t>
            </w:r>
          </w:p>
        </w:tc>
      </w:tr>
      <w:tr w:rsidR="00EA49C0" w:rsidRPr="006302D7" w14:paraId="167EEAC0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E640" w14:textId="3EC67209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EAB5" w14:textId="2AAD4FBD" w:rsidR="00EA49C0" w:rsidRPr="006302D7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0A35" w14:textId="1F923436" w:rsidR="00EA49C0" w:rsidRPr="006302D7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4EAC" w14:textId="63DFCC55" w:rsidR="00EA49C0" w:rsidRPr="006302D7" w:rsidRDefault="006265B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16736</w:t>
            </w:r>
            <w:r w:rsidR="007152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7E7" w14:textId="77777777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D1C" w14:textId="4F10258A" w:rsidR="00EA49C0" w:rsidRPr="006302D7" w:rsidRDefault="006265B5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16736,0</w:t>
            </w:r>
          </w:p>
        </w:tc>
      </w:tr>
      <w:tr w:rsidR="00EA49C0" w:rsidRPr="006302D7" w14:paraId="4F65118B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80E5" w14:textId="6CEF3876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A21E" w14:textId="766CAE39" w:rsidR="00EA49C0" w:rsidRPr="006302D7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2F8" w14:textId="5487B007" w:rsidR="00EA49C0" w:rsidRPr="006302D7" w:rsidRDefault="00F46EBE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852B" w14:textId="34DDEE0D" w:rsidR="00EA49C0" w:rsidRPr="006302D7" w:rsidRDefault="007152E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13698,5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AA1" w14:textId="77777777" w:rsidR="00EA49C0" w:rsidRPr="006302D7" w:rsidRDefault="00EA49C0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0B52" w14:textId="5306D90F" w:rsidR="00EA49C0" w:rsidRPr="006302D7" w:rsidRDefault="007152E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13698,5</w:t>
            </w:r>
          </w:p>
        </w:tc>
      </w:tr>
      <w:tr w:rsidR="00F212A8" w:rsidRPr="006302D7" w14:paraId="2854FFDE" w14:textId="77777777" w:rsidTr="006F6C2E">
        <w:trPr>
          <w:trHeight w:val="34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F420" w14:textId="77777777" w:rsidR="00F212A8" w:rsidRPr="006302D7" w:rsidRDefault="00F212A8" w:rsidP="008C277E">
            <w:pPr>
              <w:tabs>
                <w:tab w:val="left" w:pos="1134"/>
              </w:tabs>
              <w:spacing w:after="0" w:line="240" w:lineRule="exact"/>
              <w:ind w:firstLine="2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3349" w14:textId="6EE0F457" w:rsidR="00F212A8" w:rsidRPr="006302D7" w:rsidRDefault="001C6F4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20000,00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522E" w14:textId="49411E3B" w:rsidR="00F46EBE" w:rsidRPr="006302D7" w:rsidRDefault="001C6F43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  <w:r w:rsidR="007E11B1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="00F46EBE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B4237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E11B1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F46EBE"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93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6AC" w14:textId="5CA0C310" w:rsidR="00F46EBE" w:rsidRPr="006302D7" w:rsidRDefault="00A36F2C" w:rsidP="00A36F2C">
            <w:pPr>
              <w:tabs>
                <w:tab w:val="left" w:pos="1134"/>
              </w:tabs>
              <w:spacing w:after="0" w:line="24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70119,66107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6E8" w14:textId="4485D1E1" w:rsidR="00F212A8" w:rsidRPr="006302D7" w:rsidRDefault="00D45A52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02D7">
              <w:rPr>
                <w:rFonts w:ascii="Times New Roman" w:hAnsi="Times New Roman" w:cs="Times New Roman"/>
                <w:b/>
                <w:sz w:val="26"/>
                <w:szCs w:val="26"/>
              </w:rPr>
              <w:t>130,8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24A1" w14:textId="74C465A1" w:rsidR="00F46EBE" w:rsidRPr="006302D7" w:rsidRDefault="00A36F2C" w:rsidP="008C277E">
            <w:pPr>
              <w:tabs>
                <w:tab w:val="left" w:pos="113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97753,682</w:t>
            </w:r>
          </w:p>
        </w:tc>
      </w:tr>
    </w:tbl>
    <w:p w14:paraId="5FE8B725" w14:textId="6F06B04B" w:rsidR="0014246F" w:rsidRPr="006302D7" w:rsidRDefault="002167B4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 w:rsidRPr="006302D7">
        <w:rPr>
          <w:sz w:val="26"/>
          <w:szCs w:val="26"/>
        </w:rPr>
        <w:t xml:space="preserve">* </w:t>
      </w:r>
      <w:r w:rsidR="0002683E" w:rsidRPr="006302D7">
        <w:rPr>
          <w:sz w:val="26"/>
          <w:szCs w:val="26"/>
          <w:lang w:eastAsia="ru-RU"/>
        </w:rPr>
        <w:t>Объем финансирования уточняется при формировании бюджета на очередной финансовый год и плановый период</w:t>
      </w:r>
      <w:r w:rsidR="00BA65A2" w:rsidRPr="006302D7">
        <w:rPr>
          <w:sz w:val="26"/>
          <w:szCs w:val="26"/>
          <w:lang w:eastAsia="ru-RU"/>
        </w:rPr>
        <w:t>»</w:t>
      </w:r>
    </w:p>
    <w:p w14:paraId="6EA6232E" w14:textId="73AC04F4" w:rsidR="00BA65A2" w:rsidRPr="006302D7" w:rsidRDefault="00BA65A2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 w:rsidRPr="006302D7">
        <w:rPr>
          <w:sz w:val="26"/>
          <w:szCs w:val="26"/>
          <w:lang w:eastAsia="ru-RU"/>
        </w:rPr>
        <w:t>1.3. Приложение 1 к муниципальной программе изложить в новой редакции (прилагается)</w:t>
      </w:r>
    </w:p>
    <w:p w14:paraId="294705AB" w14:textId="6203B122" w:rsidR="00BA65A2" w:rsidRPr="006302D7" w:rsidRDefault="00BA65A2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 w:rsidRPr="006302D7">
        <w:rPr>
          <w:sz w:val="26"/>
          <w:szCs w:val="26"/>
          <w:lang w:eastAsia="ru-RU"/>
        </w:rPr>
        <w:t xml:space="preserve">2. Настоящее постановление </w:t>
      </w:r>
      <w:r w:rsidR="009F72C0" w:rsidRPr="006302D7">
        <w:rPr>
          <w:sz w:val="26"/>
          <w:szCs w:val="26"/>
          <w:lang w:eastAsia="ru-RU"/>
        </w:rPr>
        <w:t>вступает в силу с момента опубликования.</w:t>
      </w:r>
    </w:p>
    <w:p w14:paraId="42AF44E3" w14:textId="65D6BA3D" w:rsidR="009F72C0" w:rsidRPr="006302D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 w:rsidRPr="006302D7">
        <w:rPr>
          <w:sz w:val="26"/>
          <w:szCs w:val="26"/>
          <w:lang w:eastAsia="ru-RU"/>
        </w:rPr>
        <w:t>3.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Интернет</w:t>
      </w:r>
      <w:r w:rsidR="001C6F43" w:rsidRPr="006302D7">
        <w:rPr>
          <w:sz w:val="26"/>
          <w:szCs w:val="26"/>
          <w:lang w:eastAsia="ru-RU"/>
        </w:rPr>
        <w:t xml:space="preserve"> по адресу</w:t>
      </w:r>
      <w:r w:rsidR="00A946EE" w:rsidRPr="006302D7">
        <w:rPr>
          <w:sz w:val="26"/>
          <w:szCs w:val="26"/>
          <w:lang w:eastAsia="ru-RU"/>
        </w:rPr>
        <w:t>:</w:t>
      </w:r>
      <w:r w:rsidR="00A946EE" w:rsidRPr="006302D7">
        <w:rPr>
          <w:sz w:val="26"/>
          <w:szCs w:val="26"/>
        </w:rPr>
        <w:t xml:space="preserve"> </w:t>
      </w:r>
      <w:hyperlink r:id="rId9" w:tgtFrame="_blank" w:history="1">
        <w:r w:rsidR="00A946EE" w:rsidRPr="006302D7">
          <w:rPr>
            <w:rStyle w:val="a7"/>
            <w:color w:val="auto"/>
            <w:sz w:val="26"/>
            <w:szCs w:val="26"/>
            <w:u w:val="none"/>
            <w:shd w:val="clear" w:color="auto" w:fill="FFFFFF"/>
          </w:rPr>
          <w:t>pankovskoe-gorpos.gosuslugi.ru</w:t>
        </w:r>
      </w:hyperlink>
    </w:p>
    <w:p w14:paraId="6BE7899A" w14:textId="585EA919" w:rsidR="009F72C0" w:rsidRPr="006302D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 w:rsidRPr="006302D7">
        <w:rPr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428A135A" w14:textId="4615336B" w:rsidR="009F72C0" w:rsidRPr="006302D7" w:rsidRDefault="009F72C0" w:rsidP="008C277E">
      <w:pPr>
        <w:pStyle w:val="a8"/>
        <w:tabs>
          <w:tab w:val="left" w:pos="1134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</w:p>
    <w:p w14:paraId="33572BE7" w14:textId="397D014A" w:rsidR="009F72C0" w:rsidRPr="006302D7" w:rsidRDefault="006265B5" w:rsidP="006265B5">
      <w:pPr>
        <w:pStyle w:val="a8"/>
        <w:tabs>
          <w:tab w:val="left" w:pos="6576"/>
        </w:tabs>
        <w:spacing w:after="0" w:line="240" w:lineRule="auto"/>
        <w:ind w:left="0"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7B9EB171" w14:textId="706539A6" w:rsidR="00400B87" w:rsidRPr="006302D7" w:rsidRDefault="00432A70" w:rsidP="00432A70">
      <w:pPr>
        <w:pStyle w:val="Style3"/>
        <w:widowControl/>
        <w:tabs>
          <w:tab w:val="left" w:pos="1134"/>
        </w:tabs>
        <w:jc w:val="both"/>
        <w:rPr>
          <w:rStyle w:val="FontStyle11"/>
        </w:rPr>
      </w:pPr>
      <w:r>
        <w:rPr>
          <w:rStyle w:val="FontStyle11"/>
        </w:rPr>
        <w:t>Г</w:t>
      </w:r>
      <w:r w:rsidR="009F72C0" w:rsidRPr="006302D7">
        <w:rPr>
          <w:rStyle w:val="FontStyle11"/>
        </w:rPr>
        <w:t>лав</w:t>
      </w:r>
      <w:r>
        <w:rPr>
          <w:rStyle w:val="FontStyle11"/>
        </w:rPr>
        <w:t>а</w:t>
      </w:r>
      <w:r w:rsidR="001C6F43" w:rsidRPr="006302D7">
        <w:rPr>
          <w:rStyle w:val="FontStyle11"/>
        </w:rPr>
        <w:t xml:space="preserve"> </w:t>
      </w:r>
      <w:r w:rsidR="009F72C0" w:rsidRPr="006302D7">
        <w:rPr>
          <w:rStyle w:val="FontStyle11"/>
        </w:rPr>
        <w:t xml:space="preserve"> Панковского городского поселения         </w:t>
      </w:r>
      <w:r w:rsidR="00690EF7" w:rsidRPr="006302D7">
        <w:rPr>
          <w:rStyle w:val="FontStyle11"/>
        </w:rPr>
        <w:t xml:space="preserve">          </w:t>
      </w:r>
      <w:r w:rsidR="009F72C0" w:rsidRPr="006302D7">
        <w:rPr>
          <w:rStyle w:val="FontStyle11"/>
        </w:rPr>
        <w:t xml:space="preserve">    </w:t>
      </w:r>
      <w:r>
        <w:rPr>
          <w:rStyle w:val="FontStyle11"/>
        </w:rPr>
        <w:t xml:space="preserve">                         О.В. Петрова</w:t>
      </w:r>
    </w:p>
    <w:p w14:paraId="120A3091" w14:textId="77777777" w:rsidR="00400B87" w:rsidRDefault="00400B87" w:rsidP="0014246F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  <w:sectPr w:rsidR="00400B87" w:rsidSect="001F35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BF5EF89" w14:textId="77777777" w:rsidR="002D4951" w:rsidRPr="00EB230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EB2300">
        <w:rPr>
          <w:rFonts w:ascii="Times New Roman" w:hAnsi="Times New Roman" w:cs="Times New Roman"/>
          <w:b/>
        </w:rPr>
        <w:lastRenderedPageBreak/>
        <w:t xml:space="preserve">Приложение №1 </w:t>
      </w:r>
    </w:p>
    <w:p w14:paraId="14F331D7" w14:textId="77777777" w:rsidR="002D4951" w:rsidRPr="00EB230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</w:rPr>
      </w:pPr>
      <w:r w:rsidRPr="00EB2300">
        <w:rPr>
          <w:rFonts w:ascii="Times New Roman" w:hAnsi="Times New Roman" w:cs="Times New Roman"/>
        </w:rPr>
        <w:t>к муниципальной программе</w:t>
      </w:r>
    </w:p>
    <w:p w14:paraId="50CBBB21" w14:textId="77777777" w:rsidR="002D4951" w:rsidRPr="00EB2300" w:rsidRDefault="002D4951" w:rsidP="002D4951">
      <w:pPr>
        <w:tabs>
          <w:tab w:val="left" w:pos="10780"/>
        </w:tabs>
        <w:spacing w:after="0" w:line="240" w:lineRule="exact"/>
        <w:jc w:val="right"/>
        <w:rPr>
          <w:rFonts w:ascii="Times New Roman" w:hAnsi="Times New Roman" w:cs="Times New Roman"/>
        </w:rPr>
      </w:pPr>
      <w:r w:rsidRPr="00EB2300">
        <w:rPr>
          <w:rFonts w:ascii="Times New Roman" w:hAnsi="Times New Roman" w:cs="Times New Roman"/>
        </w:rPr>
        <w:t xml:space="preserve"> «Устойчивое развитие территории </w:t>
      </w:r>
      <w:r w:rsidR="0048550C" w:rsidRPr="00EB2300">
        <w:rPr>
          <w:rFonts w:ascii="Times New Roman" w:hAnsi="Times New Roman" w:cs="Times New Roman"/>
        </w:rPr>
        <w:t>Панковского</w:t>
      </w:r>
    </w:p>
    <w:p w14:paraId="32D6B968" w14:textId="6F75EA4E" w:rsidR="002D4951" w:rsidRPr="00EB2300" w:rsidRDefault="00400B87" w:rsidP="002D4951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EB2300">
        <w:rPr>
          <w:rFonts w:ascii="Times New Roman" w:hAnsi="Times New Roman" w:cs="Times New Roman"/>
        </w:rPr>
        <w:t>городского</w:t>
      </w:r>
      <w:r w:rsidR="002D4951" w:rsidRPr="00EB2300">
        <w:rPr>
          <w:rFonts w:ascii="Times New Roman" w:hAnsi="Times New Roman" w:cs="Times New Roman"/>
        </w:rPr>
        <w:t xml:space="preserve"> поселения на 2021 - 202</w:t>
      </w:r>
      <w:r w:rsidR="007749E3" w:rsidRPr="00EB2300">
        <w:rPr>
          <w:rFonts w:ascii="Times New Roman" w:hAnsi="Times New Roman" w:cs="Times New Roman"/>
        </w:rPr>
        <w:t>6</w:t>
      </w:r>
      <w:r w:rsidR="002D4951" w:rsidRPr="00EB2300">
        <w:rPr>
          <w:rFonts w:ascii="Times New Roman" w:hAnsi="Times New Roman" w:cs="Times New Roman"/>
        </w:rPr>
        <w:t xml:space="preserve"> годы»</w:t>
      </w:r>
    </w:p>
    <w:p w14:paraId="72938B24" w14:textId="77777777" w:rsidR="00437B61" w:rsidRPr="00EB2300" w:rsidRDefault="00437B61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p w14:paraId="214DE568" w14:textId="77777777" w:rsidR="00DC283B" w:rsidRPr="00EB2300" w:rsidRDefault="00DC283B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  <w:r w:rsidRPr="00EB2300">
        <w:rPr>
          <w:rFonts w:ascii="Times New Roman" w:hAnsi="Times New Roman" w:cs="Times New Roman"/>
          <w:b/>
        </w:rPr>
        <w:t>Мероприятия муниципальной программы</w:t>
      </w:r>
    </w:p>
    <w:p w14:paraId="44668E0A" w14:textId="77777777" w:rsidR="002B4E89" w:rsidRPr="00EB2300" w:rsidRDefault="002B4E89" w:rsidP="00DC283B">
      <w:pPr>
        <w:spacing w:after="0" w:line="24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pPr w:leftFromText="180" w:rightFromText="180" w:vertAnchor="text" w:tblpY="1"/>
        <w:tblOverlap w:val="never"/>
        <w:tblW w:w="18864" w:type="dxa"/>
        <w:tblLayout w:type="fixed"/>
        <w:tblLook w:val="04A0" w:firstRow="1" w:lastRow="0" w:firstColumn="1" w:lastColumn="0" w:noHBand="0" w:noVBand="1"/>
      </w:tblPr>
      <w:tblGrid>
        <w:gridCol w:w="672"/>
        <w:gridCol w:w="2872"/>
        <w:gridCol w:w="955"/>
        <w:gridCol w:w="1276"/>
        <w:gridCol w:w="992"/>
        <w:gridCol w:w="1279"/>
        <w:gridCol w:w="1310"/>
        <w:gridCol w:w="1276"/>
        <w:gridCol w:w="1275"/>
        <w:gridCol w:w="1418"/>
        <w:gridCol w:w="992"/>
        <w:gridCol w:w="992"/>
        <w:gridCol w:w="992"/>
        <w:gridCol w:w="134"/>
        <w:gridCol w:w="1126"/>
        <w:gridCol w:w="16"/>
        <w:gridCol w:w="1287"/>
      </w:tblGrid>
      <w:tr w:rsidR="00EA49C0" w:rsidRPr="00EB2300" w14:paraId="0BB66282" w14:textId="5DB36719" w:rsidTr="00E271C0">
        <w:trPr>
          <w:gridAfter w:val="5"/>
          <w:wAfter w:w="3555" w:type="dxa"/>
          <w:trHeight w:val="615"/>
          <w:tblHeader/>
        </w:trPr>
        <w:tc>
          <w:tcPr>
            <w:tcW w:w="672" w:type="dxa"/>
            <w:vMerge w:val="restart"/>
          </w:tcPr>
          <w:p w14:paraId="2D63E582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72" w:type="dxa"/>
            <w:vMerge w:val="restart"/>
          </w:tcPr>
          <w:p w14:paraId="6C6877D4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55" w:type="dxa"/>
            <w:vMerge w:val="restart"/>
          </w:tcPr>
          <w:p w14:paraId="7EC9E46B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  <w:tc>
          <w:tcPr>
            <w:tcW w:w="1276" w:type="dxa"/>
            <w:vMerge w:val="restart"/>
          </w:tcPr>
          <w:p w14:paraId="224CC5FF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992" w:type="dxa"/>
            <w:vMerge w:val="restart"/>
          </w:tcPr>
          <w:p w14:paraId="76549B7A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9" w:type="dxa"/>
            <w:vMerge w:val="restart"/>
          </w:tcPr>
          <w:p w14:paraId="26DDA157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7263" w:type="dxa"/>
            <w:gridSpan w:val="6"/>
          </w:tcPr>
          <w:p w14:paraId="468722DE" w14:textId="10EFD2E6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Объем финансирования (тыс. рублей)</w:t>
            </w:r>
          </w:p>
        </w:tc>
      </w:tr>
      <w:tr w:rsidR="00EA49C0" w:rsidRPr="00EB2300" w14:paraId="2B60C291" w14:textId="495170FF" w:rsidTr="006F6C2E">
        <w:trPr>
          <w:gridAfter w:val="5"/>
          <w:wAfter w:w="3555" w:type="dxa"/>
          <w:trHeight w:val="1305"/>
          <w:tblHeader/>
        </w:trPr>
        <w:tc>
          <w:tcPr>
            <w:tcW w:w="672" w:type="dxa"/>
            <w:vMerge/>
          </w:tcPr>
          <w:p w14:paraId="6EEDBF8F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2" w:type="dxa"/>
            <w:vMerge/>
          </w:tcPr>
          <w:p w14:paraId="31DAC2D7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30718F8B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0F9C8E62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040EF2A3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</w:tcPr>
          <w:p w14:paraId="4C7F110F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41BE4EFB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76" w:type="dxa"/>
          </w:tcPr>
          <w:p w14:paraId="3CE8C78E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275" w:type="dxa"/>
          </w:tcPr>
          <w:p w14:paraId="493C5A4B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418" w:type="dxa"/>
          </w:tcPr>
          <w:p w14:paraId="3EE5BA49" w14:textId="7F78F71D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992" w:type="dxa"/>
          </w:tcPr>
          <w:p w14:paraId="2175699C" w14:textId="15ED9B0F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992" w:type="dxa"/>
          </w:tcPr>
          <w:p w14:paraId="5468B203" w14:textId="1234E1B9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EA49C0" w:rsidRPr="00EB2300" w14:paraId="54C3B0A9" w14:textId="4F8212F4" w:rsidTr="00E271C0">
        <w:trPr>
          <w:gridAfter w:val="5"/>
          <w:wAfter w:w="3555" w:type="dxa"/>
        </w:trPr>
        <w:tc>
          <w:tcPr>
            <w:tcW w:w="15309" w:type="dxa"/>
            <w:gridSpan w:val="12"/>
          </w:tcPr>
          <w:p w14:paraId="4C1DE9C4" w14:textId="7DE07F00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Задача 1. 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</w:tr>
      <w:tr w:rsidR="00EA49C0" w:rsidRPr="00EB2300" w14:paraId="105E480B" w14:textId="329DD6DA" w:rsidTr="006F6C2E">
        <w:trPr>
          <w:gridAfter w:val="5"/>
          <w:wAfter w:w="3555" w:type="dxa"/>
        </w:trPr>
        <w:tc>
          <w:tcPr>
            <w:tcW w:w="672" w:type="dxa"/>
          </w:tcPr>
          <w:p w14:paraId="725D1763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72" w:type="dxa"/>
          </w:tcPr>
          <w:p w14:paraId="7857228E" w14:textId="77777777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озеленению территории городского поселения, в том числе:</w:t>
            </w:r>
          </w:p>
          <w:p w14:paraId="41D58983" w14:textId="77777777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скашивание травостоя;</w:t>
            </w:r>
          </w:p>
          <w:p w14:paraId="38093E08" w14:textId="77777777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удаление фаутных деревьев, кустарников на территории общего пользования;</w:t>
            </w:r>
          </w:p>
          <w:p w14:paraId="18EE1CBE" w14:textId="77777777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оформление цветочных клумб на территории общего пользования</w:t>
            </w:r>
          </w:p>
        </w:tc>
        <w:tc>
          <w:tcPr>
            <w:tcW w:w="955" w:type="dxa"/>
          </w:tcPr>
          <w:p w14:paraId="01D16744" w14:textId="77777777" w:rsidR="00EA49C0" w:rsidRPr="00EB2300" w:rsidRDefault="00EA49C0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9733EB2" w14:textId="0486BDC9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</w:t>
            </w:r>
            <w:r w:rsidR="00583491" w:rsidRPr="00EB2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353905D6" w14:textId="04BD6963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1.1-1.2</w:t>
            </w:r>
          </w:p>
        </w:tc>
        <w:tc>
          <w:tcPr>
            <w:tcW w:w="1279" w:type="dxa"/>
          </w:tcPr>
          <w:p w14:paraId="67A1C50C" w14:textId="77777777" w:rsidR="00EA49C0" w:rsidRPr="00EB2300" w:rsidRDefault="00EA49C0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4114330" w14:textId="77777777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shd w:val="clear" w:color="auto" w:fill="auto"/>
          </w:tcPr>
          <w:p w14:paraId="654B5C81" w14:textId="2E19A636" w:rsidR="00EA49C0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599,33333</w:t>
            </w:r>
          </w:p>
        </w:tc>
        <w:tc>
          <w:tcPr>
            <w:tcW w:w="1275" w:type="dxa"/>
            <w:shd w:val="clear" w:color="auto" w:fill="auto"/>
          </w:tcPr>
          <w:p w14:paraId="1728B96D" w14:textId="29C55013" w:rsidR="00EA49C0" w:rsidRPr="00EB2300" w:rsidRDefault="006C7D92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300">
              <w:rPr>
                <w:rFonts w:ascii="Times New Roman" w:hAnsi="Times New Roman" w:cs="Times New Roman"/>
                <w:lang w:val="en-US"/>
              </w:rPr>
              <w:t>588</w:t>
            </w:r>
            <w:r w:rsidRPr="00EB2300">
              <w:rPr>
                <w:rFonts w:ascii="Times New Roman" w:hAnsi="Times New Roman" w:cs="Times New Roman"/>
              </w:rPr>
              <w:t>,</w:t>
            </w:r>
            <w:r w:rsidRPr="00EB2300">
              <w:rPr>
                <w:rFonts w:ascii="Times New Roman" w:hAnsi="Times New Roman" w:cs="Times New Roman"/>
                <w:lang w:val="en-US"/>
              </w:rPr>
              <w:t>750</w:t>
            </w:r>
          </w:p>
        </w:tc>
        <w:tc>
          <w:tcPr>
            <w:tcW w:w="1418" w:type="dxa"/>
          </w:tcPr>
          <w:p w14:paraId="1A4B19FD" w14:textId="1BE68B7A" w:rsidR="00EA49C0" w:rsidRPr="00EB2300" w:rsidRDefault="0009044C" w:rsidP="0009044C">
            <w:pPr>
              <w:tabs>
                <w:tab w:val="left" w:pos="264"/>
                <w:tab w:val="center" w:pos="601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1496</w:t>
            </w:r>
            <w:r w:rsidR="00583491" w:rsidRPr="00EB23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="00583491" w:rsidRPr="00EB23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31EB124" w14:textId="5B56CB32" w:rsidR="00EA49C0" w:rsidRPr="00EB2300" w:rsidRDefault="00432A70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992" w:type="dxa"/>
          </w:tcPr>
          <w:p w14:paraId="6C482A15" w14:textId="275639B4" w:rsidR="00EA49C0" w:rsidRPr="00EB2300" w:rsidRDefault="00432A7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  <w:r w:rsidR="00583491" w:rsidRPr="00EB2300">
              <w:rPr>
                <w:rFonts w:ascii="Times New Roman" w:hAnsi="Times New Roman" w:cs="Times New Roman"/>
              </w:rPr>
              <w:t>,0</w:t>
            </w:r>
          </w:p>
        </w:tc>
      </w:tr>
      <w:tr w:rsidR="00583491" w:rsidRPr="00EB2300" w14:paraId="7A3F1E7D" w14:textId="27834D02" w:rsidTr="006F6C2E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3A8CC733" w14:textId="5D4A67AF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45C2D01C" w14:textId="77777777" w:rsidR="00583491" w:rsidRPr="00EB2300" w:rsidRDefault="00583491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прочему благоустройству территории городского поселения, в том числе:</w:t>
            </w:r>
          </w:p>
          <w:p w14:paraId="5DB6A12E" w14:textId="48E14F9D" w:rsidR="00583491" w:rsidRPr="00EB2300" w:rsidRDefault="00583491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-ликвидация несанкционированных </w:t>
            </w:r>
            <w:r w:rsidRPr="00EB2300">
              <w:rPr>
                <w:rFonts w:ascii="Times New Roman" w:hAnsi="Times New Roman" w:cs="Times New Roman"/>
              </w:rPr>
              <w:lastRenderedPageBreak/>
              <w:t>свалок;</w:t>
            </w:r>
          </w:p>
          <w:p w14:paraId="425247D7" w14:textId="5F4F6500" w:rsidR="00583491" w:rsidRPr="00EB2300" w:rsidRDefault="00583491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-содержание, уборка общественных мест городского поселения, вывоз мусора;</w:t>
            </w:r>
          </w:p>
          <w:p w14:paraId="699ACCAF" w14:textId="2502E004" w:rsidR="00583491" w:rsidRPr="00EB2300" w:rsidRDefault="00583491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обустройство, содержание, ремонт детских площадок на территории городского поселения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72AB3DA6" w14:textId="77777777" w:rsidR="00583491" w:rsidRPr="00EB2300" w:rsidRDefault="00583491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68EE9C" w14:textId="61C58AEF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A96A054" w14:textId="07D7B3B7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1.3-1.5</w:t>
            </w:r>
          </w:p>
        </w:tc>
        <w:tc>
          <w:tcPr>
            <w:tcW w:w="1279" w:type="dxa"/>
            <w:shd w:val="clear" w:color="auto" w:fill="auto"/>
          </w:tcPr>
          <w:p w14:paraId="4F917F32" w14:textId="77777777" w:rsidR="00583491" w:rsidRPr="00EB2300" w:rsidRDefault="00583491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1BC98259" w14:textId="1E0529BC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4979,8463</w:t>
            </w:r>
          </w:p>
        </w:tc>
        <w:tc>
          <w:tcPr>
            <w:tcW w:w="1276" w:type="dxa"/>
            <w:shd w:val="clear" w:color="auto" w:fill="auto"/>
          </w:tcPr>
          <w:p w14:paraId="1C9A5A5D" w14:textId="2888FAA4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4470,32580</w:t>
            </w:r>
          </w:p>
        </w:tc>
        <w:tc>
          <w:tcPr>
            <w:tcW w:w="1275" w:type="dxa"/>
            <w:shd w:val="clear" w:color="auto" w:fill="auto"/>
          </w:tcPr>
          <w:p w14:paraId="688966F1" w14:textId="4425F56F" w:rsidR="00583491" w:rsidRPr="00EB2300" w:rsidRDefault="006C7D92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300">
              <w:rPr>
                <w:rFonts w:ascii="Times New Roman" w:hAnsi="Times New Roman" w:cs="Times New Roman"/>
                <w:lang w:val="en-US"/>
              </w:rPr>
              <w:t>4620</w:t>
            </w:r>
            <w:r w:rsidRPr="00EB2300">
              <w:rPr>
                <w:rFonts w:ascii="Times New Roman" w:hAnsi="Times New Roman" w:cs="Times New Roman"/>
              </w:rPr>
              <w:t>,</w:t>
            </w:r>
            <w:r w:rsidRPr="00EB2300">
              <w:rPr>
                <w:rFonts w:ascii="Times New Roman" w:hAnsi="Times New Roman" w:cs="Times New Roman"/>
                <w:lang w:val="en-US"/>
              </w:rPr>
              <w:t>88518</w:t>
            </w:r>
          </w:p>
        </w:tc>
        <w:tc>
          <w:tcPr>
            <w:tcW w:w="1418" w:type="dxa"/>
          </w:tcPr>
          <w:p w14:paraId="40B9294A" w14:textId="7FF55DC4" w:rsidR="00583491" w:rsidRPr="00EB2300" w:rsidRDefault="006A3749" w:rsidP="006A374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10502,51257</w:t>
            </w:r>
          </w:p>
        </w:tc>
        <w:tc>
          <w:tcPr>
            <w:tcW w:w="992" w:type="dxa"/>
          </w:tcPr>
          <w:p w14:paraId="0023CF8C" w14:textId="48994690" w:rsidR="00583491" w:rsidRPr="00EB2300" w:rsidRDefault="00D11C3F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11216,5</w:t>
            </w:r>
          </w:p>
        </w:tc>
        <w:tc>
          <w:tcPr>
            <w:tcW w:w="992" w:type="dxa"/>
          </w:tcPr>
          <w:p w14:paraId="732E166C" w14:textId="7E7AE580" w:rsidR="00583491" w:rsidRPr="00EB2300" w:rsidRDefault="006A3749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10679,0</w:t>
            </w:r>
          </w:p>
        </w:tc>
      </w:tr>
      <w:tr w:rsidR="00583491" w:rsidRPr="00EB2300" w14:paraId="528B8426" w14:textId="77777777" w:rsidTr="006F6C2E">
        <w:trPr>
          <w:gridAfter w:val="5"/>
          <w:wAfter w:w="3555" w:type="dxa"/>
        </w:trPr>
        <w:tc>
          <w:tcPr>
            <w:tcW w:w="672" w:type="dxa"/>
            <w:vMerge/>
          </w:tcPr>
          <w:p w14:paraId="684A500F" w14:textId="77777777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05EE3189" w14:textId="77777777" w:rsidR="00583491" w:rsidRPr="00EB2300" w:rsidRDefault="00583491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DEEFF55" w14:textId="77777777" w:rsidR="00583491" w:rsidRPr="00EB2300" w:rsidRDefault="00583491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619F2" w14:textId="77777777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DE5059" w14:textId="77777777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14:paraId="61BD54D9" w14:textId="14ADE9E9" w:rsidR="00583491" w:rsidRPr="00EB2300" w:rsidRDefault="00583491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376D060A" w14:textId="2A042904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C8D751D" w14:textId="35B75BEB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651,06</w:t>
            </w:r>
          </w:p>
        </w:tc>
        <w:tc>
          <w:tcPr>
            <w:tcW w:w="1275" w:type="dxa"/>
            <w:shd w:val="clear" w:color="auto" w:fill="auto"/>
          </w:tcPr>
          <w:p w14:paraId="09D2BE51" w14:textId="3B8EC596" w:rsidR="00583491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4DBE8BD" w14:textId="54427751" w:rsidR="00583491" w:rsidRPr="003737B5" w:rsidRDefault="003737B5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3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7C8728" w14:textId="14E832F3" w:rsidR="00583491" w:rsidRPr="003737B5" w:rsidRDefault="003737B5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3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59E3F8" w14:textId="2AF7438F" w:rsidR="00583491" w:rsidRPr="003737B5" w:rsidRDefault="003737B5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737B5">
              <w:rPr>
                <w:rFonts w:ascii="Times New Roman" w:hAnsi="Times New Roman" w:cs="Times New Roman"/>
              </w:rPr>
              <w:t>0</w:t>
            </w:r>
          </w:p>
        </w:tc>
      </w:tr>
      <w:tr w:rsidR="00EA49C0" w:rsidRPr="00EB2300" w14:paraId="4BAB0C17" w14:textId="4A1F1F20" w:rsidTr="006F6C2E">
        <w:trPr>
          <w:gridAfter w:val="5"/>
          <w:wAfter w:w="3555" w:type="dxa"/>
        </w:trPr>
        <w:tc>
          <w:tcPr>
            <w:tcW w:w="672" w:type="dxa"/>
          </w:tcPr>
          <w:p w14:paraId="28FBBC91" w14:textId="4E315C2D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872" w:type="dxa"/>
            <w:shd w:val="clear" w:color="auto" w:fill="auto"/>
          </w:tcPr>
          <w:p w14:paraId="5C7DCA09" w14:textId="77777777" w:rsidR="00EA49C0" w:rsidRPr="00EB2300" w:rsidRDefault="00EA49C0" w:rsidP="00E271C0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изготовлению кадастровых паспортов, межевых дел на бесхозяйные объекты, объекты недвижимости и линейные объекты</w:t>
            </w:r>
          </w:p>
        </w:tc>
        <w:tc>
          <w:tcPr>
            <w:tcW w:w="955" w:type="dxa"/>
            <w:shd w:val="clear" w:color="auto" w:fill="auto"/>
          </w:tcPr>
          <w:p w14:paraId="60BCA06C" w14:textId="77777777" w:rsidR="00EA49C0" w:rsidRPr="00EB2300" w:rsidRDefault="00EA49C0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14:paraId="3F633151" w14:textId="26086D50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</w:t>
            </w:r>
            <w:r w:rsidR="00583491" w:rsidRPr="00EB23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B67C159" w14:textId="2522A6AF" w:rsidR="00EA49C0" w:rsidRPr="00EB2300" w:rsidRDefault="00EA49C0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1.6-1.7</w:t>
            </w:r>
          </w:p>
        </w:tc>
        <w:tc>
          <w:tcPr>
            <w:tcW w:w="1279" w:type="dxa"/>
            <w:shd w:val="clear" w:color="auto" w:fill="auto"/>
          </w:tcPr>
          <w:p w14:paraId="367153C4" w14:textId="77777777" w:rsidR="00EA49C0" w:rsidRPr="00EB2300" w:rsidRDefault="00EA49C0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4A75747" w14:textId="5B5356E3" w:rsidR="00EA49C0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22,18</w:t>
            </w:r>
          </w:p>
        </w:tc>
        <w:tc>
          <w:tcPr>
            <w:tcW w:w="1276" w:type="dxa"/>
            <w:shd w:val="clear" w:color="auto" w:fill="auto"/>
          </w:tcPr>
          <w:p w14:paraId="12CC06CD" w14:textId="63531B34" w:rsidR="00EA49C0" w:rsidRPr="00EB2300" w:rsidRDefault="00583491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14:paraId="382DAF4E" w14:textId="269B9FF9" w:rsidR="00EA49C0" w:rsidRPr="00EB2300" w:rsidRDefault="006C7D92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  <w:lang w:val="en-US"/>
              </w:rPr>
              <w:t>0</w:t>
            </w:r>
            <w:r w:rsidR="00583491" w:rsidRPr="00EB23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8" w:type="dxa"/>
          </w:tcPr>
          <w:p w14:paraId="1918CECD" w14:textId="427533BC" w:rsidR="00EA49C0" w:rsidRPr="00EB2300" w:rsidRDefault="00533D44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2300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45C636E" w14:textId="7768AB11" w:rsidR="00EA49C0" w:rsidRPr="00EB2300" w:rsidRDefault="00432A70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  <w:r w:rsidR="00533D44" w:rsidRPr="00EB2300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992" w:type="dxa"/>
          </w:tcPr>
          <w:p w14:paraId="26F9EC10" w14:textId="2D756A67" w:rsidR="00EA49C0" w:rsidRPr="00EB2300" w:rsidRDefault="002F3443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432A70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</w:tr>
      <w:tr w:rsidR="00AB594A" w:rsidRPr="00EB2300" w14:paraId="3994858F" w14:textId="77777777" w:rsidTr="006F6C2E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02931D8C" w14:textId="15AB5AFB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60E146FE" w14:textId="2092BF79" w:rsidR="00AB594A" w:rsidRPr="00EB2300" w:rsidRDefault="00AB594A" w:rsidP="00E271C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Обустройство, создание, ремонт, содержание мест(площадок) накопления твердых коммунальных отходов на</w:t>
            </w:r>
            <w:r w:rsidRPr="00EB230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B2300">
              <w:rPr>
                <w:rFonts w:ascii="Times New Roman" w:hAnsi="Times New Roman" w:cs="Times New Roman"/>
              </w:rPr>
              <w:t>территории городского поселения(ед).</w:t>
            </w:r>
          </w:p>
        </w:tc>
        <w:tc>
          <w:tcPr>
            <w:tcW w:w="955" w:type="dxa"/>
            <w:vMerge w:val="restart"/>
            <w:shd w:val="clear" w:color="auto" w:fill="auto"/>
          </w:tcPr>
          <w:p w14:paraId="3D6D74E3" w14:textId="394D722D" w:rsidR="00AB594A" w:rsidRPr="00EB2300" w:rsidRDefault="00AB594A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Администрация поселения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B2A078D" w14:textId="6B21FD64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67072F5" w14:textId="32748FEE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279" w:type="dxa"/>
            <w:shd w:val="clear" w:color="auto" w:fill="auto"/>
          </w:tcPr>
          <w:p w14:paraId="22F6E677" w14:textId="0F5B3BB6" w:rsidR="00AB594A" w:rsidRPr="00EB2300" w:rsidRDefault="00AB594A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74F42550" w14:textId="4AB05580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5487635" w14:textId="69CCFD45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7EBAABD" w14:textId="5663493B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300">
              <w:rPr>
                <w:rFonts w:ascii="Times New Roman" w:hAnsi="Times New Roman" w:cs="Times New Roman"/>
              </w:rPr>
              <w:t>2</w:t>
            </w:r>
            <w:r w:rsidR="006C7D92" w:rsidRPr="00EB2300">
              <w:rPr>
                <w:rFonts w:ascii="Times New Roman" w:hAnsi="Times New Roman" w:cs="Times New Roman"/>
                <w:lang w:val="en-US"/>
              </w:rPr>
              <w:t>25</w:t>
            </w:r>
            <w:r w:rsidR="006C7D92" w:rsidRPr="00EB2300">
              <w:rPr>
                <w:rFonts w:ascii="Times New Roman" w:hAnsi="Times New Roman" w:cs="Times New Roman"/>
              </w:rPr>
              <w:t>,</w:t>
            </w:r>
            <w:r w:rsidR="006C7D92" w:rsidRPr="00EB2300">
              <w:rPr>
                <w:rFonts w:ascii="Times New Roman" w:hAnsi="Times New Roman" w:cs="Times New Roman"/>
                <w:lang w:val="en-US"/>
              </w:rPr>
              <w:t>06045</w:t>
            </w:r>
          </w:p>
        </w:tc>
        <w:tc>
          <w:tcPr>
            <w:tcW w:w="1418" w:type="dxa"/>
          </w:tcPr>
          <w:p w14:paraId="07020C8D" w14:textId="3BEE8B9F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  <w:r w:rsidR="00FC7012" w:rsidRPr="00EB23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4A8224F" w14:textId="48B005E2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  <w:r w:rsidR="00FC7012" w:rsidRPr="00EB23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71392D87" w14:textId="2E4913EB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  <w:r w:rsidR="00FC7012" w:rsidRPr="00EB2300">
              <w:rPr>
                <w:rFonts w:ascii="Times New Roman" w:hAnsi="Times New Roman" w:cs="Times New Roman"/>
              </w:rPr>
              <w:t>,0</w:t>
            </w:r>
          </w:p>
        </w:tc>
      </w:tr>
      <w:tr w:rsidR="00AB594A" w:rsidRPr="00EB2300" w14:paraId="4F0EC5C7" w14:textId="77777777" w:rsidTr="006F6C2E">
        <w:trPr>
          <w:gridAfter w:val="5"/>
          <w:wAfter w:w="3555" w:type="dxa"/>
        </w:trPr>
        <w:tc>
          <w:tcPr>
            <w:tcW w:w="672" w:type="dxa"/>
            <w:vMerge/>
          </w:tcPr>
          <w:p w14:paraId="6C19BF11" w14:textId="77777777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32C3D933" w14:textId="77777777" w:rsidR="00AB594A" w:rsidRPr="00EB2300" w:rsidRDefault="00AB594A" w:rsidP="00E271C0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14:paraId="1E705445" w14:textId="77777777" w:rsidR="00AB594A" w:rsidRPr="00EB2300" w:rsidRDefault="00AB594A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5D8D44" w14:textId="77777777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015E5D" w14:textId="77777777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14:paraId="758E0EDE" w14:textId="4A0205AA" w:rsidR="00AB594A" w:rsidRPr="00EB2300" w:rsidRDefault="00AB594A" w:rsidP="00E271C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65DD48DE" w14:textId="763044D1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5414DFA" w14:textId="34CCF712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373,53193</w:t>
            </w:r>
          </w:p>
        </w:tc>
        <w:tc>
          <w:tcPr>
            <w:tcW w:w="1275" w:type="dxa"/>
            <w:shd w:val="clear" w:color="auto" w:fill="auto"/>
          </w:tcPr>
          <w:p w14:paraId="65596E26" w14:textId="362F2BCE" w:rsidR="00AB594A" w:rsidRPr="00EB2300" w:rsidRDefault="00AB594A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353,025</w:t>
            </w:r>
          </w:p>
        </w:tc>
        <w:tc>
          <w:tcPr>
            <w:tcW w:w="1418" w:type="dxa"/>
          </w:tcPr>
          <w:p w14:paraId="1D5B4DD4" w14:textId="748E80EE" w:rsidR="00AB594A" w:rsidRPr="00EB2300" w:rsidRDefault="00FC7012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  <w:p w14:paraId="32E38B3C" w14:textId="48EF3F46" w:rsidR="00365168" w:rsidRPr="00EB2300" w:rsidRDefault="00365168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E61580F" w14:textId="5567341D" w:rsidR="00AB594A" w:rsidRPr="00EB2300" w:rsidRDefault="00FC7012" w:rsidP="00E271C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577C1A6E" w14:textId="75011EE8" w:rsidR="00AB594A" w:rsidRPr="00EB2300" w:rsidRDefault="00FC7012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</w:tr>
      <w:tr w:rsidR="008113DE" w:rsidRPr="00EB2300" w14:paraId="60D80A91" w14:textId="77777777" w:rsidTr="006F6C2E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407A33CA" w14:textId="65905C0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72" w:type="dxa"/>
            <w:vMerge w:val="restart"/>
          </w:tcPr>
          <w:p w14:paraId="2B219E6E" w14:textId="455A9EFC" w:rsidR="008113DE" w:rsidRPr="00EB2300" w:rsidRDefault="008113DE" w:rsidP="00E271C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Cs/>
              </w:rPr>
              <w:t xml:space="preserve">Организация работ по ремонту </w:t>
            </w:r>
            <w:r>
              <w:rPr>
                <w:rFonts w:ascii="Times New Roman" w:hAnsi="Times New Roman" w:cs="Times New Roman"/>
                <w:bCs/>
              </w:rPr>
              <w:t>капитальному ремонту многоквартирных домов,</w:t>
            </w:r>
            <w:r w:rsidRPr="00EB2300">
              <w:rPr>
                <w:rFonts w:ascii="Times New Roman" w:hAnsi="Times New Roman" w:cs="Times New Roman"/>
                <w:bCs/>
              </w:rPr>
              <w:t xml:space="preserve"> расположенных по ул. Советская д.1,3,5, ул. Строительная д.11</w:t>
            </w:r>
            <w:r w:rsidRPr="00EB2300">
              <w:rPr>
                <w:rFonts w:ascii="Times New Roman" w:hAnsi="Times New Roman" w:cs="Times New Roman"/>
                <w:b/>
              </w:rPr>
              <w:t xml:space="preserve"> </w:t>
            </w:r>
            <w:r w:rsidRPr="00EB2300">
              <w:rPr>
                <w:rFonts w:ascii="Times New Roman" w:hAnsi="Times New Roman" w:cs="Times New Roman"/>
                <w:bCs/>
              </w:rPr>
              <w:t>рп. Панковка Панковского городского поселения</w:t>
            </w:r>
          </w:p>
        </w:tc>
        <w:tc>
          <w:tcPr>
            <w:tcW w:w="955" w:type="dxa"/>
            <w:vMerge w:val="restart"/>
          </w:tcPr>
          <w:p w14:paraId="514888E7" w14:textId="77777777" w:rsidR="008113DE" w:rsidRPr="00EB2300" w:rsidRDefault="008113DE" w:rsidP="00E271C0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43C7B7D4" w14:textId="66B8E4C6" w:rsidR="008113DE" w:rsidRPr="00EB2300" w:rsidRDefault="008113DE" w:rsidP="00E271C0">
            <w:pPr>
              <w:rPr>
                <w:rFonts w:ascii="Times New Roman" w:hAnsi="Times New Roman" w:cs="Times New Roman"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5FE41FFF" w14:textId="24A267CE" w:rsidR="008113DE" w:rsidRPr="00EB2300" w:rsidRDefault="008113DE" w:rsidP="00E271C0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  <w:vMerge w:val="restart"/>
          </w:tcPr>
          <w:p w14:paraId="4DAC6DA0" w14:textId="328D9E8B" w:rsidR="008113DE" w:rsidRPr="00EB2300" w:rsidRDefault="008113DE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EB2300">
              <w:rPr>
                <w:rFonts w:ascii="Times New Roman" w:hAnsi="Times New Roman" w:cs="Times New Roman"/>
                <w:bCs/>
              </w:rPr>
              <w:t>1.9</w:t>
            </w:r>
          </w:p>
        </w:tc>
        <w:tc>
          <w:tcPr>
            <w:tcW w:w="1279" w:type="dxa"/>
          </w:tcPr>
          <w:p w14:paraId="6AF673DB" w14:textId="59DE4C6C" w:rsidR="008113DE" w:rsidRPr="00EB2300" w:rsidRDefault="008113DE" w:rsidP="00E271C0">
            <w:pPr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310" w:type="dxa"/>
          </w:tcPr>
          <w:p w14:paraId="0BC78582" w14:textId="4087D17D" w:rsidR="008113DE" w:rsidRPr="00EB2300" w:rsidRDefault="008113DE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</w:tcPr>
          <w:p w14:paraId="005983E7" w14:textId="357C8386" w:rsidR="008113DE" w:rsidRPr="00EB2300" w:rsidRDefault="008113DE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0525E6D3" w14:textId="04CE80BA" w:rsidR="008113DE" w:rsidRPr="00EB2300" w:rsidRDefault="008113DE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14:paraId="1A14DF15" w14:textId="51C2191C" w:rsidR="008113DE" w:rsidRPr="00EB2300" w:rsidRDefault="008113DE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1,41707</w:t>
            </w:r>
          </w:p>
        </w:tc>
        <w:tc>
          <w:tcPr>
            <w:tcW w:w="992" w:type="dxa"/>
          </w:tcPr>
          <w:p w14:paraId="2DBEF3D8" w14:textId="353C9276" w:rsidR="008113DE" w:rsidRPr="00506E58" w:rsidRDefault="00506E58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119D7682" w14:textId="6FCB7D6D" w:rsidR="008113DE" w:rsidRPr="00506E58" w:rsidRDefault="00506E58" w:rsidP="00E271C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113DE" w:rsidRPr="00EB2300" w14:paraId="7E71DAA4" w14:textId="77777777" w:rsidTr="006F6C2E">
        <w:trPr>
          <w:gridAfter w:val="5"/>
          <w:wAfter w:w="3555" w:type="dxa"/>
        </w:trPr>
        <w:tc>
          <w:tcPr>
            <w:tcW w:w="672" w:type="dxa"/>
            <w:vMerge/>
          </w:tcPr>
          <w:p w14:paraId="48DD0B65" w14:textId="102E917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30AF951" w14:textId="77777777" w:rsidR="008113DE" w:rsidRPr="00EB2300" w:rsidRDefault="008113DE" w:rsidP="008113DE">
            <w:pPr>
              <w:tabs>
                <w:tab w:val="right" w:pos="2656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370B95DB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  <w:vMerge/>
          </w:tcPr>
          <w:p w14:paraId="5280CEF2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vMerge/>
          </w:tcPr>
          <w:p w14:paraId="328FF25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9" w:type="dxa"/>
          </w:tcPr>
          <w:p w14:paraId="5750673E" w14:textId="2226B79B" w:rsidR="008113DE" w:rsidRPr="00EB2300" w:rsidRDefault="008113DE" w:rsidP="008113DE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EB2300">
              <w:rPr>
                <w:rFonts w:ascii="Times New Roman" w:hAnsi="Times New Roman" w:cs="Times New Roman"/>
                <w:bCs/>
              </w:rPr>
              <w:t xml:space="preserve">Районный бюджет </w:t>
            </w:r>
          </w:p>
        </w:tc>
        <w:tc>
          <w:tcPr>
            <w:tcW w:w="1310" w:type="dxa"/>
          </w:tcPr>
          <w:p w14:paraId="4295907D" w14:textId="48C822E3" w:rsidR="008113DE" w:rsidRPr="00EB2300" w:rsidRDefault="008113DE" w:rsidP="008113DE">
            <w:pPr>
              <w:tabs>
                <w:tab w:val="center" w:pos="547"/>
                <w:tab w:val="left" w:pos="1008"/>
              </w:tabs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ab/>
              <w:t>0</w:t>
            </w:r>
            <w:r w:rsidRPr="00EB2300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1276" w:type="dxa"/>
          </w:tcPr>
          <w:p w14:paraId="7ED4D283" w14:textId="2888B9B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459CFA41" w14:textId="20488F2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14:paraId="32396376" w14:textId="383BD76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20000,0</w:t>
            </w:r>
          </w:p>
        </w:tc>
        <w:tc>
          <w:tcPr>
            <w:tcW w:w="992" w:type="dxa"/>
          </w:tcPr>
          <w:p w14:paraId="5EA96328" w14:textId="0FE7E531" w:rsidR="008113DE" w:rsidRPr="00506E58" w:rsidRDefault="00506E58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234DE5B3" w14:textId="6C97A027" w:rsidR="008113DE" w:rsidRPr="00506E58" w:rsidRDefault="00506E58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4927" w:rsidRPr="00EB2300" w14:paraId="14967203" w14:textId="77777777" w:rsidTr="006F6C2E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46E41386" w14:textId="21D478BC" w:rsidR="00F44927" w:rsidRPr="00EB2300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72" w:type="dxa"/>
            <w:vMerge w:val="restart"/>
          </w:tcPr>
          <w:p w14:paraId="36CDD78B" w14:textId="55837D44" w:rsidR="00F44927" w:rsidRPr="00F44927" w:rsidRDefault="00F44927" w:rsidP="008113DE">
            <w:pPr>
              <w:tabs>
                <w:tab w:val="right" w:pos="265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F44927">
              <w:rPr>
                <w:rFonts w:ascii="Times New Roman" w:hAnsi="Times New Roman" w:cs="Times New Roman"/>
                <w:bCs/>
              </w:rPr>
              <w:t xml:space="preserve">Организация работ по благоустройству </w:t>
            </w:r>
            <w:r w:rsidR="00E64F21">
              <w:rPr>
                <w:rFonts w:ascii="Times New Roman" w:hAnsi="Times New Roman" w:cs="Times New Roman"/>
                <w:bCs/>
              </w:rPr>
              <w:t xml:space="preserve">придомовых </w:t>
            </w:r>
            <w:r w:rsidRPr="00F44927">
              <w:rPr>
                <w:rFonts w:ascii="Times New Roman" w:hAnsi="Times New Roman" w:cs="Times New Roman"/>
                <w:bCs/>
              </w:rPr>
              <w:t>территорий МКД, расположенных по ул. Пионерская д. 7, 8</w:t>
            </w:r>
          </w:p>
        </w:tc>
        <w:tc>
          <w:tcPr>
            <w:tcW w:w="955" w:type="dxa"/>
            <w:vMerge w:val="restart"/>
          </w:tcPr>
          <w:p w14:paraId="11D2BD80" w14:textId="643BD3A6" w:rsidR="00F44927" w:rsidRPr="00F44927" w:rsidRDefault="00286BFD" w:rsidP="008113DE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5CBC8E59" w14:textId="7DC14DE7" w:rsidR="00F44927" w:rsidRPr="00F44927" w:rsidRDefault="00F44927" w:rsidP="008113D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44927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992" w:type="dxa"/>
            <w:vMerge w:val="restart"/>
          </w:tcPr>
          <w:p w14:paraId="48ADC4AC" w14:textId="30F9C8B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F44927">
              <w:rPr>
                <w:rFonts w:ascii="Times New Roman" w:hAnsi="Times New Roman" w:cs="Times New Roman"/>
                <w:bCs/>
              </w:rPr>
              <w:t>1.10</w:t>
            </w:r>
          </w:p>
        </w:tc>
        <w:tc>
          <w:tcPr>
            <w:tcW w:w="1279" w:type="dxa"/>
          </w:tcPr>
          <w:p w14:paraId="4D5EDA3E" w14:textId="10DEC983" w:rsidR="00F44927" w:rsidRPr="00F44927" w:rsidRDefault="00F44927" w:rsidP="008113DE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F44927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310" w:type="dxa"/>
          </w:tcPr>
          <w:p w14:paraId="4AE75B9B" w14:textId="4C3F1901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449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</w:tcPr>
          <w:p w14:paraId="28B23668" w14:textId="2BAF247D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449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57DDF93D" w14:textId="7917A32D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F449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</w:tcPr>
          <w:p w14:paraId="79AF819B" w14:textId="1ADBF866" w:rsidR="00F44927" w:rsidRPr="00F44927" w:rsidRDefault="00F44927" w:rsidP="00F44927">
            <w:pPr>
              <w:spacing w:line="240" w:lineRule="exact"/>
              <w:rPr>
                <w:rFonts w:ascii="Times New Roman" w:hAnsi="Times New Roman" w:cs="Times New Roman"/>
                <w:bCs/>
              </w:rPr>
            </w:pPr>
            <w:r w:rsidRPr="00F4492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5D0C1F74" w14:textId="72A55873" w:rsidR="00F44927" w:rsidRPr="00506E58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2500,0</w:t>
            </w:r>
          </w:p>
        </w:tc>
        <w:tc>
          <w:tcPr>
            <w:tcW w:w="992" w:type="dxa"/>
          </w:tcPr>
          <w:p w14:paraId="351F80A1" w14:textId="09203FCF" w:rsidR="00F44927" w:rsidRPr="00506E58" w:rsidRDefault="00506E58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506E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F44927" w:rsidRPr="00EB2300" w14:paraId="62871874" w14:textId="77777777" w:rsidTr="006F6C2E">
        <w:trPr>
          <w:gridAfter w:val="5"/>
          <w:wAfter w:w="3555" w:type="dxa"/>
        </w:trPr>
        <w:tc>
          <w:tcPr>
            <w:tcW w:w="672" w:type="dxa"/>
            <w:vMerge/>
          </w:tcPr>
          <w:p w14:paraId="04645194" w14:textId="77777777" w:rsidR="00F44927" w:rsidRPr="00EB2300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179A603A" w14:textId="77777777" w:rsidR="00F44927" w:rsidRPr="00F44927" w:rsidRDefault="00F44927" w:rsidP="008113DE">
            <w:pPr>
              <w:tabs>
                <w:tab w:val="right" w:pos="2656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dxa"/>
            <w:vMerge/>
          </w:tcPr>
          <w:p w14:paraId="186A5329" w14:textId="77777777" w:rsidR="00F44927" w:rsidRPr="00F44927" w:rsidRDefault="00F44927" w:rsidP="008113D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6" w:type="dxa"/>
            <w:vMerge/>
          </w:tcPr>
          <w:p w14:paraId="42050750" w14:textId="77777777" w:rsidR="00F44927" w:rsidRPr="00F44927" w:rsidRDefault="00F44927" w:rsidP="008113DE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992" w:type="dxa"/>
            <w:vMerge/>
          </w:tcPr>
          <w:p w14:paraId="55F66379" w14:textId="7777777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279" w:type="dxa"/>
          </w:tcPr>
          <w:p w14:paraId="685309DF" w14:textId="77777777" w:rsidR="00F44927" w:rsidRPr="00F44927" w:rsidRDefault="00F44927" w:rsidP="008113DE">
            <w:pPr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310" w:type="dxa"/>
          </w:tcPr>
          <w:p w14:paraId="54AEA5F3" w14:textId="7777777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4B21315F" w14:textId="7777777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536FD809" w14:textId="7777777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418" w:type="dxa"/>
          </w:tcPr>
          <w:p w14:paraId="04BFB8E6" w14:textId="77777777" w:rsidR="00F44927" w:rsidRPr="00F44927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4A250B0C" w14:textId="77777777" w:rsidR="00F44927" w:rsidRPr="00506E58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0A25ADBE" w14:textId="77777777" w:rsidR="00F44927" w:rsidRPr="00506E58" w:rsidRDefault="00F4492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113DE" w:rsidRPr="00EB2300" w14:paraId="04329D19" w14:textId="5CE1E8B1" w:rsidTr="006F6C2E">
        <w:trPr>
          <w:gridAfter w:val="5"/>
          <w:wAfter w:w="3555" w:type="dxa"/>
        </w:trPr>
        <w:tc>
          <w:tcPr>
            <w:tcW w:w="672" w:type="dxa"/>
          </w:tcPr>
          <w:p w14:paraId="7BFBB68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02955F24" w14:textId="1E232518" w:rsidR="008113DE" w:rsidRPr="00EB2300" w:rsidRDefault="008113DE" w:rsidP="008113DE">
            <w:pPr>
              <w:tabs>
                <w:tab w:val="right" w:pos="2656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1</w:t>
            </w:r>
            <w:r w:rsidRPr="00EB230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55" w:type="dxa"/>
          </w:tcPr>
          <w:p w14:paraId="376F8753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6" w:type="dxa"/>
          </w:tcPr>
          <w:p w14:paraId="4CA74B2D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</w:tcPr>
          <w:p w14:paraId="48FBEDE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9" w:type="dxa"/>
          </w:tcPr>
          <w:p w14:paraId="03E216ED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310" w:type="dxa"/>
          </w:tcPr>
          <w:p w14:paraId="1396466F" w14:textId="7D8E4B4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5602,0263</w:t>
            </w:r>
          </w:p>
        </w:tc>
        <w:tc>
          <w:tcPr>
            <w:tcW w:w="1276" w:type="dxa"/>
          </w:tcPr>
          <w:p w14:paraId="0718DCFB" w14:textId="64E33EB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6144,25106</w:t>
            </w:r>
          </w:p>
        </w:tc>
        <w:tc>
          <w:tcPr>
            <w:tcW w:w="1275" w:type="dxa"/>
          </w:tcPr>
          <w:p w14:paraId="5FE235B0" w14:textId="6AC9B11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  <w:lang w:val="en-US"/>
              </w:rPr>
              <w:t>5787</w:t>
            </w:r>
            <w:r w:rsidRPr="00EB2300">
              <w:rPr>
                <w:rFonts w:ascii="Times New Roman" w:hAnsi="Times New Roman" w:cs="Times New Roman"/>
                <w:b/>
              </w:rPr>
              <w:t>,</w:t>
            </w:r>
            <w:r w:rsidRPr="00EB2300">
              <w:rPr>
                <w:rFonts w:ascii="Times New Roman" w:hAnsi="Times New Roman" w:cs="Times New Roman"/>
                <w:b/>
                <w:lang w:val="en-US"/>
              </w:rPr>
              <w:t>72063</w:t>
            </w:r>
          </w:p>
        </w:tc>
        <w:tc>
          <w:tcPr>
            <w:tcW w:w="1418" w:type="dxa"/>
          </w:tcPr>
          <w:p w14:paraId="225D5978" w14:textId="31B7030B" w:rsidR="008113DE" w:rsidRPr="00EB2300" w:rsidRDefault="00493559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32000,63464</w:t>
            </w:r>
          </w:p>
        </w:tc>
        <w:tc>
          <w:tcPr>
            <w:tcW w:w="992" w:type="dxa"/>
          </w:tcPr>
          <w:p w14:paraId="3FFAD03C" w14:textId="1D6F92D1" w:rsidR="008113DE" w:rsidRPr="00EB2300" w:rsidRDefault="002279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15366,5</w:t>
            </w:r>
          </w:p>
        </w:tc>
        <w:tc>
          <w:tcPr>
            <w:tcW w:w="992" w:type="dxa"/>
          </w:tcPr>
          <w:p w14:paraId="61A8C80F" w14:textId="3274C72B" w:rsidR="008113DE" w:rsidRPr="00EB2300" w:rsidRDefault="006A3749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12329</w:t>
            </w:r>
            <w:r w:rsidR="00AD0E0F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113DE" w:rsidRPr="00EB2300" w14:paraId="2D8E500C" w14:textId="230FC7A9" w:rsidTr="00E271C0">
        <w:trPr>
          <w:gridAfter w:val="5"/>
          <w:wAfter w:w="3555" w:type="dxa"/>
        </w:trPr>
        <w:tc>
          <w:tcPr>
            <w:tcW w:w="15309" w:type="dxa"/>
            <w:gridSpan w:val="12"/>
          </w:tcPr>
          <w:p w14:paraId="2F6B5A90" w14:textId="190C5EB1" w:rsidR="008113DE" w:rsidRPr="00EB2300" w:rsidRDefault="008113DE" w:rsidP="008113DE">
            <w:pPr>
              <w:pStyle w:val="a8"/>
              <w:spacing w:line="240" w:lineRule="exact"/>
              <w:ind w:left="0"/>
              <w:jc w:val="both"/>
              <w:rPr>
                <w:b/>
                <w:sz w:val="22"/>
              </w:rPr>
            </w:pPr>
            <w:r w:rsidRPr="00EB2300">
              <w:rPr>
                <w:b/>
                <w:sz w:val="22"/>
              </w:rPr>
              <w:t xml:space="preserve">Задача 2. Поддержка проектов местных инициатив граждан, проживающих на территории Панковского городского поселения </w:t>
            </w:r>
          </w:p>
        </w:tc>
      </w:tr>
      <w:tr w:rsidR="008113DE" w:rsidRPr="00EB2300" w14:paraId="79CD1D87" w14:textId="447E1AAF" w:rsidTr="006F6C2E">
        <w:trPr>
          <w:gridAfter w:val="5"/>
          <w:wAfter w:w="3555" w:type="dxa"/>
          <w:trHeight w:val="571"/>
        </w:trPr>
        <w:tc>
          <w:tcPr>
            <w:tcW w:w="67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47A1965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B2A" w14:textId="27E2418E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Мероприятия по поддержке местных инициатив граждан (ТОС) городского поселения, конкурс </w:t>
            </w:r>
            <w:r w:rsidRPr="00EB2300">
              <w:rPr>
                <w:rFonts w:ascii="Times New Roman" w:hAnsi="Times New Roman" w:cs="Times New Roman"/>
              </w:rPr>
              <w:lastRenderedPageBreak/>
              <w:t>«Лучшее территориальное общественное самоуправление»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777662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Администрация поселе</w:t>
            </w:r>
            <w:r w:rsidRPr="00EB2300">
              <w:rPr>
                <w:rFonts w:ascii="Times New Roman" w:hAnsi="Times New Roman" w:cs="Times New Roman"/>
              </w:rPr>
              <w:lastRenderedPageBreak/>
              <w:t>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9057C6C" w14:textId="5144B1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2021-2026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52830783" w14:textId="176556A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7C402FC" w14:textId="76A9CB8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05B3419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E7C84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EFAE26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9326B5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DBE04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D27348" w14:textId="2F43D1F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3DE" w:rsidRPr="00EB2300" w14:paraId="59BAAE72" w14:textId="089D647B" w:rsidTr="006F6C2E">
        <w:trPr>
          <w:gridAfter w:val="5"/>
          <w:wAfter w:w="3555" w:type="dxa"/>
          <w:trHeight w:val="490"/>
        </w:trPr>
        <w:tc>
          <w:tcPr>
            <w:tcW w:w="672" w:type="dxa"/>
            <w:vMerge/>
            <w:tcBorders>
              <w:right w:val="single" w:sz="4" w:space="0" w:color="auto"/>
            </w:tcBorders>
          </w:tcPr>
          <w:p w14:paraId="4CF2AB3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61D5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14:paraId="4178DDBA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4DF0EF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C4F321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AF23E8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местный </w:t>
            </w:r>
          </w:p>
          <w:p w14:paraId="554173F2" w14:textId="6A54BEE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10" w:type="dxa"/>
            <w:shd w:val="clear" w:color="auto" w:fill="auto"/>
          </w:tcPr>
          <w:p w14:paraId="4B09F1B7" w14:textId="502C1D8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150,05760</w:t>
            </w:r>
          </w:p>
        </w:tc>
        <w:tc>
          <w:tcPr>
            <w:tcW w:w="1276" w:type="dxa"/>
            <w:shd w:val="clear" w:color="auto" w:fill="auto"/>
          </w:tcPr>
          <w:p w14:paraId="578ADB69" w14:textId="4776733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275" w:type="dxa"/>
            <w:shd w:val="clear" w:color="auto" w:fill="auto"/>
          </w:tcPr>
          <w:p w14:paraId="0510347F" w14:textId="262E689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149,99852</w:t>
            </w:r>
          </w:p>
        </w:tc>
        <w:tc>
          <w:tcPr>
            <w:tcW w:w="1418" w:type="dxa"/>
          </w:tcPr>
          <w:p w14:paraId="077ADFBA" w14:textId="75276AA0" w:rsidR="008113DE" w:rsidRPr="00EB2300" w:rsidRDefault="00391F42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  <w:r w:rsidR="008113DE" w:rsidRPr="00EB23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99604</w:t>
            </w:r>
          </w:p>
        </w:tc>
        <w:tc>
          <w:tcPr>
            <w:tcW w:w="992" w:type="dxa"/>
          </w:tcPr>
          <w:p w14:paraId="3C72524E" w14:textId="22CD050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2" w:type="dxa"/>
          </w:tcPr>
          <w:p w14:paraId="19247590" w14:textId="3316B4BB" w:rsidR="008113DE" w:rsidRPr="00EB2300" w:rsidRDefault="00506E58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</w:tr>
      <w:tr w:rsidR="008113DE" w:rsidRPr="00EB2300" w14:paraId="34D810D3" w14:textId="059C10C8" w:rsidTr="006F6C2E">
        <w:trPr>
          <w:gridAfter w:val="5"/>
          <w:wAfter w:w="3555" w:type="dxa"/>
          <w:trHeight w:val="360"/>
        </w:trPr>
        <w:tc>
          <w:tcPr>
            <w:tcW w:w="672" w:type="dxa"/>
            <w:vMerge w:val="restart"/>
          </w:tcPr>
          <w:p w14:paraId="0C54FA4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</w:tcBorders>
          </w:tcPr>
          <w:p w14:paraId="3312C472" w14:textId="694872FD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«Пионеорская10»</w:t>
            </w:r>
          </w:p>
        </w:tc>
        <w:tc>
          <w:tcPr>
            <w:tcW w:w="955" w:type="dxa"/>
            <w:vMerge w:val="restart"/>
          </w:tcPr>
          <w:p w14:paraId="720721E7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16AC889E" w14:textId="48BD03E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2021,2024</w:t>
            </w:r>
          </w:p>
        </w:tc>
        <w:tc>
          <w:tcPr>
            <w:tcW w:w="992" w:type="dxa"/>
            <w:vMerge w:val="restart"/>
          </w:tcPr>
          <w:p w14:paraId="7401C5E0" w14:textId="2DBD87D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9" w:type="dxa"/>
          </w:tcPr>
          <w:p w14:paraId="03111039" w14:textId="7B117AA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40A81946" w14:textId="689C0A99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276" w:type="dxa"/>
            <w:shd w:val="clear" w:color="auto" w:fill="auto"/>
          </w:tcPr>
          <w:p w14:paraId="0BDE5F9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D06B19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74C6BA" w14:textId="58B4F7F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14:paraId="65072CE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4F3C8A38" w14:textId="394D497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13DE" w:rsidRPr="00EB2300" w14:paraId="43014B50" w14:textId="608F74B4" w:rsidTr="006F6C2E">
        <w:trPr>
          <w:gridAfter w:val="5"/>
          <w:wAfter w:w="3555" w:type="dxa"/>
          <w:trHeight w:val="390"/>
        </w:trPr>
        <w:tc>
          <w:tcPr>
            <w:tcW w:w="672" w:type="dxa"/>
            <w:vMerge/>
          </w:tcPr>
          <w:p w14:paraId="600A4B3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05F356CB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635561DE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5D985D5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94278D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46230249" w14:textId="454F81F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81B821C" w14:textId="163AFB7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359,79535</w:t>
            </w:r>
          </w:p>
        </w:tc>
        <w:tc>
          <w:tcPr>
            <w:tcW w:w="1276" w:type="dxa"/>
            <w:shd w:val="clear" w:color="auto" w:fill="auto"/>
          </w:tcPr>
          <w:p w14:paraId="625B52F9" w14:textId="6FCEBAC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14:paraId="648AFC63" w14:textId="68E16D3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14:paraId="35DAADC9" w14:textId="37A4661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92" w:type="dxa"/>
          </w:tcPr>
          <w:p w14:paraId="1528090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14:paraId="7A7CFD4C" w14:textId="5F532E6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113DE" w:rsidRPr="00EB2300" w14:paraId="781233BB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7A276E24" w14:textId="6A81CEA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72" w:type="dxa"/>
            <w:vMerge w:val="restart"/>
          </w:tcPr>
          <w:p w14:paraId="55B96698" w14:textId="7219A55E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«Пионеорская11-2»</w:t>
            </w:r>
          </w:p>
        </w:tc>
        <w:tc>
          <w:tcPr>
            <w:tcW w:w="955" w:type="dxa"/>
            <w:vMerge w:val="restart"/>
          </w:tcPr>
          <w:p w14:paraId="44A1B773" w14:textId="739ED11C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0B0795A4" w14:textId="03D941B3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92" w:type="dxa"/>
          </w:tcPr>
          <w:p w14:paraId="3D04666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CD9759A" w14:textId="32A5FFF6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6D817C4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B894F7D" w14:textId="25594D6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7DBB41F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3DE1BC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ADCC87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03139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5E889F08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033A085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45FD5AA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4B94BA98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3C72FEA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B85DD8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4991573E" w14:textId="6DFAEB0A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67CCCA6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67CB172" w14:textId="4E17C62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68B043D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D26AE3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FF69FD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5FD55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588C2BF1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723A0759" w14:textId="635E409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872" w:type="dxa"/>
            <w:vMerge w:val="restart"/>
          </w:tcPr>
          <w:p w14:paraId="3738E8BA" w14:textId="42C11414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«Октябрьская 2»</w:t>
            </w:r>
          </w:p>
        </w:tc>
        <w:tc>
          <w:tcPr>
            <w:tcW w:w="955" w:type="dxa"/>
            <w:vMerge w:val="restart"/>
          </w:tcPr>
          <w:p w14:paraId="7446FD4F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  <w:p w14:paraId="1D450A1A" w14:textId="6270BBEE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CA15BD0" w14:textId="15001565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92" w:type="dxa"/>
          </w:tcPr>
          <w:p w14:paraId="554C28A2" w14:textId="7952C86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279" w:type="dxa"/>
          </w:tcPr>
          <w:p w14:paraId="65BFA23F" w14:textId="777E5335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03C02B1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E421A3F" w14:textId="734968C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48F5DD9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B43E49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6A662A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823980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4B9DA702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6DFFE052" w14:textId="3FACCDC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0C4DA4FA" w14:textId="6ED028FB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19BEAF9D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63D4A1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67E0FFF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9" w:type="dxa"/>
          </w:tcPr>
          <w:p w14:paraId="3DC8EB58" w14:textId="444B0B92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5FF95A6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C0EB7B3" w14:textId="241401A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275" w:type="dxa"/>
            <w:shd w:val="clear" w:color="auto" w:fill="auto"/>
          </w:tcPr>
          <w:p w14:paraId="5BAA3F6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D4ED8C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4DF81B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D803C7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4DDAD72B" w14:textId="1C4234FC" w:rsidTr="006F6C2E">
        <w:trPr>
          <w:gridAfter w:val="2"/>
          <w:wAfter w:w="1303" w:type="dxa"/>
          <w:trHeight w:val="345"/>
        </w:trPr>
        <w:tc>
          <w:tcPr>
            <w:tcW w:w="672" w:type="dxa"/>
            <w:vMerge w:val="restart"/>
          </w:tcPr>
          <w:p w14:paraId="057D455A" w14:textId="59756D0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872" w:type="dxa"/>
            <w:vMerge w:val="restart"/>
          </w:tcPr>
          <w:p w14:paraId="31DA45F8" w14:textId="507CC346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«Лада»</w:t>
            </w:r>
          </w:p>
        </w:tc>
        <w:tc>
          <w:tcPr>
            <w:tcW w:w="955" w:type="dxa"/>
            <w:vMerge w:val="restart"/>
          </w:tcPr>
          <w:p w14:paraId="1DBAFE62" w14:textId="0572AC2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 Администрация поселения</w:t>
            </w:r>
          </w:p>
        </w:tc>
        <w:tc>
          <w:tcPr>
            <w:tcW w:w="1276" w:type="dxa"/>
            <w:vMerge w:val="restart"/>
          </w:tcPr>
          <w:p w14:paraId="29BDAD6D" w14:textId="49842239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</w:tcPr>
          <w:p w14:paraId="6CB2EE6F" w14:textId="35E1198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279" w:type="dxa"/>
          </w:tcPr>
          <w:p w14:paraId="27720F3D" w14:textId="5FD4380E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5DBF54D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260F4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1F25BEFD" w14:textId="6B776BE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418" w:type="dxa"/>
          </w:tcPr>
          <w:p w14:paraId="061CA45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DA3CF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6614D2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2F75B40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56746676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</w:tr>
      <w:tr w:rsidR="008113DE" w:rsidRPr="00EB2300" w14:paraId="2E5634E7" w14:textId="77777777" w:rsidTr="006F6C2E">
        <w:trPr>
          <w:gridAfter w:val="2"/>
          <w:wAfter w:w="1303" w:type="dxa"/>
          <w:trHeight w:val="345"/>
        </w:trPr>
        <w:tc>
          <w:tcPr>
            <w:tcW w:w="672" w:type="dxa"/>
            <w:vMerge/>
          </w:tcPr>
          <w:p w14:paraId="0D0F0AD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15209734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1E557458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4F5D0E43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3FF9065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9" w:type="dxa"/>
          </w:tcPr>
          <w:p w14:paraId="4F74336E" w14:textId="5F72FEDD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7E5F34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BB2CF5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5C95A07" w14:textId="59A859F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418" w:type="dxa"/>
          </w:tcPr>
          <w:p w14:paraId="788FB06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B706FC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37C52C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14:paraId="33813679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14:paraId="7F139C0A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</w:tr>
      <w:tr w:rsidR="008113DE" w:rsidRPr="00EB2300" w14:paraId="6AC26515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42720457" w14:textId="34AC5DA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872" w:type="dxa"/>
            <w:vMerge w:val="restart"/>
          </w:tcPr>
          <w:p w14:paraId="2B1D684E" w14:textId="17E7A72D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«Дружный дом»</w:t>
            </w:r>
          </w:p>
        </w:tc>
        <w:tc>
          <w:tcPr>
            <w:tcW w:w="955" w:type="dxa"/>
            <w:vMerge w:val="restart"/>
          </w:tcPr>
          <w:p w14:paraId="223744FD" w14:textId="209793BD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3D5E70C8" w14:textId="119EB8D1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 xml:space="preserve"> 2023,2024</w:t>
            </w:r>
          </w:p>
        </w:tc>
        <w:tc>
          <w:tcPr>
            <w:tcW w:w="992" w:type="dxa"/>
            <w:vMerge w:val="restart"/>
          </w:tcPr>
          <w:p w14:paraId="6B197E72" w14:textId="2A2D129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1279" w:type="dxa"/>
          </w:tcPr>
          <w:p w14:paraId="4C14DACB" w14:textId="43C461E8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571A6F7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C34152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51B8374" w14:textId="5FECE59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149,004</w:t>
            </w:r>
          </w:p>
        </w:tc>
        <w:tc>
          <w:tcPr>
            <w:tcW w:w="1418" w:type="dxa"/>
          </w:tcPr>
          <w:p w14:paraId="6B8EEBA1" w14:textId="7D7579A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64F26E4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37E990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277B2CC0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2B731BB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79FBF906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528D5370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2C6DE0F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7241AE4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5CC7C8E9" w14:textId="1E3173D5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77737AD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243D89E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7DFB163" w14:textId="6A3563E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418" w:type="dxa"/>
          </w:tcPr>
          <w:p w14:paraId="0BA520B3" w14:textId="1ECA2EE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58E41E8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275423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683F5600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565600C0" w14:textId="2E0817C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872" w:type="dxa"/>
            <w:vMerge w:val="restart"/>
          </w:tcPr>
          <w:p w14:paraId="3C67AA4E" w14:textId="1E843FF2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 «Для людей»</w:t>
            </w:r>
          </w:p>
        </w:tc>
        <w:tc>
          <w:tcPr>
            <w:tcW w:w="955" w:type="dxa"/>
            <w:vMerge w:val="restart"/>
          </w:tcPr>
          <w:p w14:paraId="3FE75587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  <w:p w14:paraId="400F3677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  <w:p w14:paraId="6FFD4308" w14:textId="00EDF5F9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Администрация поселения </w:t>
            </w:r>
            <w:r w:rsidRPr="00EB230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2017BCC" w14:textId="05E1119E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lastRenderedPageBreak/>
              <w:t>2023</w:t>
            </w:r>
          </w:p>
        </w:tc>
        <w:tc>
          <w:tcPr>
            <w:tcW w:w="992" w:type="dxa"/>
            <w:vMerge w:val="restart"/>
          </w:tcPr>
          <w:p w14:paraId="017EA01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6DF71E8B" w14:textId="756BBF5A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79" w:type="dxa"/>
          </w:tcPr>
          <w:p w14:paraId="3C5BA7BE" w14:textId="7D30725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233EF79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1AC63D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D7E4995" w14:textId="469F701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418" w:type="dxa"/>
          </w:tcPr>
          <w:p w14:paraId="40D987E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43ED02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8C3527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33D796BE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5D0C88F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44EF0714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Merge/>
          </w:tcPr>
          <w:p w14:paraId="20EF6F92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1C97FDB2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0DEC5E5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FEC3727" w14:textId="6D9AE469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640C9D3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2F772A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9F79683" w14:textId="6A397EB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150,0</w:t>
            </w:r>
          </w:p>
        </w:tc>
        <w:tc>
          <w:tcPr>
            <w:tcW w:w="1418" w:type="dxa"/>
          </w:tcPr>
          <w:p w14:paraId="2A5611D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2F7D88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93B527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2A7997C6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 w:val="restart"/>
          </w:tcPr>
          <w:p w14:paraId="1F3BC01B" w14:textId="01FF6E1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2872" w:type="dxa"/>
            <w:vMerge w:val="restart"/>
          </w:tcPr>
          <w:p w14:paraId="5245802F" w14:textId="6581824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</w:t>
            </w:r>
            <w:r>
              <w:rPr>
                <w:rFonts w:ascii="Times New Roman" w:hAnsi="Times New Roman" w:cs="Times New Roman"/>
              </w:rPr>
              <w:t xml:space="preserve"> «Уютный домик»</w:t>
            </w:r>
          </w:p>
        </w:tc>
        <w:tc>
          <w:tcPr>
            <w:tcW w:w="955" w:type="dxa"/>
            <w:vMerge w:val="restart"/>
          </w:tcPr>
          <w:p w14:paraId="4F5363A4" w14:textId="44020F59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4D2258E1" w14:textId="5826441F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  <w:vMerge w:val="restart"/>
          </w:tcPr>
          <w:p w14:paraId="7CCF133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  <w:p w14:paraId="177390FB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  <w:p w14:paraId="39B88276" w14:textId="5344B6D2" w:rsidR="008113DE" w:rsidRPr="00EB2300" w:rsidRDefault="008113DE" w:rsidP="008113DE">
            <w:pPr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ab/>
              <w:t>2.1</w:t>
            </w:r>
          </w:p>
        </w:tc>
        <w:tc>
          <w:tcPr>
            <w:tcW w:w="1279" w:type="dxa"/>
          </w:tcPr>
          <w:p w14:paraId="7671B0B8" w14:textId="472C62ED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02958A7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DEDC86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662D003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76E19B1" w14:textId="0CCE072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2300">
              <w:rPr>
                <w:rFonts w:ascii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14:paraId="05DC81B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7769A20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13DE" w:rsidRPr="00EB2300" w14:paraId="78CD4188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31D63B0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02A46FF1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79671A95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0373C284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0AF9FA3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301465B" w14:textId="0CDC002F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52F4EF3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98B03B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51AC71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F55ADDA" w14:textId="63E97D5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B2300">
              <w:rPr>
                <w:rFonts w:ascii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14:paraId="44FB69D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7C197C9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13DE" w:rsidRPr="00EB2300" w14:paraId="0D6743E4" w14:textId="465A4303" w:rsidTr="00F55B36">
        <w:trPr>
          <w:gridAfter w:val="4"/>
          <w:wAfter w:w="2563" w:type="dxa"/>
          <w:trHeight w:val="345"/>
        </w:trPr>
        <w:tc>
          <w:tcPr>
            <w:tcW w:w="672" w:type="dxa"/>
            <w:vMerge w:val="restart"/>
          </w:tcPr>
          <w:p w14:paraId="688C17B0" w14:textId="77777777" w:rsidR="008113DE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03AACA2C" w14:textId="0882E926" w:rsidR="008113DE" w:rsidRPr="002974DC" w:rsidRDefault="008113DE" w:rsidP="00811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872" w:type="dxa"/>
            <w:vMerge w:val="restart"/>
          </w:tcPr>
          <w:p w14:paraId="4A1A9ABA" w14:textId="1E94343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Благоустройство территории ТОС</w:t>
            </w:r>
            <w:r>
              <w:rPr>
                <w:rFonts w:ascii="Times New Roman" w:hAnsi="Times New Roman" w:cs="Times New Roman"/>
              </w:rPr>
              <w:t xml:space="preserve"> «Дорожников 7»</w:t>
            </w:r>
          </w:p>
        </w:tc>
        <w:tc>
          <w:tcPr>
            <w:tcW w:w="955" w:type="dxa"/>
            <w:vMerge w:val="restart"/>
          </w:tcPr>
          <w:p w14:paraId="79AEB9DE" w14:textId="303D6D62" w:rsidR="008113DE" w:rsidRPr="00EB2300" w:rsidRDefault="00286BFD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3F1D73DB" w14:textId="095385AC" w:rsidR="008113DE" w:rsidRPr="00286BFD" w:rsidRDefault="00286BFD" w:rsidP="008113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6BFD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  <w:vMerge w:val="restart"/>
          </w:tcPr>
          <w:p w14:paraId="67F27C49" w14:textId="7FC96B3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279" w:type="dxa"/>
          </w:tcPr>
          <w:p w14:paraId="5C96F3A7" w14:textId="61D4F7FC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260E468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CB4825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03F9CAA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0E14516" w14:textId="0B924D9B" w:rsidR="008113DE" w:rsidRPr="002974DC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74DC">
              <w:rPr>
                <w:rFonts w:ascii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14:paraId="7D24289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6F36339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0FC9A4D5" w14:textId="77777777" w:rsidR="008113DE" w:rsidRPr="00EB2300" w:rsidRDefault="008113DE" w:rsidP="008113DE"/>
        </w:tc>
      </w:tr>
      <w:tr w:rsidR="008113DE" w:rsidRPr="00EB2300" w14:paraId="5187E40E" w14:textId="77777777" w:rsidTr="006F6C2E">
        <w:trPr>
          <w:gridAfter w:val="5"/>
          <w:wAfter w:w="3555" w:type="dxa"/>
          <w:trHeight w:val="345"/>
        </w:trPr>
        <w:tc>
          <w:tcPr>
            <w:tcW w:w="672" w:type="dxa"/>
            <w:vMerge/>
          </w:tcPr>
          <w:p w14:paraId="5F3ABDE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B944D1D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vMerge/>
          </w:tcPr>
          <w:p w14:paraId="335F3797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66E45E9D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14:paraId="620EA72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72FF94E" w14:textId="423A7A2E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67C19A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1EFE55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7B3F239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045F70E" w14:textId="2A0F625D" w:rsidR="008113DE" w:rsidRPr="002974DC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974DC">
              <w:rPr>
                <w:rFonts w:ascii="Times New Roman" w:hAnsi="Times New Roman" w:cs="Times New Roman"/>
                <w:bCs/>
                <w:color w:val="000000" w:themeColor="text1"/>
              </w:rPr>
              <w:t>200,0</w:t>
            </w:r>
          </w:p>
        </w:tc>
        <w:tc>
          <w:tcPr>
            <w:tcW w:w="992" w:type="dxa"/>
          </w:tcPr>
          <w:p w14:paraId="5723B6C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14:paraId="10275F8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113DE" w:rsidRPr="00EB2300" w14:paraId="540B0EF1" w14:textId="708D680B" w:rsidTr="006F6C2E">
        <w:trPr>
          <w:gridAfter w:val="5"/>
          <w:wAfter w:w="3555" w:type="dxa"/>
          <w:trHeight w:val="345"/>
        </w:trPr>
        <w:tc>
          <w:tcPr>
            <w:tcW w:w="672" w:type="dxa"/>
          </w:tcPr>
          <w:p w14:paraId="4648552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FF71B92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955" w:type="dxa"/>
          </w:tcPr>
          <w:p w14:paraId="25E9938C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CCE1DBB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A57476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15C1F26" w14:textId="77777777" w:rsidR="008113DE" w:rsidRPr="00EB2300" w:rsidRDefault="008113DE" w:rsidP="008113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shd w:val="clear" w:color="auto" w:fill="auto"/>
          </w:tcPr>
          <w:p w14:paraId="2623ECFE" w14:textId="4E737A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568,85295</w:t>
            </w:r>
          </w:p>
        </w:tc>
        <w:tc>
          <w:tcPr>
            <w:tcW w:w="1276" w:type="dxa"/>
            <w:shd w:val="clear" w:color="auto" w:fill="auto"/>
          </w:tcPr>
          <w:p w14:paraId="4B478D3C" w14:textId="332E668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749,25</w:t>
            </w:r>
          </w:p>
        </w:tc>
        <w:tc>
          <w:tcPr>
            <w:tcW w:w="1275" w:type="dxa"/>
            <w:shd w:val="clear" w:color="auto" w:fill="auto"/>
          </w:tcPr>
          <w:p w14:paraId="13022325" w14:textId="60DAD63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1049,00252</w:t>
            </w:r>
          </w:p>
        </w:tc>
        <w:tc>
          <w:tcPr>
            <w:tcW w:w="1418" w:type="dxa"/>
          </w:tcPr>
          <w:p w14:paraId="14B8A7E3" w14:textId="04D7C9AE" w:rsidR="008113DE" w:rsidRPr="00EB2300" w:rsidRDefault="00391F42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1549,99604</w:t>
            </w:r>
          </w:p>
        </w:tc>
        <w:tc>
          <w:tcPr>
            <w:tcW w:w="992" w:type="dxa"/>
          </w:tcPr>
          <w:p w14:paraId="149C9F8E" w14:textId="650EA21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45</w:t>
            </w:r>
            <w:r w:rsidRPr="00EB2300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BDD71A4" w14:textId="3BFAA15C" w:rsidR="008113DE" w:rsidRPr="00EB2300" w:rsidRDefault="002F3443" w:rsidP="002F3443">
            <w:pPr>
              <w:tabs>
                <w:tab w:val="left" w:pos="180"/>
                <w:tab w:val="center" w:pos="388"/>
              </w:tabs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ab/>
              <w:t>45</w:t>
            </w:r>
            <w:r w:rsidR="008113DE" w:rsidRPr="00EB2300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</w:tr>
      <w:tr w:rsidR="008113DE" w:rsidRPr="00EB2300" w14:paraId="5B3148DE" w14:textId="795DA652" w:rsidTr="00E271C0">
        <w:trPr>
          <w:gridAfter w:val="5"/>
          <w:wAfter w:w="3555" w:type="dxa"/>
          <w:trHeight w:val="345"/>
        </w:trPr>
        <w:tc>
          <w:tcPr>
            <w:tcW w:w="15309" w:type="dxa"/>
            <w:gridSpan w:val="12"/>
          </w:tcPr>
          <w:p w14:paraId="18C2A0D6" w14:textId="78E2A6E2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Задача 3. 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</w:tr>
      <w:tr w:rsidR="008113DE" w:rsidRPr="00EB2300" w14:paraId="1DC974A3" w14:textId="7DA0EDC2" w:rsidTr="006F6C2E">
        <w:trPr>
          <w:gridAfter w:val="5"/>
          <w:wAfter w:w="3555" w:type="dxa"/>
          <w:trHeight w:val="210"/>
        </w:trPr>
        <w:tc>
          <w:tcPr>
            <w:tcW w:w="672" w:type="dxa"/>
            <w:vMerge w:val="restart"/>
          </w:tcPr>
          <w:p w14:paraId="0CC544E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72" w:type="dxa"/>
            <w:vMerge w:val="restart"/>
          </w:tcPr>
          <w:p w14:paraId="65349267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реализации регионального проекта «Народный бюджет» (благоустройство территории воинского захоронения)</w:t>
            </w:r>
          </w:p>
          <w:p w14:paraId="191ED989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в 2021году благоустройство парковой зоны у ручья (ул.заводская)р.п.Панковка;</w:t>
            </w:r>
          </w:p>
          <w:p w14:paraId="58AF06E0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в 2022году благоустройство пешеходных коммуникаций, общественных террмиторий, тренажерных площадок р.п. Панковка</w:t>
            </w:r>
          </w:p>
          <w:p w14:paraId="06F19DCD" w14:textId="47880A1D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- в 2024 Установка фонтана и стеллы «Я люблю Панковку» в сквере Первомайский</w:t>
            </w:r>
          </w:p>
        </w:tc>
        <w:tc>
          <w:tcPr>
            <w:tcW w:w="955" w:type="dxa"/>
            <w:vMerge w:val="restart"/>
          </w:tcPr>
          <w:p w14:paraId="7E3F7E50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  <w:vMerge w:val="restart"/>
          </w:tcPr>
          <w:p w14:paraId="64DDAFC8" w14:textId="0537007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  <w:vMerge w:val="restart"/>
          </w:tcPr>
          <w:p w14:paraId="27AD7B1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79" w:type="dxa"/>
          </w:tcPr>
          <w:p w14:paraId="45576590" w14:textId="58F630C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  <w:shd w:val="clear" w:color="auto" w:fill="auto"/>
          </w:tcPr>
          <w:p w14:paraId="44E0211A" w14:textId="5AB1765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14:paraId="6562A97A" w14:textId="6516251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75" w:type="dxa"/>
            <w:shd w:val="clear" w:color="auto" w:fill="auto"/>
          </w:tcPr>
          <w:p w14:paraId="150C8EA8" w14:textId="1D9A181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F295385" w14:textId="3B9ABBF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14:paraId="16B0AECD" w14:textId="3A29C08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CE1846" w14:textId="6ECB038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</w:tr>
      <w:tr w:rsidR="008113DE" w:rsidRPr="00EB2300" w14:paraId="46EE9B01" w14:textId="7A860560" w:rsidTr="006F6C2E">
        <w:trPr>
          <w:gridAfter w:val="5"/>
          <w:wAfter w:w="3555" w:type="dxa"/>
          <w:trHeight w:val="240"/>
        </w:trPr>
        <w:tc>
          <w:tcPr>
            <w:tcW w:w="672" w:type="dxa"/>
            <w:vMerge/>
          </w:tcPr>
          <w:p w14:paraId="548C4E2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259E3BAE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</w:tcPr>
          <w:p w14:paraId="42644712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C07549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0459AB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94C7714" w14:textId="77B94B0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358120FE" w14:textId="7D535D1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1272,03121</w:t>
            </w:r>
          </w:p>
        </w:tc>
        <w:tc>
          <w:tcPr>
            <w:tcW w:w="1276" w:type="dxa"/>
            <w:shd w:val="clear" w:color="auto" w:fill="auto"/>
          </w:tcPr>
          <w:p w14:paraId="35DB8B3D" w14:textId="0227D9C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1004,39936</w:t>
            </w:r>
          </w:p>
        </w:tc>
        <w:tc>
          <w:tcPr>
            <w:tcW w:w="1275" w:type="dxa"/>
            <w:shd w:val="clear" w:color="auto" w:fill="auto"/>
          </w:tcPr>
          <w:p w14:paraId="42796A44" w14:textId="4DDB9D8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09D3290" w14:textId="50F9EDBB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276</w:t>
            </w:r>
            <w:r w:rsidRPr="00EB23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84005</w:t>
            </w:r>
          </w:p>
        </w:tc>
        <w:tc>
          <w:tcPr>
            <w:tcW w:w="992" w:type="dxa"/>
          </w:tcPr>
          <w:p w14:paraId="0326A97E" w14:textId="76324A8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892CD0" w14:textId="02620B4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</w:t>
            </w:r>
          </w:p>
        </w:tc>
      </w:tr>
      <w:tr w:rsidR="008113DE" w:rsidRPr="00EB2300" w14:paraId="7C52E8BE" w14:textId="6388E1A1" w:rsidTr="006F6C2E">
        <w:trPr>
          <w:gridAfter w:val="5"/>
          <w:wAfter w:w="3555" w:type="dxa"/>
          <w:trHeight w:val="240"/>
        </w:trPr>
        <w:tc>
          <w:tcPr>
            <w:tcW w:w="672" w:type="dxa"/>
            <w:vMerge/>
          </w:tcPr>
          <w:p w14:paraId="26B2E81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387D907E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  <w:vMerge/>
          </w:tcPr>
          <w:p w14:paraId="441D1414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A98291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A6D51C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3EE78494" w14:textId="23DD63A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52D60592" w14:textId="421FE61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77A089C7" w14:textId="37FB635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64D28C08" w14:textId="148E73C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E0B425" w14:textId="0C7F8E9A" w:rsidR="008113DE" w:rsidRPr="00EB2300" w:rsidRDefault="008113DE" w:rsidP="008113DE">
            <w:pPr>
              <w:tabs>
                <w:tab w:val="center" w:pos="463"/>
              </w:tabs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E4C37C4" w14:textId="4502839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44D4EE" w14:textId="205DAEA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3DE" w:rsidRPr="00EB2300" w14:paraId="5E88E7C6" w14:textId="0CA9671C" w:rsidTr="006F6C2E">
        <w:trPr>
          <w:gridAfter w:val="5"/>
          <w:wAfter w:w="3555" w:type="dxa"/>
        </w:trPr>
        <w:tc>
          <w:tcPr>
            <w:tcW w:w="672" w:type="dxa"/>
          </w:tcPr>
          <w:p w14:paraId="08DA7D0F" w14:textId="1F60E31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72" w:type="dxa"/>
          </w:tcPr>
          <w:p w14:paraId="40FC6D3C" w14:textId="0116DFCF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  <w:bCs/>
              </w:rPr>
              <w:t xml:space="preserve">Организация профессионального образования и </w:t>
            </w:r>
            <w:r w:rsidRPr="00EB2300">
              <w:rPr>
                <w:rFonts w:ascii="Times New Roman" w:hAnsi="Times New Roman" w:cs="Times New Roman"/>
                <w:bCs/>
              </w:rPr>
              <w:lastRenderedPageBreak/>
              <w:t>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955" w:type="dxa"/>
          </w:tcPr>
          <w:p w14:paraId="2EF766E6" w14:textId="0C0A33E8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Администрац</w:t>
            </w:r>
            <w:r w:rsidRPr="00EB2300">
              <w:rPr>
                <w:rFonts w:ascii="Times New Roman" w:hAnsi="Times New Roman" w:cs="Times New Roman"/>
              </w:rPr>
              <w:lastRenderedPageBreak/>
              <w:t>ия поселения</w:t>
            </w:r>
          </w:p>
        </w:tc>
        <w:tc>
          <w:tcPr>
            <w:tcW w:w="1276" w:type="dxa"/>
          </w:tcPr>
          <w:p w14:paraId="64333FB2" w14:textId="2ABD0ACD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2021-2026</w:t>
            </w:r>
          </w:p>
        </w:tc>
        <w:tc>
          <w:tcPr>
            <w:tcW w:w="992" w:type="dxa"/>
          </w:tcPr>
          <w:p w14:paraId="1D1F8E12" w14:textId="29C949D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79" w:type="dxa"/>
          </w:tcPr>
          <w:p w14:paraId="5E9A0C6C" w14:textId="380EABA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56DB7ACD" w14:textId="25DB77D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</w:tcPr>
          <w:p w14:paraId="3D02F612" w14:textId="6F903A1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62,575</w:t>
            </w:r>
          </w:p>
        </w:tc>
        <w:tc>
          <w:tcPr>
            <w:tcW w:w="1275" w:type="dxa"/>
          </w:tcPr>
          <w:p w14:paraId="35A6E416" w14:textId="0B120BF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15,875</w:t>
            </w:r>
          </w:p>
        </w:tc>
        <w:tc>
          <w:tcPr>
            <w:tcW w:w="1418" w:type="dxa"/>
          </w:tcPr>
          <w:p w14:paraId="6E8DAD6E" w14:textId="738CAD59" w:rsidR="008113DE" w:rsidRPr="00EB2300" w:rsidRDefault="004469C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68,39</w:t>
            </w:r>
          </w:p>
        </w:tc>
        <w:tc>
          <w:tcPr>
            <w:tcW w:w="992" w:type="dxa"/>
          </w:tcPr>
          <w:p w14:paraId="72ACB9ED" w14:textId="50879A5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60,</w:t>
            </w:r>
            <w:r w:rsidRPr="00EB23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E55CEF" w14:textId="5819AEEB" w:rsidR="008113DE" w:rsidRPr="00EB2300" w:rsidRDefault="008113DE" w:rsidP="008113DE">
            <w:pPr>
              <w:tabs>
                <w:tab w:val="center" w:pos="388"/>
              </w:tabs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  <w:t>60</w:t>
            </w:r>
            <w:r w:rsidRPr="00EB2300">
              <w:rPr>
                <w:rFonts w:ascii="Times New Roman" w:hAnsi="Times New Roman" w:cs="Times New Roman"/>
              </w:rPr>
              <w:t>,0</w:t>
            </w:r>
          </w:p>
        </w:tc>
      </w:tr>
      <w:tr w:rsidR="008113DE" w:rsidRPr="00EB2300" w14:paraId="439E5403" w14:textId="77777777" w:rsidTr="006F6C2E">
        <w:trPr>
          <w:gridAfter w:val="5"/>
          <w:wAfter w:w="3555" w:type="dxa"/>
        </w:trPr>
        <w:tc>
          <w:tcPr>
            <w:tcW w:w="672" w:type="dxa"/>
            <w:vMerge w:val="restart"/>
          </w:tcPr>
          <w:p w14:paraId="7755283D" w14:textId="5E672C9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3.3</w:t>
            </w:r>
          </w:p>
        </w:tc>
        <w:tc>
          <w:tcPr>
            <w:tcW w:w="2872" w:type="dxa"/>
            <w:vMerge w:val="restart"/>
          </w:tcPr>
          <w:p w14:paraId="18F5A266" w14:textId="1C84B105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Монтаж системы видеонаблюдения на общественных территориях р.п. Панковка (ППМИ – 2023)</w:t>
            </w:r>
          </w:p>
        </w:tc>
        <w:tc>
          <w:tcPr>
            <w:tcW w:w="955" w:type="dxa"/>
            <w:vMerge w:val="restart"/>
          </w:tcPr>
          <w:p w14:paraId="2263EECF" w14:textId="1272511B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Администрация</w:t>
            </w:r>
          </w:p>
        </w:tc>
        <w:tc>
          <w:tcPr>
            <w:tcW w:w="1276" w:type="dxa"/>
            <w:vMerge w:val="restart"/>
          </w:tcPr>
          <w:p w14:paraId="6ECD472D" w14:textId="6C0D9415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  <w:vMerge w:val="restart"/>
          </w:tcPr>
          <w:p w14:paraId="54306A3B" w14:textId="74CF19C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1279" w:type="dxa"/>
          </w:tcPr>
          <w:p w14:paraId="60682E07" w14:textId="494BC181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10" w:type="dxa"/>
          </w:tcPr>
          <w:p w14:paraId="17BA9F28" w14:textId="37FFAEE8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</w:tcPr>
          <w:p w14:paraId="6D78887C" w14:textId="16C020B3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4418FDC6" w14:textId="6CE41CFF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700,0</w:t>
            </w:r>
          </w:p>
        </w:tc>
        <w:tc>
          <w:tcPr>
            <w:tcW w:w="1418" w:type="dxa"/>
          </w:tcPr>
          <w:p w14:paraId="0DCC712B" w14:textId="5F55C919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771E4919" w14:textId="0E25514C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5FE7330D" w14:textId="1DCCCC3C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113DE" w:rsidRPr="00EB2300" w14:paraId="7BB52659" w14:textId="77777777" w:rsidTr="006F6C2E">
        <w:trPr>
          <w:gridAfter w:val="5"/>
          <w:wAfter w:w="3555" w:type="dxa"/>
        </w:trPr>
        <w:tc>
          <w:tcPr>
            <w:tcW w:w="672" w:type="dxa"/>
            <w:vMerge/>
          </w:tcPr>
          <w:p w14:paraId="118CFCE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  <w:vMerge/>
          </w:tcPr>
          <w:p w14:paraId="68CFE4D7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55" w:type="dxa"/>
            <w:vMerge/>
          </w:tcPr>
          <w:p w14:paraId="0A8AF6A8" w14:textId="77777777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14:paraId="102549C0" w14:textId="77777777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</w:tcPr>
          <w:p w14:paraId="018AFF8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9" w:type="dxa"/>
          </w:tcPr>
          <w:p w14:paraId="4C78A68B" w14:textId="54C3DF8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4B9A028E" w14:textId="7964288B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</w:tcPr>
          <w:p w14:paraId="6E60E1A4" w14:textId="12745429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14:paraId="15BD4B8A" w14:textId="13CD5F85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270,0</w:t>
            </w:r>
          </w:p>
        </w:tc>
        <w:tc>
          <w:tcPr>
            <w:tcW w:w="1418" w:type="dxa"/>
          </w:tcPr>
          <w:p w14:paraId="1A07A375" w14:textId="48D634C0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32168D6E" w14:textId="5CB295DF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14:paraId="263C8B35" w14:textId="4A2C69F9" w:rsidR="008113DE" w:rsidRPr="007170F3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7170F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113DE" w:rsidRPr="00EB2300" w14:paraId="67932B4E" w14:textId="56386357" w:rsidTr="006F6C2E">
        <w:trPr>
          <w:gridAfter w:val="5"/>
          <w:wAfter w:w="3555" w:type="dxa"/>
        </w:trPr>
        <w:tc>
          <w:tcPr>
            <w:tcW w:w="672" w:type="dxa"/>
          </w:tcPr>
          <w:p w14:paraId="2C97A2E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0504FDA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955" w:type="dxa"/>
          </w:tcPr>
          <w:p w14:paraId="34144E4A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A0C3C89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27B0A7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54D680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59B89A3" w14:textId="60AF74C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2302,33121</w:t>
            </w:r>
          </w:p>
        </w:tc>
        <w:tc>
          <w:tcPr>
            <w:tcW w:w="1276" w:type="dxa"/>
          </w:tcPr>
          <w:p w14:paraId="4AFC108D" w14:textId="58ACBA7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2066,97436</w:t>
            </w:r>
          </w:p>
        </w:tc>
        <w:tc>
          <w:tcPr>
            <w:tcW w:w="1275" w:type="dxa"/>
          </w:tcPr>
          <w:p w14:paraId="4313BF00" w14:textId="0C97FEF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985,875</w:t>
            </w:r>
          </w:p>
        </w:tc>
        <w:tc>
          <w:tcPr>
            <w:tcW w:w="1418" w:type="dxa"/>
          </w:tcPr>
          <w:p w14:paraId="675B5FBB" w14:textId="5F87475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23</w:t>
            </w:r>
            <w:r w:rsidR="00F53837">
              <w:rPr>
                <w:rFonts w:ascii="Times New Roman" w:hAnsi="Times New Roman" w:cs="Times New Roman"/>
                <w:b/>
              </w:rPr>
              <w:t>45,23005</w:t>
            </w:r>
          </w:p>
        </w:tc>
        <w:tc>
          <w:tcPr>
            <w:tcW w:w="992" w:type="dxa"/>
          </w:tcPr>
          <w:p w14:paraId="6A277E9D" w14:textId="089F4D8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EB230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4C47E1F0" w14:textId="46602DD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r w:rsidRPr="00EB230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8113DE" w:rsidRPr="00EB2300" w14:paraId="27664245" w14:textId="11089B26" w:rsidTr="006F6C2E">
        <w:tc>
          <w:tcPr>
            <w:tcW w:w="11907" w:type="dxa"/>
            <w:gridSpan w:val="9"/>
          </w:tcPr>
          <w:p w14:paraId="13F1340B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  <w:b/>
              </w:rPr>
              <w:t>Задача 4. Защита населения и территории Панковского городского поселения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14:paraId="09BB780D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89D90C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149774" w14:textId="08314752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34C8AA" w14:textId="7CB38C26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0E02DCA8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14:paraId="1ED7C3AB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</w:p>
        </w:tc>
      </w:tr>
      <w:tr w:rsidR="008113DE" w:rsidRPr="00EB2300" w14:paraId="5D9A9CDB" w14:textId="2402E42E" w:rsidTr="006F6C2E">
        <w:trPr>
          <w:gridAfter w:val="5"/>
          <w:wAfter w:w="3555" w:type="dxa"/>
        </w:trPr>
        <w:tc>
          <w:tcPr>
            <w:tcW w:w="672" w:type="dxa"/>
          </w:tcPr>
          <w:p w14:paraId="1909145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72" w:type="dxa"/>
          </w:tcPr>
          <w:p w14:paraId="0C5E9EE2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Проведение мероприятий по информированию населения городского поселения по предупреждению и профилактике чрезвычайных ситуаций природного и техногенного характера, а также пожарной безопасности</w:t>
            </w:r>
          </w:p>
        </w:tc>
        <w:tc>
          <w:tcPr>
            <w:tcW w:w="955" w:type="dxa"/>
          </w:tcPr>
          <w:p w14:paraId="250203F1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95E0519" w14:textId="16078BAC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</w:tcPr>
          <w:p w14:paraId="06F6740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79" w:type="dxa"/>
          </w:tcPr>
          <w:p w14:paraId="37CE62F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3B6CA6A" w14:textId="55B7927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</w:tcPr>
          <w:p w14:paraId="167FF896" w14:textId="07B3414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31,975</w:t>
            </w:r>
          </w:p>
        </w:tc>
        <w:tc>
          <w:tcPr>
            <w:tcW w:w="1275" w:type="dxa"/>
          </w:tcPr>
          <w:p w14:paraId="46704F2F" w14:textId="6D0CACA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18" w:type="dxa"/>
          </w:tcPr>
          <w:p w14:paraId="0BC37E01" w14:textId="77777777" w:rsidR="008113DE" w:rsidRDefault="00717920" w:rsidP="00717920">
            <w:pPr>
              <w:tabs>
                <w:tab w:val="left" w:pos="348"/>
                <w:tab w:val="center" w:pos="601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20</w:t>
            </w:r>
            <w:r w:rsidR="00E23F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77</w:t>
            </w:r>
          </w:p>
          <w:p w14:paraId="6963CED8" w14:textId="77777777" w:rsidR="00F53837" w:rsidRDefault="00F53837" w:rsidP="00F53837">
            <w:pPr>
              <w:rPr>
                <w:rFonts w:ascii="Times New Roman" w:hAnsi="Times New Roman" w:cs="Times New Roman"/>
              </w:rPr>
            </w:pPr>
          </w:p>
          <w:p w14:paraId="55594F8E" w14:textId="77777777" w:rsidR="00F53837" w:rsidRDefault="00F53837" w:rsidP="00F53837">
            <w:pPr>
              <w:rPr>
                <w:rFonts w:ascii="Times New Roman" w:hAnsi="Times New Roman" w:cs="Times New Roman"/>
              </w:rPr>
            </w:pPr>
          </w:p>
          <w:p w14:paraId="6B70A48B" w14:textId="77777777" w:rsidR="00F53837" w:rsidRDefault="00F53837" w:rsidP="00F53837">
            <w:pPr>
              <w:rPr>
                <w:rFonts w:ascii="Times New Roman" w:hAnsi="Times New Roman" w:cs="Times New Roman"/>
              </w:rPr>
            </w:pPr>
          </w:p>
          <w:p w14:paraId="2E8C4AF2" w14:textId="5E4DD852" w:rsidR="00F53837" w:rsidRPr="00F53837" w:rsidRDefault="00F53837" w:rsidP="00F538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435A5C7" w14:textId="7E5DB75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B230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14:paraId="1DF8848A" w14:textId="6C4FF20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B2300">
              <w:rPr>
                <w:rFonts w:ascii="Times New Roman" w:hAnsi="Times New Roman" w:cs="Times New Roman"/>
              </w:rPr>
              <w:t>,0</w:t>
            </w:r>
          </w:p>
        </w:tc>
      </w:tr>
      <w:tr w:rsidR="008113DE" w:rsidRPr="00EB2300" w14:paraId="5BD7ACDD" w14:textId="62017514" w:rsidTr="006F6C2E">
        <w:trPr>
          <w:gridAfter w:val="5"/>
          <w:wAfter w:w="3555" w:type="dxa"/>
        </w:trPr>
        <w:tc>
          <w:tcPr>
            <w:tcW w:w="672" w:type="dxa"/>
          </w:tcPr>
          <w:p w14:paraId="0F80752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72" w:type="dxa"/>
          </w:tcPr>
          <w:p w14:paraId="4E1AE262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устройству минерализованной противопожарной полосы населенного пункта городского поселения</w:t>
            </w:r>
          </w:p>
        </w:tc>
        <w:tc>
          <w:tcPr>
            <w:tcW w:w="955" w:type="dxa"/>
          </w:tcPr>
          <w:p w14:paraId="786BB08D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56610117" w14:textId="42C36EFC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</w:tcPr>
          <w:p w14:paraId="6273B08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79" w:type="dxa"/>
          </w:tcPr>
          <w:p w14:paraId="0B48682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73D0D86A" w14:textId="7150A53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14:paraId="2E0B4D73" w14:textId="6391678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32,10715</w:t>
            </w:r>
          </w:p>
        </w:tc>
        <w:tc>
          <w:tcPr>
            <w:tcW w:w="1275" w:type="dxa"/>
          </w:tcPr>
          <w:p w14:paraId="02A700D5" w14:textId="4A7EFEC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32,10715</w:t>
            </w:r>
          </w:p>
        </w:tc>
        <w:tc>
          <w:tcPr>
            <w:tcW w:w="1418" w:type="dxa"/>
          </w:tcPr>
          <w:p w14:paraId="16B0937C" w14:textId="39DF4C66" w:rsidR="008113DE" w:rsidRPr="00EB2300" w:rsidRDefault="00E23FD4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8113DE" w:rsidRPr="00EB23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CA37CBD" w14:textId="43CB9AE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6CF55D06" w14:textId="26AC56C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B2300">
              <w:rPr>
                <w:rFonts w:ascii="Times New Roman" w:hAnsi="Times New Roman" w:cs="Times New Roman"/>
              </w:rPr>
              <w:t>0,0</w:t>
            </w:r>
          </w:p>
        </w:tc>
      </w:tr>
      <w:tr w:rsidR="008113DE" w:rsidRPr="00EB2300" w14:paraId="32F358D2" w14:textId="1BFEAA70" w:rsidTr="006F6C2E">
        <w:trPr>
          <w:gridAfter w:val="5"/>
          <w:wAfter w:w="3555" w:type="dxa"/>
        </w:trPr>
        <w:tc>
          <w:tcPr>
            <w:tcW w:w="672" w:type="dxa"/>
          </w:tcPr>
          <w:p w14:paraId="7C0F910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72" w:type="dxa"/>
          </w:tcPr>
          <w:p w14:paraId="7C3C6660" w14:textId="64B3CAF1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Мероприятия по поддержанию в нормативном состоянии пожарных гидрантов</w:t>
            </w:r>
          </w:p>
        </w:tc>
        <w:tc>
          <w:tcPr>
            <w:tcW w:w="955" w:type="dxa"/>
          </w:tcPr>
          <w:p w14:paraId="34307C2B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43184ADF" w14:textId="457F8E1F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</w:tcPr>
          <w:p w14:paraId="15FD3145" w14:textId="607D6DC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279" w:type="dxa"/>
          </w:tcPr>
          <w:p w14:paraId="2D57D8E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1E287ED8" w14:textId="09A8E443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14:paraId="1296DA0C" w14:textId="507E024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75,694</w:t>
            </w:r>
          </w:p>
        </w:tc>
        <w:tc>
          <w:tcPr>
            <w:tcW w:w="1275" w:type="dxa"/>
          </w:tcPr>
          <w:p w14:paraId="4037ACF7" w14:textId="73ED142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132,47989</w:t>
            </w:r>
          </w:p>
        </w:tc>
        <w:tc>
          <w:tcPr>
            <w:tcW w:w="1418" w:type="dxa"/>
          </w:tcPr>
          <w:p w14:paraId="74E832E2" w14:textId="4F942DD0" w:rsidR="008113DE" w:rsidRPr="00EB2300" w:rsidRDefault="00717920" w:rsidP="00717920">
            <w:pPr>
              <w:tabs>
                <w:tab w:val="left" w:pos="312"/>
                <w:tab w:val="center" w:pos="601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8113DE"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9C749AF" w14:textId="3B98FD87" w:rsidR="008113DE" w:rsidRPr="00EB2300" w:rsidRDefault="00AD0E0F" w:rsidP="00AD0E0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DD5CE3" w14:textId="7338EB2B" w:rsidR="008113DE" w:rsidRPr="00EB2300" w:rsidRDefault="00AD0E0F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3DE" w:rsidRPr="00EB2300" w14:paraId="7BD3D074" w14:textId="2E412DE8" w:rsidTr="006F6C2E">
        <w:trPr>
          <w:gridAfter w:val="5"/>
          <w:wAfter w:w="3555" w:type="dxa"/>
        </w:trPr>
        <w:tc>
          <w:tcPr>
            <w:tcW w:w="672" w:type="dxa"/>
          </w:tcPr>
          <w:p w14:paraId="3CA3490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72" w:type="dxa"/>
          </w:tcPr>
          <w:p w14:paraId="5F348799" w14:textId="0E4BFF34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Организация установки МАСЦО на оборудовании КАПАСО-Р (МАРС-АРСЕНАЛ)</w:t>
            </w:r>
          </w:p>
        </w:tc>
        <w:tc>
          <w:tcPr>
            <w:tcW w:w="955" w:type="dxa"/>
          </w:tcPr>
          <w:p w14:paraId="7D42E96C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0B01C335" w14:textId="4B7C360E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14:paraId="5DAA7C2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79" w:type="dxa"/>
          </w:tcPr>
          <w:p w14:paraId="706AC5D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4B343D0B" w14:textId="0226D7C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553,0</w:t>
            </w:r>
          </w:p>
        </w:tc>
        <w:tc>
          <w:tcPr>
            <w:tcW w:w="1276" w:type="dxa"/>
            <w:shd w:val="clear" w:color="auto" w:fill="auto"/>
          </w:tcPr>
          <w:p w14:paraId="2E169F8C" w14:textId="0B9A95C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34F37B74" w14:textId="3BAE63D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14:paraId="7319036E" w14:textId="56AF553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7FFE6CE2" w14:textId="4878AD7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58AF506" w14:textId="601E338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</w:tr>
      <w:tr w:rsidR="008113DE" w:rsidRPr="00EB2300" w14:paraId="2DB8BF23" w14:textId="19288188" w:rsidTr="006F6C2E">
        <w:trPr>
          <w:gridAfter w:val="5"/>
          <w:wAfter w:w="3555" w:type="dxa"/>
        </w:trPr>
        <w:tc>
          <w:tcPr>
            <w:tcW w:w="672" w:type="dxa"/>
          </w:tcPr>
          <w:p w14:paraId="61A0B6A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6D8CF6DB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955" w:type="dxa"/>
          </w:tcPr>
          <w:p w14:paraId="53E71636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34BE9C3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253B70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0A0810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7883818C" w14:textId="17789FE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607,0</w:t>
            </w:r>
          </w:p>
        </w:tc>
        <w:tc>
          <w:tcPr>
            <w:tcW w:w="1276" w:type="dxa"/>
          </w:tcPr>
          <w:p w14:paraId="680DD00B" w14:textId="14C602A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139,77615</w:t>
            </w:r>
          </w:p>
        </w:tc>
        <w:tc>
          <w:tcPr>
            <w:tcW w:w="1275" w:type="dxa"/>
          </w:tcPr>
          <w:p w14:paraId="74F31D52" w14:textId="70C32E8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169,58704</w:t>
            </w:r>
          </w:p>
        </w:tc>
        <w:tc>
          <w:tcPr>
            <w:tcW w:w="1418" w:type="dxa"/>
          </w:tcPr>
          <w:p w14:paraId="5C345EB4" w14:textId="39AFF167" w:rsidR="008113DE" w:rsidRPr="00EB2300" w:rsidRDefault="00E14B71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58,27</w:t>
            </w:r>
          </w:p>
        </w:tc>
        <w:tc>
          <w:tcPr>
            <w:tcW w:w="992" w:type="dxa"/>
          </w:tcPr>
          <w:p w14:paraId="178C88C2" w14:textId="5EDC5583" w:rsidR="008113DE" w:rsidRPr="00EB2300" w:rsidRDefault="002279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  <w:r w:rsidR="008113DE" w:rsidRPr="00EB230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</w:tcPr>
          <w:p w14:paraId="41FDF9AD" w14:textId="35EDE64C" w:rsidR="008113DE" w:rsidRPr="00EB2300" w:rsidRDefault="002279F7" w:rsidP="002279F7">
            <w:pPr>
              <w:tabs>
                <w:tab w:val="center" w:pos="388"/>
              </w:tabs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242</w:t>
            </w:r>
            <w:r w:rsidR="008113DE" w:rsidRPr="00EB2300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8113DE" w:rsidRPr="00EB2300" w14:paraId="6A5BDF04" w14:textId="47602F53" w:rsidTr="006F6C2E">
        <w:trPr>
          <w:gridAfter w:val="5"/>
          <w:wAfter w:w="3555" w:type="dxa"/>
        </w:trPr>
        <w:tc>
          <w:tcPr>
            <w:tcW w:w="11907" w:type="dxa"/>
            <w:gridSpan w:val="9"/>
          </w:tcPr>
          <w:p w14:paraId="23896E5E" w14:textId="77777777" w:rsidR="008113DE" w:rsidRPr="00EB2300" w:rsidRDefault="008113DE" w:rsidP="0081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 xml:space="preserve">Задача 5. </w:t>
            </w:r>
            <w:r w:rsidRPr="00EB2300">
              <w:rPr>
                <w:rFonts w:ascii="Times New Roman" w:hAnsi="Times New Roman" w:cs="Times New Roman"/>
                <w:b/>
                <w:bCs/>
              </w:rPr>
              <w:t>Профилактика терроризма и экстремизма на территории Панковского городского поселения</w:t>
            </w:r>
          </w:p>
        </w:tc>
        <w:tc>
          <w:tcPr>
            <w:tcW w:w="1418" w:type="dxa"/>
          </w:tcPr>
          <w:p w14:paraId="12EFF7C6" w14:textId="77777777" w:rsidR="008113DE" w:rsidRPr="00EB2300" w:rsidRDefault="008113DE" w:rsidP="0081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52F1AB8" w14:textId="77777777" w:rsidR="008113DE" w:rsidRPr="00EB2300" w:rsidRDefault="008113DE" w:rsidP="0081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00455F3" w14:textId="056740D7" w:rsidR="008113DE" w:rsidRPr="00EB2300" w:rsidRDefault="008113DE" w:rsidP="008113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7AA1CE37" w14:textId="51621A1A" w:rsidTr="006F6C2E">
        <w:trPr>
          <w:gridAfter w:val="5"/>
          <w:wAfter w:w="3555" w:type="dxa"/>
        </w:trPr>
        <w:tc>
          <w:tcPr>
            <w:tcW w:w="672" w:type="dxa"/>
          </w:tcPr>
          <w:p w14:paraId="6187989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2872" w:type="dxa"/>
          </w:tcPr>
          <w:p w14:paraId="29F671B0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Установка систем видеонаблюдения в общественных местах городского поселения</w:t>
            </w:r>
          </w:p>
        </w:tc>
        <w:tc>
          <w:tcPr>
            <w:tcW w:w="955" w:type="dxa"/>
          </w:tcPr>
          <w:p w14:paraId="6E743EAF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C959FEE" w14:textId="35B8B559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</w:tcPr>
          <w:p w14:paraId="13255E1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9" w:type="dxa"/>
          </w:tcPr>
          <w:p w14:paraId="1B96FF6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0AD0FFF7" w14:textId="6006082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1276" w:type="dxa"/>
            <w:shd w:val="clear" w:color="auto" w:fill="auto"/>
          </w:tcPr>
          <w:p w14:paraId="0EF86FA4" w14:textId="5005069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204,761</w:t>
            </w:r>
          </w:p>
        </w:tc>
        <w:tc>
          <w:tcPr>
            <w:tcW w:w="1275" w:type="dxa"/>
            <w:shd w:val="clear" w:color="auto" w:fill="auto"/>
          </w:tcPr>
          <w:p w14:paraId="6BDF8FF0" w14:textId="3393452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168,5365</w:t>
            </w:r>
          </w:p>
        </w:tc>
        <w:tc>
          <w:tcPr>
            <w:tcW w:w="1418" w:type="dxa"/>
          </w:tcPr>
          <w:p w14:paraId="12C98BB1" w14:textId="74D02EAA" w:rsidR="008113DE" w:rsidRPr="00EB2300" w:rsidRDefault="0038106C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52B477" w14:textId="042B9384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903495" w14:textId="647F6370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113DE" w:rsidRPr="00EB2300" w14:paraId="2AB751D1" w14:textId="263E0981" w:rsidTr="006F6C2E">
        <w:trPr>
          <w:gridAfter w:val="5"/>
          <w:wAfter w:w="3555" w:type="dxa"/>
        </w:trPr>
        <w:tc>
          <w:tcPr>
            <w:tcW w:w="672" w:type="dxa"/>
          </w:tcPr>
          <w:p w14:paraId="2C7100B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872" w:type="dxa"/>
          </w:tcPr>
          <w:p w14:paraId="0634C273" w14:textId="5A2BF96E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Разработка плана по гражданской обороне, плана действий по ликвидации разлива нефтепродуктов и плана эвакуации населения и материальных ценностей в Панковском городском поселении</w:t>
            </w:r>
          </w:p>
        </w:tc>
        <w:tc>
          <w:tcPr>
            <w:tcW w:w="955" w:type="dxa"/>
          </w:tcPr>
          <w:p w14:paraId="31146D13" w14:textId="77777777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77A94DB0" w14:textId="69252748" w:rsidR="008113DE" w:rsidRPr="00EB2300" w:rsidRDefault="008113DE" w:rsidP="008113DE">
            <w:pPr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992" w:type="dxa"/>
          </w:tcPr>
          <w:p w14:paraId="3516465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79" w:type="dxa"/>
          </w:tcPr>
          <w:p w14:paraId="32950C3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  <w:shd w:val="clear" w:color="auto" w:fill="auto"/>
          </w:tcPr>
          <w:p w14:paraId="1B024B96" w14:textId="1834436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54,50637</w:t>
            </w:r>
          </w:p>
        </w:tc>
        <w:tc>
          <w:tcPr>
            <w:tcW w:w="1276" w:type="dxa"/>
            <w:shd w:val="clear" w:color="auto" w:fill="auto"/>
          </w:tcPr>
          <w:p w14:paraId="421A7669" w14:textId="6AA3174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C3D6779" w14:textId="66CCCB54" w:rsidR="008113DE" w:rsidRPr="00EB2300" w:rsidRDefault="008113DE" w:rsidP="008113DE">
            <w:pPr>
              <w:tabs>
                <w:tab w:val="center" w:pos="616"/>
              </w:tabs>
              <w:spacing w:line="240" w:lineRule="exact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 xml:space="preserve">         0,0</w:t>
            </w:r>
          </w:p>
        </w:tc>
        <w:tc>
          <w:tcPr>
            <w:tcW w:w="1418" w:type="dxa"/>
          </w:tcPr>
          <w:p w14:paraId="0C83D30B" w14:textId="73F8B29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18228C52" w14:textId="26E9402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14:paraId="34FF5761" w14:textId="5D4EC93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0,0</w:t>
            </w:r>
          </w:p>
        </w:tc>
      </w:tr>
      <w:tr w:rsidR="008113DE" w:rsidRPr="00EB2300" w14:paraId="75699EA8" w14:textId="42C802F3" w:rsidTr="006F6C2E">
        <w:trPr>
          <w:gridAfter w:val="5"/>
          <w:wAfter w:w="3555" w:type="dxa"/>
        </w:trPr>
        <w:tc>
          <w:tcPr>
            <w:tcW w:w="672" w:type="dxa"/>
          </w:tcPr>
          <w:p w14:paraId="55CA95F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57E90DA9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955" w:type="dxa"/>
          </w:tcPr>
          <w:p w14:paraId="22BDE4D0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9FFBFEC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72C21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48BA6E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6C8F6DAB" w14:textId="30B9297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61,21637</w:t>
            </w:r>
          </w:p>
        </w:tc>
        <w:tc>
          <w:tcPr>
            <w:tcW w:w="1276" w:type="dxa"/>
          </w:tcPr>
          <w:p w14:paraId="556F3354" w14:textId="25F8E4F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204,761</w:t>
            </w:r>
          </w:p>
        </w:tc>
        <w:tc>
          <w:tcPr>
            <w:tcW w:w="1275" w:type="dxa"/>
          </w:tcPr>
          <w:p w14:paraId="2611013F" w14:textId="65695E8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168,5365</w:t>
            </w:r>
          </w:p>
        </w:tc>
        <w:tc>
          <w:tcPr>
            <w:tcW w:w="1418" w:type="dxa"/>
          </w:tcPr>
          <w:p w14:paraId="2722ED7B" w14:textId="44690DBB" w:rsidR="008113DE" w:rsidRPr="00EB2300" w:rsidRDefault="00EB601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1403770C" w14:textId="2C883C28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14:paraId="0E25EE89" w14:textId="08A62BF6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113DE" w:rsidRPr="00EB2300" w14:paraId="220516B8" w14:textId="603CB178" w:rsidTr="006F6C2E">
        <w:trPr>
          <w:gridAfter w:val="5"/>
          <w:wAfter w:w="3555" w:type="dxa"/>
        </w:trPr>
        <w:tc>
          <w:tcPr>
            <w:tcW w:w="11907" w:type="dxa"/>
            <w:gridSpan w:val="9"/>
            <w:shd w:val="clear" w:color="auto" w:fill="auto"/>
          </w:tcPr>
          <w:p w14:paraId="0D26BBF3" w14:textId="11AF684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Задача 6. 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1418" w:type="dxa"/>
          </w:tcPr>
          <w:p w14:paraId="6C8B31C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5A1F82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3712F2C" w14:textId="63FABFE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3DE" w:rsidRPr="00EB2300" w14:paraId="54B62584" w14:textId="782B7802" w:rsidTr="006F6C2E">
        <w:trPr>
          <w:gridAfter w:val="5"/>
          <w:wAfter w:w="3555" w:type="dxa"/>
        </w:trPr>
        <w:tc>
          <w:tcPr>
            <w:tcW w:w="672" w:type="dxa"/>
          </w:tcPr>
          <w:p w14:paraId="6B5F160B" w14:textId="113F134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872" w:type="dxa"/>
          </w:tcPr>
          <w:p w14:paraId="39DDA28D" w14:textId="1BD2AB8E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Проведение мероприятий в области физической культуры и спорта</w:t>
            </w:r>
          </w:p>
        </w:tc>
        <w:tc>
          <w:tcPr>
            <w:tcW w:w="955" w:type="dxa"/>
          </w:tcPr>
          <w:p w14:paraId="06B1CD20" w14:textId="66338209" w:rsidR="008113DE" w:rsidRPr="00EB2300" w:rsidRDefault="00286BFD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1276" w:type="dxa"/>
          </w:tcPr>
          <w:p w14:paraId="6E16E631" w14:textId="77BE6985" w:rsidR="008113DE" w:rsidRPr="00286BFD" w:rsidRDefault="00286BFD" w:rsidP="008113DE">
            <w:pPr>
              <w:rPr>
                <w:rFonts w:ascii="Times New Roman" w:hAnsi="Times New Roman" w:cs="Times New Roman"/>
                <w:bCs/>
              </w:rPr>
            </w:pPr>
            <w:r w:rsidRPr="00286BFD">
              <w:rPr>
                <w:rFonts w:ascii="Times New Roman" w:hAnsi="Times New Roman" w:cs="Times New Roman"/>
                <w:bCs/>
              </w:rPr>
              <w:t>2021-2026</w:t>
            </w:r>
          </w:p>
        </w:tc>
        <w:tc>
          <w:tcPr>
            <w:tcW w:w="992" w:type="dxa"/>
          </w:tcPr>
          <w:p w14:paraId="7F89CE06" w14:textId="0B5300A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79" w:type="dxa"/>
          </w:tcPr>
          <w:p w14:paraId="64B1AF7E" w14:textId="08AA60D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310" w:type="dxa"/>
          </w:tcPr>
          <w:p w14:paraId="0FA66398" w14:textId="6152877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1276" w:type="dxa"/>
          </w:tcPr>
          <w:p w14:paraId="7D478A7E" w14:textId="5F56EB4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62,032</w:t>
            </w:r>
          </w:p>
        </w:tc>
        <w:tc>
          <w:tcPr>
            <w:tcW w:w="1275" w:type="dxa"/>
          </w:tcPr>
          <w:p w14:paraId="3C990088" w14:textId="2BF8229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418" w:type="dxa"/>
          </w:tcPr>
          <w:p w14:paraId="5DBE7180" w14:textId="43CC20B7" w:rsidR="008113DE" w:rsidRPr="00EB2300" w:rsidRDefault="00385576" w:rsidP="00385576">
            <w:pPr>
              <w:tabs>
                <w:tab w:val="left" w:pos="360"/>
                <w:tab w:val="center" w:pos="601"/>
              </w:tabs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33</w:t>
            </w:r>
            <w:r w:rsidR="008113DE" w:rsidRPr="00EB230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31E86DDA" w14:textId="2A114888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14:paraId="36A7DA71" w14:textId="5ADBD9F3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8113DE" w:rsidRPr="00EB2300" w14:paraId="663F7849" w14:textId="6073E250" w:rsidTr="006F6C2E">
        <w:trPr>
          <w:gridAfter w:val="5"/>
          <w:wAfter w:w="3555" w:type="dxa"/>
        </w:trPr>
        <w:tc>
          <w:tcPr>
            <w:tcW w:w="672" w:type="dxa"/>
          </w:tcPr>
          <w:p w14:paraId="664681E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39F29A84" w14:textId="431B0529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6</w:t>
            </w:r>
          </w:p>
        </w:tc>
        <w:tc>
          <w:tcPr>
            <w:tcW w:w="955" w:type="dxa"/>
          </w:tcPr>
          <w:p w14:paraId="2B1E8FBF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E7D6B67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C8E202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3374CB9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22B43681" w14:textId="1DF46ED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40,85</w:t>
            </w:r>
          </w:p>
        </w:tc>
        <w:tc>
          <w:tcPr>
            <w:tcW w:w="1276" w:type="dxa"/>
          </w:tcPr>
          <w:p w14:paraId="769BBEFD" w14:textId="111CCEF2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62,032</w:t>
            </w:r>
          </w:p>
        </w:tc>
        <w:tc>
          <w:tcPr>
            <w:tcW w:w="1275" w:type="dxa"/>
          </w:tcPr>
          <w:p w14:paraId="4FFADEBA" w14:textId="3A835861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23,8</w:t>
            </w:r>
          </w:p>
        </w:tc>
        <w:tc>
          <w:tcPr>
            <w:tcW w:w="1418" w:type="dxa"/>
          </w:tcPr>
          <w:p w14:paraId="3CF138F9" w14:textId="00451478" w:rsidR="008113DE" w:rsidRPr="00EB2300" w:rsidRDefault="00385576" w:rsidP="00385576">
            <w:pPr>
              <w:tabs>
                <w:tab w:val="left" w:pos="372"/>
                <w:tab w:val="center" w:pos="601"/>
              </w:tabs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33</w:t>
            </w:r>
            <w:r w:rsidR="008113DE" w:rsidRPr="00EB230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14:paraId="5418D5CC" w14:textId="6C8D23FC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992" w:type="dxa"/>
          </w:tcPr>
          <w:p w14:paraId="58BDF8EB" w14:textId="4B793F55" w:rsidR="008113DE" w:rsidRPr="00EB2300" w:rsidRDefault="005F3711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80,0</w:t>
            </w:r>
          </w:p>
        </w:tc>
      </w:tr>
      <w:tr w:rsidR="008113DE" w:rsidRPr="00EB2300" w14:paraId="45207F7F" w14:textId="77777777" w:rsidTr="00E271C0">
        <w:trPr>
          <w:gridAfter w:val="5"/>
          <w:wAfter w:w="3555" w:type="dxa"/>
        </w:trPr>
        <w:tc>
          <w:tcPr>
            <w:tcW w:w="672" w:type="dxa"/>
          </w:tcPr>
          <w:p w14:paraId="3F5D6B5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7" w:type="dxa"/>
            <w:gridSpan w:val="11"/>
          </w:tcPr>
          <w:p w14:paraId="6EB8DDC3" w14:textId="340FFE7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Задача 7.</w:t>
            </w:r>
            <w:r w:rsidRPr="00EB2300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EB2300">
              <w:rPr>
                <w:rFonts w:ascii="Times New Roman" w:hAnsi="Times New Roman" w:cs="Times New Roman"/>
                <w:b/>
                <w:bCs/>
              </w:rPr>
              <w:t xml:space="preserve"> Привлечение жителей к участию в решении проблем и повышение уровня комплексного обустройства населенного пункта.</w:t>
            </w:r>
          </w:p>
        </w:tc>
      </w:tr>
      <w:tr w:rsidR="008113DE" w:rsidRPr="00EB2300" w14:paraId="4C97EF35" w14:textId="77777777" w:rsidTr="006F6C2E">
        <w:trPr>
          <w:gridAfter w:val="5"/>
          <w:wAfter w:w="3555" w:type="dxa"/>
        </w:trPr>
        <w:tc>
          <w:tcPr>
            <w:tcW w:w="672" w:type="dxa"/>
          </w:tcPr>
          <w:p w14:paraId="7FF3992D" w14:textId="5AB18CA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872" w:type="dxa"/>
          </w:tcPr>
          <w:p w14:paraId="18B37B3F" w14:textId="77777777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Мероприятия по благоустройству с участием граждан (шт).</w:t>
            </w:r>
          </w:p>
          <w:p w14:paraId="154A3A4D" w14:textId="77777777" w:rsidR="008113DE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- в 2022 году организация пешеходных коммуникаций, в том числе тротуаров по адресу:Новгородская область, новгородский муниципальный район , р.п. Панковка, ул. Октябрьская,Первомайская,Советская.</w:t>
            </w:r>
          </w:p>
          <w:p w14:paraId="3E628C15" w14:textId="77777777" w:rsidR="00F83A58" w:rsidRDefault="00F83A58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-2025 году организация пешеходных коммуникаций, в т.ч. тротуаров, расположенных по адресу: рп Панковка ул. Октябрьская, ул.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Индустриальная, ул. Пионерская</w:t>
            </w:r>
          </w:p>
          <w:p w14:paraId="3F4845B0" w14:textId="3D266608" w:rsidR="00F83A58" w:rsidRPr="00EB2300" w:rsidRDefault="00F83A58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- в 2026 году благоустройство общественной территории, расположенной по адресу: рп Панковка ул. Перврмайская, д.2</w:t>
            </w:r>
          </w:p>
        </w:tc>
        <w:tc>
          <w:tcPr>
            <w:tcW w:w="955" w:type="dxa"/>
          </w:tcPr>
          <w:p w14:paraId="52A651F8" w14:textId="61108156" w:rsidR="008113DE" w:rsidRPr="00EB2300" w:rsidRDefault="00286BFD" w:rsidP="008113DE">
            <w:pPr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</w:tcPr>
          <w:p w14:paraId="51A3798C" w14:textId="30A49294" w:rsidR="008113DE" w:rsidRPr="00286BFD" w:rsidRDefault="00286BFD" w:rsidP="008113DE">
            <w:pPr>
              <w:rPr>
                <w:rFonts w:ascii="Times New Roman" w:hAnsi="Times New Roman" w:cs="Times New Roman"/>
                <w:bCs/>
              </w:rPr>
            </w:pPr>
            <w:r w:rsidRPr="00286BFD">
              <w:rPr>
                <w:rFonts w:ascii="Times New Roman" w:hAnsi="Times New Roman" w:cs="Times New Roman"/>
                <w:bCs/>
              </w:rPr>
              <w:t>2021-2026</w:t>
            </w:r>
          </w:p>
        </w:tc>
        <w:tc>
          <w:tcPr>
            <w:tcW w:w="992" w:type="dxa"/>
          </w:tcPr>
          <w:p w14:paraId="077AE3A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60491E2A" w14:textId="3C3A226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Федеральный бюджет</w:t>
            </w:r>
          </w:p>
          <w:p w14:paraId="3072BDB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72C8D4" w14:textId="502BF82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областной</w:t>
            </w:r>
          </w:p>
          <w:p w14:paraId="39A427FE" w14:textId="15FD7F1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бюджет</w:t>
            </w:r>
          </w:p>
          <w:p w14:paraId="165E923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F95623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47AFE7" w14:textId="69D33B0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местный</w:t>
            </w:r>
          </w:p>
          <w:p w14:paraId="678D5E2D" w14:textId="2A77FC9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бюджет</w:t>
            </w:r>
          </w:p>
          <w:p w14:paraId="57F6BA3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46BFA4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07B3CF5" w14:textId="2F53944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Внебюджетные средства</w:t>
            </w:r>
          </w:p>
        </w:tc>
        <w:tc>
          <w:tcPr>
            <w:tcW w:w="1310" w:type="dxa"/>
          </w:tcPr>
          <w:p w14:paraId="62DE2F96" w14:textId="031E2C8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76" w:type="dxa"/>
          </w:tcPr>
          <w:p w14:paraId="6318E00F" w14:textId="57CACBD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7BDDFEC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399FA6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BFB3448" w14:textId="017982F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1017,6</w:t>
            </w:r>
          </w:p>
          <w:p w14:paraId="63828FB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5F53D8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A40508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C9741F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531,97751</w:t>
            </w:r>
          </w:p>
          <w:p w14:paraId="1F0965C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29F1B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CAA72D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3F3CB3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D46A42" w14:textId="462131A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130,8</w:t>
            </w:r>
          </w:p>
        </w:tc>
        <w:tc>
          <w:tcPr>
            <w:tcW w:w="1275" w:type="dxa"/>
          </w:tcPr>
          <w:p w14:paraId="52EA48A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6E82C78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062FE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9866D1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710E983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6F2E09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2103F0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C1DA58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4932958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74E21B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5A5947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BBBDDC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FFD1481" w14:textId="6B5C8EF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</w:tcPr>
          <w:p w14:paraId="3F9758D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12CD5E2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64092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20622F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3AA64EE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B16B0B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57224D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75C675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1958437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5E65B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D81441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C5122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B089159" w14:textId="2CA5E620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0D276AF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7E46C11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20C4B2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C785D4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6504C86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950DF9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3763ED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EEA9260" w14:textId="01AA1B04" w:rsidR="008113DE" w:rsidRPr="00EB2300" w:rsidRDefault="008F73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537,5</w:t>
            </w:r>
          </w:p>
          <w:p w14:paraId="6CC9DBBE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48B0A5F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8F2AD4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19010A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2BCEBB4" w14:textId="717C0D0A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491FF82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5C26840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CA8AB86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DA1344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  <w:p w14:paraId="1A242A8B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4FA17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3DA3E2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09F6633" w14:textId="076DB2A2" w:rsidR="008113DE" w:rsidRPr="00EB2300" w:rsidRDefault="008F73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537,5</w:t>
            </w:r>
          </w:p>
          <w:p w14:paraId="01B5C3D3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3F36971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1E96854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4AB5991" w14:textId="06C90BB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113DE" w:rsidRPr="00EB2300" w14:paraId="783FBC81" w14:textId="77777777" w:rsidTr="006F6C2E">
        <w:trPr>
          <w:gridAfter w:val="5"/>
          <w:wAfter w:w="3555" w:type="dxa"/>
        </w:trPr>
        <w:tc>
          <w:tcPr>
            <w:tcW w:w="672" w:type="dxa"/>
          </w:tcPr>
          <w:p w14:paraId="2AC8C350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72F9AECC" w14:textId="60D1908D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7</w:t>
            </w:r>
          </w:p>
        </w:tc>
        <w:tc>
          <w:tcPr>
            <w:tcW w:w="955" w:type="dxa"/>
          </w:tcPr>
          <w:p w14:paraId="6FB3C709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EE79915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5E89B5C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779D055D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DE3C52F" w14:textId="62A35746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14:paraId="0610746B" w14:textId="4FAFC7C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1680,37751</w:t>
            </w:r>
          </w:p>
        </w:tc>
        <w:tc>
          <w:tcPr>
            <w:tcW w:w="1275" w:type="dxa"/>
          </w:tcPr>
          <w:p w14:paraId="404EE644" w14:textId="5EE7608B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14:paraId="2DE49DCA" w14:textId="5138B76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14:paraId="3686151E" w14:textId="2D2DADAF" w:rsidR="008113DE" w:rsidRPr="00EB2300" w:rsidRDefault="008F73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537,5</w:t>
            </w:r>
          </w:p>
        </w:tc>
        <w:tc>
          <w:tcPr>
            <w:tcW w:w="992" w:type="dxa"/>
          </w:tcPr>
          <w:p w14:paraId="50E4E55B" w14:textId="015485F9" w:rsidR="008113DE" w:rsidRPr="00EB2300" w:rsidRDefault="008F73F7" w:rsidP="008F73F7">
            <w:pPr>
              <w:tabs>
                <w:tab w:val="center" w:pos="388"/>
              </w:tabs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537,5</w:t>
            </w:r>
          </w:p>
        </w:tc>
      </w:tr>
      <w:tr w:rsidR="008113DE" w:rsidRPr="00EB2300" w14:paraId="474910E0" w14:textId="77777777" w:rsidTr="00E271C0">
        <w:trPr>
          <w:gridAfter w:val="5"/>
          <w:wAfter w:w="3555" w:type="dxa"/>
        </w:trPr>
        <w:tc>
          <w:tcPr>
            <w:tcW w:w="15309" w:type="dxa"/>
            <w:gridSpan w:val="12"/>
          </w:tcPr>
          <w:p w14:paraId="16B560A3" w14:textId="4D887F3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  <w:bCs/>
              </w:rPr>
              <w:t>Задача 8. Обеспечение поддержания в технически исправном состоянии инженерных сетей и сооружений</w:t>
            </w:r>
          </w:p>
        </w:tc>
      </w:tr>
      <w:tr w:rsidR="008113DE" w:rsidRPr="00EB2300" w14:paraId="44495C9D" w14:textId="77777777" w:rsidTr="006F6C2E">
        <w:trPr>
          <w:gridAfter w:val="5"/>
          <w:wAfter w:w="3555" w:type="dxa"/>
        </w:trPr>
        <w:tc>
          <w:tcPr>
            <w:tcW w:w="672" w:type="dxa"/>
          </w:tcPr>
          <w:p w14:paraId="79B9EAB8" w14:textId="00B354E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B2300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872" w:type="dxa"/>
          </w:tcPr>
          <w:p w14:paraId="6C6E8C94" w14:textId="134A7B1B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Мероприятия по капитальному ремонту инженерных сетей водоснабжения и водоотведения, расположенных по адресу:Новгородская область, Новгородский муниципальный район, р.п. Панковка, ул. Промышленная.</w:t>
            </w:r>
          </w:p>
        </w:tc>
        <w:tc>
          <w:tcPr>
            <w:tcW w:w="955" w:type="dxa"/>
          </w:tcPr>
          <w:p w14:paraId="6813EDCB" w14:textId="05BD35F4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Администрация поселения</w:t>
            </w:r>
          </w:p>
        </w:tc>
        <w:tc>
          <w:tcPr>
            <w:tcW w:w="1276" w:type="dxa"/>
          </w:tcPr>
          <w:p w14:paraId="5F967177" w14:textId="0C1F8539" w:rsidR="008113DE" w:rsidRPr="00EB2300" w:rsidRDefault="008113DE" w:rsidP="008113DE">
            <w:pPr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2021-2026</w:t>
            </w:r>
          </w:p>
        </w:tc>
        <w:tc>
          <w:tcPr>
            <w:tcW w:w="992" w:type="dxa"/>
          </w:tcPr>
          <w:p w14:paraId="298BD193" w14:textId="3B8C1A4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8.1</w:t>
            </w:r>
          </w:p>
        </w:tc>
        <w:tc>
          <w:tcPr>
            <w:tcW w:w="1279" w:type="dxa"/>
          </w:tcPr>
          <w:p w14:paraId="73F3CB17" w14:textId="1F5E24E8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Местный бюджет</w:t>
            </w:r>
          </w:p>
        </w:tc>
        <w:tc>
          <w:tcPr>
            <w:tcW w:w="1310" w:type="dxa"/>
          </w:tcPr>
          <w:p w14:paraId="6AC337A0" w14:textId="5FE2E374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378,30067</w:t>
            </w:r>
          </w:p>
        </w:tc>
        <w:tc>
          <w:tcPr>
            <w:tcW w:w="1276" w:type="dxa"/>
          </w:tcPr>
          <w:p w14:paraId="5E39E225" w14:textId="4A3973FE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2538,63</w:t>
            </w:r>
          </w:p>
        </w:tc>
        <w:tc>
          <w:tcPr>
            <w:tcW w:w="1275" w:type="dxa"/>
          </w:tcPr>
          <w:p w14:paraId="6DA58A4B" w14:textId="0B64F33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</w:tcPr>
          <w:p w14:paraId="02B74BD2" w14:textId="40A8877F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4CE47268" w14:textId="64C1DED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14:paraId="7305E5AF" w14:textId="47486D7C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</w:rPr>
            </w:pPr>
            <w:r w:rsidRPr="00EB2300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8113DE" w:rsidRPr="00EB2300" w14:paraId="253E5417" w14:textId="77777777" w:rsidTr="006F6C2E">
        <w:trPr>
          <w:gridAfter w:val="5"/>
          <w:wAfter w:w="3555" w:type="dxa"/>
        </w:trPr>
        <w:tc>
          <w:tcPr>
            <w:tcW w:w="672" w:type="dxa"/>
          </w:tcPr>
          <w:p w14:paraId="21830D49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2" w:type="dxa"/>
          </w:tcPr>
          <w:p w14:paraId="3BA16F5A" w14:textId="6A841470" w:rsidR="008113DE" w:rsidRPr="00EB2300" w:rsidRDefault="008113DE" w:rsidP="008113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Итого по задаче 8</w:t>
            </w:r>
          </w:p>
        </w:tc>
        <w:tc>
          <w:tcPr>
            <w:tcW w:w="955" w:type="dxa"/>
          </w:tcPr>
          <w:p w14:paraId="3B39B4A0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FD32B4D" w14:textId="77777777" w:rsidR="008113DE" w:rsidRPr="00EB2300" w:rsidRDefault="008113DE" w:rsidP="00811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53310642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</w:tcPr>
          <w:p w14:paraId="1AC9F14A" w14:textId="7777777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14:paraId="503A5928" w14:textId="0099B57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378,30067</w:t>
            </w:r>
          </w:p>
        </w:tc>
        <w:tc>
          <w:tcPr>
            <w:tcW w:w="1276" w:type="dxa"/>
          </w:tcPr>
          <w:p w14:paraId="697B32FD" w14:textId="6609C7F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2538,63</w:t>
            </w:r>
          </w:p>
        </w:tc>
        <w:tc>
          <w:tcPr>
            <w:tcW w:w="1275" w:type="dxa"/>
          </w:tcPr>
          <w:p w14:paraId="365FFD7C" w14:textId="6D5779F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14:paraId="1B8C5544" w14:textId="68BD976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14:paraId="71AFD5A9" w14:textId="428EED25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</w:tcPr>
          <w:p w14:paraId="01A4AAEF" w14:textId="79334E8D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113DE" w:rsidRPr="00EB2300" w14:paraId="1B01EE9E" w14:textId="0B0331C1" w:rsidTr="006F6C2E">
        <w:trPr>
          <w:gridAfter w:val="5"/>
          <w:wAfter w:w="3555" w:type="dxa"/>
        </w:trPr>
        <w:tc>
          <w:tcPr>
            <w:tcW w:w="8046" w:type="dxa"/>
            <w:gridSpan w:val="6"/>
          </w:tcPr>
          <w:p w14:paraId="6FF88BE3" w14:textId="77777777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Всего по муниципальной программе</w:t>
            </w:r>
          </w:p>
        </w:tc>
        <w:tc>
          <w:tcPr>
            <w:tcW w:w="1310" w:type="dxa"/>
          </w:tcPr>
          <w:p w14:paraId="2D1B8338" w14:textId="28A8B257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5989,316</w:t>
            </w:r>
          </w:p>
        </w:tc>
        <w:tc>
          <w:tcPr>
            <w:tcW w:w="1276" w:type="dxa"/>
          </w:tcPr>
          <w:p w14:paraId="1385C9A6" w14:textId="0082ACF3" w:rsidR="008113DE" w:rsidRPr="00EB2300" w:rsidRDefault="008113DE" w:rsidP="008113DE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4371,40892</w:t>
            </w:r>
          </w:p>
        </w:tc>
        <w:tc>
          <w:tcPr>
            <w:tcW w:w="1275" w:type="dxa"/>
          </w:tcPr>
          <w:p w14:paraId="0E9591AA" w14:textId="39838929" w:rsidR="008113DE" w:rsidRPr="00EB2300" w:rsidRDefault="008113DE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B2300">
              <w:rPr>
                <w:rFonts w:ascii="Times New Roman" w:hAnsi="Times New Roman" w:cs="Times New Roman"/>
                <w:b/>
              </w:rPr>
              <w:t>8184,52169</w:t>
            </w:r>
          </w:p>
        </w:tc>
        <w:tc>
          <w:tcPr>
            <w:tcW w:w="1418" w:type="dxa"/>
          </w:tcPr>
          <w:p w14:paraId="245C0587" w14:textId="4436E94A" w:rsidR="008113DE" w:rsidRPr="00EB2300" w:rsidRDefault="004E4134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35988,03073</w:t>
            </w:r>
          </w:p>
        </w:tc>
        <w:tc>
          <w:tcPr>
            <w:tcW w:w="992" w:type="dxa"/>
          </w:tcPr>
          <w:p w14:paraId="37118FFD" w14:textId="5B25D8F4" w:rsidR="008113DE" w:rsidRPr="00EB2300" w:rsidRDefault="008F73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16736,0</w:t>
            </w:r>
          </w:p>
        </w:tc>
        <w:tc>
          <w:tcPr>
            <w:tcW w:w="992" w:type="dxa"/>
          </w:tcPr>
          <w:p w14:paraId="14987F8D" w14:textId="5A1571AA" w:rsidR="008113DE" w:rsidRPr="00EB2300" w:rsidRDefault="002279F7" w:rsidP="008113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F3443">
              <w:rPr>
                <w:rFonts w:ascii="Times New Roman" w:hAnsi="Times New Roman" w:cs="Times New Roman"/>
                <w:b/>
              </w:rPr>
              <w:t>3698</w:t>
            </w:r>
            <w:r>
              <w:rPr>
                <w:rFonts w:ascii="Times New Roman" w:hAnsi="Times New Roman" w:cs="Times New Roman"/>
                <w:b/>
              </w:rPr>
              <w:t>,5</w:t>
            </w:r>
          </w:p>
        </w:tc>
      </w:tr>
    </w:tbl>
    <w:p w14:paraId="342BDE4B" w14:textId="1E4A3385" w:rsidR="00DC283B" w:rsidRPr="00EB2300" w:rsidRDefault="00E271C0" w:rsidP="00DC283B">
      <w:pPr>
        <w:spacing w:after="0" w:line="240" w:lineRule="exact"/>
        <w:jc w:val="center"/>
        <w:rPr>
          <w:rFonts w:ascii="Times New Roman" w:hAnsi="Times New Roman" w:cs="Times New Roman"/>
          <w:color w:val="FF0000"/>
        </w:rPr>
      </w:pPr>
      <w:r w:rsidRPr="00EB2300">
        <w:rPr>
          <w:rFonts w:ascii="Times New Roman" w:hAnsi="Times New Roman" w:cs="Times New Roman"/>
          <w:color w:val="FF0000"/>
        </w:rPr>
        <w:br w:type="textWrapping" w:clear="all"/>
      </w:r>
    </w:p>
    <w:p w14:paraId="11FBB43F" w14:textId="7B1BDA05" w:rsidR="00DC283B" w:rsidRDefault="00DC283B" w:rsidP="00DC283B">
      <w:pPr>
        <w:pStyle w:val="Style3"/>
        <w:widowControl/>
        <w:spacing w:line="240" w:lineRule="exact"/>
        <w:ind w:firstLine="709"/>
        <w:jc w:val="both"/>
        <w:rPr>
          <w:rStyle w:val="FontStyle11"/>
          <w:sz w:val="22"/>
          <w:szCs w:val="22"/>
        </w:rPr>
      </w:pPr>
    </w:p>
    <w:p w14:paraId="7687DCA9" w14:textId="5529407F" w:rsidR="00A53108" w:rsidRDefault="00A53108" w:rsidP="00A53108">
      <w:pPr>
        <w:rPr>
          <w:rStyle w:val="FontStyle11"/>
          <w:rFonts w:eastAsia="Times New Roman"/>
          <w:sz w:val="22"/>
          <w:szCs w:val="22"/>
        </w:rPr>
      </w:pPr>
    </w:p>
    <w:p w14:paraId="2A9C20C7" w14:textId="748B2B4B" w:rsidR="00A53108" w:rsidRDefault="00A53108" w:rsidP="00A53108">
      <w:pPr>
        <w:tabs>
          <w:tab w:val="left" w:pos="13428"/>
        </w:tabs>
      </w:pPr>
      <w:r>
        <w:tab/>
      </w:r>
    </w:p>
    <w:p w14:paraId="1A08C8F8" w14:textId="5E129B26" w:rsidR="00493559" w:rsidRDefault="00493559" w:rsidP="00493559"/>
    <w:p w14:paraId="0AD6DE78" w14:textId="70215704" w:rsidR="00493559" w:rsidRPr="00493559" w:rsidRDefault="00493559" w:rsidP="00493559">
      <w:pPr>
        <w:tabs>
          <w:tab w:val="left" w:pos="12012"/>
        </w:tabs>
      </w:pPr>
      <w:r>
        <w:tab/>
      </w:r>
    </w:p>
    <w:sectPr w:rsidR="00493559" w:rsidRPr="00493559" w:rsidSect="00583491">
      <w:pgSz w:w="16840" w:h="11907" w:orient="landscape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3204" w14:textId="77777777" w:rsidR="00D57322" w:rsidRDefault="00D57322" w:rsidP="00674C29">
      <w:pPr>
        <w:spacing w:after="0" w:line="240" w:lineRule="auto"/>
      </w:pPr>
      <w:r>
        <w:separator/>
      </w:r>
    </w:p>
  </w:endnote>
  <w:endnote w:type="continuationSeparator" w:id="0">
    <w:p w14:paraId="7D604BC2" w14:textId="77777777" w:rsidR="00D57322" w:rsidRDefault="00D57322" w:rsidP="0067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7723F" w14:textId="77777777" w:rsidR="00D57322" w:rsidRDefault="00D57322" w:rsidP="00674C29">
      <w:pPr>
        <w:spacing w:after="0" w:line="240" w:lineRule="auto"/>
      </w:pPr>
      <w:r>
        <w:separator/>
      </w:r>
    </w:p>
  </w:footnote>
  <w:footnote w:type="continuationSeparator" w:id="0">
    <w:p w14:paraId="4E4ED604" w14:textId="77777777" w:rsidR="00D57322" w:rsidRDefault="00D57322" w:rsidP="00674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001B"/>
    <w:multiLevelType w:val="multilevel"/>
    <w:tmpl w:val="B034688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63B6222"/>
    <w:multiLevelType w:val="hybridMultilevel"/>
    <w:tmpl w:val="95D46102"/>
    <w:lvl w:ilvl="0" w:tplc="F57082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29"/>
    <w:rsid w:val="00001633"/>
    <w:rsid w:val="0000620B"/>
    <w:rsid w:val="000246D0"/>
    <w:rsid w:val="0002683E"/>
    <w:rsid w:val="00070D23"/>
    <w:rsid w:val="0008033C"/>
    <w:rsid w:val="00085BBD"/>
    <w:rsid w:val="0009044C"/>
    <w:rsid w:val="00091E4F"/>
    <w:rsid w:val="000B2E20"/>
    <w:rsid w:val="000B3869"/>
    <w:rsid w:val="000B38A7"/>
    <w:rsid w:val="000D76D2"/>
    <w:rsid w:val="000E52E4"/>
    <w:rsid w:val="000F2CBF"/>
    <w:rsid w:val="00104E42"/>
    <w:rsid w:val="001106DA"/>
    <w:rsid w:val="00112F84"/>
    <w:rsid w:val="00120140"/>
    <w:rsid w:val="0014246F"/>
    <w:rsid w:val="00161A36"/>
    <w:rsid w:val="0016539E"/>
    <w:rsid w:val="001868FB"/>
    <w:rsid w:val="00187821"/>
    <w:rsid w:val="001948FF"/>
    <w:rsid w:val="001A057D"/>
    <w:rsid w:val="001C4C37"/>
    <w:rsid w:val="001C609B"/>
    <w:rsid w:val="001C6F43"/>
    <w:rsid w:val="001D02F1"/>
    <w:rsid w:val="001E1781"/>
    <w:rsid w:val="001E21C6"/>
    <w:rsid w:val="001F05C3"/>
    <w:rsid w:val="001F35AD"/>
    <w:rsid w:val="001F4E40"/>
    <w:rsid w:val="001F5E85"/>
    <w:rsid w:val="001F7638"/>
    <w:rsid w:val="002003DB"/>
    <w:rsid w:val="00206919"/>
    <w:rsid w:val="002117F0"/>
    <w:rsid w:val="002167B4"/>
    <w:rsid w:val="00224DF9"/>
    <w:rsid w:val="002279F7"/>
    <w:rsid w:val="0023247D"/>
    <w:rsid w:val="0023291C"/>
    <w:rsid w:val="00250BA0"/>
    <w:rsid w:val="002549F2"/>
    <w:rsid w:val="00270079"/>
    <w:rsid w:val="002706B4"/>
    <w:rsid w:val="002746C5"/>
    <w:rsid w:val="0027627F"/>
    <w:rsid w:val="00281481"/>
    <w:rsid w:val="00282DBE"/>
    <w:rsid w:val="00286BFD"/>
    <w:rsid w:val="00287E63"/>
    <w:rsid w:val="002974DC"/>
    <w:rsid w:val="002A7C95"/>
    <w:rsid w:val="002B2BB3"/>
    <w:rsid w:val="002B4E89"/>
    <w:rsid w:val="002C6EFE"/>
    <w:rsid w:val="002D4951"/>
    <w:rsid w:val="002E46DB"/>
    <w:rsid w:val="002F3443"/>
    <w:rsid w:val="002F4BD8"/>
    <w:rsid w:val="002F549F"/>
    <w:rsid w:val="00304C44"/>
    <w:rsid w:val="00315F8B"/>
    <w:rsid w:val="00331298"/>
    <w:rsid w:val="00333FED"/>
    <w:rsid w:val="00335019"/>
    <w:rsid w:val="00354007"/>
    <w:rsid w:val="003608BE"/>
    <w:rsid w:val="003631D6"/>
    <w:rsid w:val="003637F0"/>
    <w:rsid w:val="00365168"/>
    <w:rsid w:val="003737B5"/>
    <w:rsid w:val="0038106C"/>
    <w:rsid w:val="00385576"/>
    <w:rsid w:val="00391F42"/>
    <w:rsid w:val="0039594F"/>
    <w:rsid w:val="003A5E1B"/>
    <w:rsid w:val="003B41ED"/>
    <w:rsid w:val="003B5852"/>
    <w:rsid w:val="003B7165"/>
    <w:rsid w:val="003C1EEE"/>
    <w:rsid w:val="003C6D51"/>
    <w:rsid w:val="003D6E90"/>
    <w:rsid w:val="003E521C"/>
    <w:rsid w:val="003E65F3"/>
    <w:rsid w:val="003E683D"/>
    <w:rsid w:val="003F1374"/>
    <w:rsid w:val="003F178B"/>
    <w:rsid w:val="003F1F45"/>
    <w:rsid w:val="003F2539"/>
    <w:rsid w:val="003F2EA9"/>
    <w:rsid w:val="003F7881"/>
    <w:rsid w:val="00400B87"/>
    <w:rsid w:val="00424BF0"/>
    <w:rsid w:val="00430F27"/>
    <w:rsid w:val="00431A0C"/>
    <w:rsid w:val="00432A70"/>
    <w:rsid w:val="00435897"/>
    <w:rsid w:val="00435B68"/>
    <w:rsid w:val="0043750D"/>
    <w:rsid w:val="00437B61"/>
    <w:rsid w:val="004404CC"/>
    <w:rsid w:val="00441E63"/>
    <w:rsid w:val="004469C7"/>
    <w:rsid w:val="004777E5"/>
    <w:rsid w:val="0048550C"/>
    <w:rsid w:val="00493559"/>
    <w:rsid w:val="004B2CD3"/>
    <w:rsid w:val="004B43D9"/>
    <w:rsid w:val="004B4CD9"/>
    <w:rsid w:val="004E03F9"/>
    <w:rsid w:val="004E103C"/>
    <w:rsid w:val="004E4134"/>
    <w:rsid w:val="004E4AC8"/>
    <w:rsid w:val="004F440A"/>
    <w:rsid w:val="004F558D"/>
    <w:rsid w:val="00504AB2"/>
    <w:rsid w:val="00506E58"/>
    <w:rsid w:val="00514EBE"/>
    <w:rsid w:val="00522DA6"/>
    <w:rsid w:val="005250A6"/>
    <w:rsid w:val="0052616E"/>
    <w:rsid w:val="00533D44"/>
    <w:rsid w:val="00544A00"/>
    <w:rsid w:val="00554DDF"/>
    <w:rsid w:val="0056309A"/>
    <w:rsid w:val="00570215"/>
    <w:rsid w:val="005706B6"/>
    <w:rsid w:val="00573B63"/>
    <w:rsid w:val="00583491"/>
    <w:rsid w:val="00587FDC"/>
    <w:rsid w:val="0059141E"/>
    <w:rsid w:val="005960D8"/>
    <w:rsid w:val="005A3C33"/>
    <w:rsid w:val="005B668B"/>
    <w:rsid w:val="005C5B58"/>
    <w:rsid w:val="005D0ABE"/>
    <w:rsid w:val="005F3711"/>
    <w:rsid w:val="005F679A"/>
    <w:rsid w:val="005F6C15"/>
    <w:rsid w:val="0060168A"/>
    <w:rsid w:val="006265B5"/>
    <w:rsid w:val="006302D7"/>
    <w:rsid w:val="00641C8B"/>
    <w:rsid w:val="00647A5E"/>
    <w:rsid w:val="00651E2D"/>
    <w:rsid w:val="00657E6A"/>
    <w:rsid w:val="00673392"/>
    <w:rsid w:val="00674C29"/>
    <w:rsid w:val="00686291"/>
    <w:rsid w:val="00690EF7"/>
    <w:rsid w:val="0069204C"/>
    <w:rsid w:val="006A3749"/>
    <w:rsid w:val="006B2ECE"/>
    <w:rsid w:val="006B70C0"/>
    <w:rsid w:val="006C3626"/>
    <w:rsid w:val="006C6D94"/>
    <w:rsid w:val="006C7D92"/>
    <w:rsid w:val="006E578B"/>
    <w:rsid w:val="006E6EAA"/>
    <w:rsid w:val="006F6C2E"/>
    <w:rsid w:val="007071B2"/>
    <w:rsid w:val="007116A5"/>
    <w:rsid w:val="007152E3"/>
    <w:rsid w:val="007170F3"/>
    <w:rsid w:val="00717920"/>
    <w:rsid w:val="007257D1"/>
    <w:rsid w:val="00756838"/>
    <w:rsid w:val="00760F84"/>
    <w:rsid w:val="00764985"/>
    <w:rsid w:val="007749E3"/>
    <w:rsid w:val="00787432"/>
    <w:rsid w:val="00791431"/>
    <w:rsid w:val="007976AD"/>
    <w:rsid w:val="007A0A69"/>
    <w:rsid w:val="007A7E90"/>
    <w:rsid w:val="007D485C"/>
    <w:rsid w:val="007D6143"/>
    <w:rsid w:val="007E11B1"/>
    <w:rsid w:val="007E186B"/>
    <w:rsid w:val="008113DE"/>
    <w:rsid w:val="0084101C"/>
    <w:rsid w:val="00842749"/>
    <w:rsid w:val="008529B8"/>
    <w:rsid w:val="00870855"/>
    <w:rsid w:val="0087701F"/>
    <w:rsid w:val="0088053B"/>
    <w:rsid w:val="00884C63"/>
    <w:rsid w:val="00895CFB"/>
    <w:rsid w:val="008A2687"/>
    <w:rsid w:val="008A7060"/>
    <w:rsid w:val="008A76A7"/>
    <w:rsid w:val="008B0A2E"/>
    <w:rsid w:val="008B2B96"/>
    <w:rsid w:val="008C0DF0"/>
    <w:rsid w:val="008C277E"/>
    <w:rsid w:val="008D4B48"/>
    <w:rsid w:val="008D73CF"/>
    <w:rsid w:val="008E50D3"/>
    <w:rsid w:val="008E54DE"/>
    <w:rsid w:val="008F1C29"/>
    <w:rsid w:val="008F7124"/>
    <w:rsid w:val="008F73F7"/>
    <w:rsid w:val="00960E1A"/>
    <w:rsid w:val="009940AF"/>
    <w:rsid w:val="00995720"/>
    <w:rsid w:val="00996A24"/>
    <w:rsid w:val="009A281D"/>
    <w:rsid w:val="009A7313"/>
    <w:rsid w:val="009B4AC8"/>
    <w:rsid w:val="009B5340"/>
    <w:rsid w:val="009C1D06"/>
    <w:rsid w:val="009C2322"/>
    <w:rsid w:val="009C6D4B"/>
    <w:rsid w:val="009E45E3"/>
    <w:rsid w:val="009F72C0"/>
    <w:rsid w:val="00A00EB9"/>
    <w:rsid w:val="00A02C4C"/>
    <w:rsid w:val="00A058D4"/>
    <w:rsid w:val="00A26111"/>
    <w:rsid w:val="00A27277"/>
    <w:rsid w:val="00A31CEF"/>
    <w:rsid w:val="00A36F2C"/>
    <w:rsid w:val="00A4358D"/>
    <w:rsid w:val="00A53108"/>
    <w:rsid w:val="00A646A8"/>
    <w:rsid w:val="00A67B66"/>
    <w:rsid w:val="00A733B7"/>
    <w:rsid w:val="00A946EE"/>
    <w:rsid w:val="00A95C23"/>
    <w:rsid w:val="00A96C31"/>
    <w:rsid w:val="00AB594A"/>
    <w:rsid w:val="00AB7F90"/>
    <w:rsid w:val="00AC2094"/>
    <w:rsid w:val="00AD0E0F"/>
    <w:rsid w:val="00AF0E20"/>
    <w:rsid w:val="00AF3406"/>
    <w:rsid w:val="00B02E53"/>
    <w:rsid w:val="00B0757E"/>
    <w:rsid w:val="00B079FC"/>
    <w:rsid w:val="00B217F8"/>
    <w:rsid w:val="00B22E16"/>
    <w:rsid w:val="00B30D8C"/>
    <w:rsid w:val="00B3503F"/>
    <w:rsid w:val="00B47D0D"/>
    <w:rsid w:val="00B51AA5"/>
    <w:rsid w:val="00B544A9"/>
    <w:rsid w:val="00B60773"/>
    <w:rsid w:val="00B70A31"/>
    <w:rsid w:val="00BA65A2"/>
    <w:rsid w:val="00BB2D6E"/>
    <w:rsid w:val="00BB4237"/>
    <w:rsid w:val="00BC7CCD"/>
    <w:rsid w:val="00BE1DA8"/>
    <w:rsid w:val="00BF5EA4"/>
    <w:rsid w:val="00C04358"/>
    <w:rsid w:val="00C07B6C"/>
    <w:rsid w:val="00C357B5"/>
    <w:rsid w:val="00C53463"/>
    <w:rsid w:val="00C75926"/>
    <w:rsid w:val="00C75B3B"/>
    <w:rsid w:val="00C76409"/>
    <w:rsid w:val="00C86D31"/>
    <w:rsid w:val="00C911A9"/>
    <w:rsid w:val="00CA31E2"/>
    <w:rsid w:val="00CA3EA8"/>
    <w:rsid w:val="00CB0961"/>
    <w:rsid w:val="00CD5891"/>
    <w:rsid w:val="00CD605C"/>
    <w:rsid w:val="00CD679B"/>
    <w:rsid w:val="00CD758E"/>
    <w:rsid w:val="00CE43BE"/>
    <w:rsid w:val="00CE76F1"/>
    <w:rsid w:val="00CF5CDE"/>
    <w:rsid w:val="00D11C3F"/>
    <w:rsid w:val="00D40E50"/>
    <w:rsid w:val="00D45A52"/>
    <w:rsid w:val="00D51DFA"/>
    <w:rsid w:val="00D560E2"/>
    <w:rsid w:val="00D57322"/>
    <w:rsid w:val="00D62C9F"/>
    <w:rsid w:val="00D67736"/>
    <w:rsid w:val="00DB24E9"/>
    <w:rsid w:val="00DC0AA5"/>
    <w:rsid w:val="00DC283B"/>
    <w:rsid w:val="00DE1F8D"/>
    <w:rsid w:val="00DF350F"/>
    <w:rsid w:val="00E01801"/>
    <w:rsid w:val="00E07650"/>
    <w:rsid w:val="00E14B71"/>
    <w:rsid w:val="00E1503B"/>
    <w:rsid w:val="00E23FD4"/>
    <w:rsid w:val="00E271C0"/>
    <w:rsid w:val="00E33042"/>
    <w:rsid w:val="00E5129E"/>
    <w:rsid w:val="00E61ED0"/>
    <w:rsid w:val="00E64F21"/>
    <w:rsid w:val="00E74194"/>
    <w:rsid w:val="00E82F5C"/>
    <w:rsid w:val="00E91443"/>
    <w:rsid w:val="00EA0B22"/>
    <w:rsid w:val="00EA153D"/>
    <w:rsid w:val="00EA49C0"/>
    <w:rsid w:val="00EA6AFE"/>
    <w:rsid w:val="00EA751A"/>
    <w:rsid w:val="00EB1CE2"/>
    <w:rsid w:val="00EB2300"/>
    <w:rsid w:val="00EB601E"/>
    <w:rsid w:val="00EB7F0F"/>
    <w:rsid w:val="00EC58EE"/>
    <w:rsid w:val="00ED1C71"/>
    <w:rsid w:val="00ED3961"/>
    <w:rsid w:val="00ED6076"/>
    <w:rsid w:val="00EE09A5"/>
    <w:rsid w:val="00EE2A73"/>
    <w:rsid w:val="00EE3FAC"/>
    <w:rsid w:val="00EE4B44"/>
    <w:rsid w:val="00F000CD"/>
    <w:rsid w:val="00F00DEB"/>
    <w:rsid w:val="00F212A8"/>
    <w:rsid w:val="00F226DA"/>
    <w:rsid w:val="00F349A2"/>
    <w:rsid w:val="00F44927"/>
    <w:rsid w:val="00F46EBE"/>
    <w:rsid w:val="00F53837"/>
    <w:rsid w:val="00F55B36"/>
    <w:rsid w:val="00F62FC5"/>
    <w:rsid w:val="00F738BF"/>
    <w:rsid w:val="00F80050"/>
    <w:rsid w:val="00F81121"/>
    <w:rsid w:val="00F83A58"/>
    <w:rsid w:val="00FA115F"/>
    <w:rsid w:val="00FA6B97"/>
    <w:rsid w:val="00FB00D8"/>
    <w:rsid w:val="00FB3E66"/>
    <w:rsid w:val="00FB4AAD"/>
    <w:rsid w:val="00FC01AC"/>
    <w:rsid w:val="00FC7012"/>
    <w:rsid w:val="00FD1BC0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51CFC3"/>
  <w15:docId w15:val="{C6880F4E-E4EC-40FC-9BED-FD045D2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C29"/>
  </w:style>
  <w:style w:type="paragraph" w:styleId="a5">
    <w:name w:val="footer"/>
    <w:basedOn w:val="a"/>
    <w:link w:val="a6"/>
    <w:uiPriority w:val="99"/>
    <w:unhideWhenUsed/>
    <w:rsid w:val="00674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C29"/>
  </w:style>
  <w:style w:type="character" w:styleId="a7">
    <w:name w:val="Hyperlink"/>
    <w:rsid w:val="0014246F"/>
    <w:rPr>
      <w:color w:val="000080"/>
      <w:u w:val="single"/>
    </w:rPr>
  </w:style>
  <w:style w:type="paragraph" w:styleId="a8">
    <w:name w:val="List Paragraph"/>
    <w:basedOn w:val="a"/>
    <w:qFormat/>
    <w:rsid w:val="0014246F"/>
    <w:pPr>
      <w:ind w:left="720"/>
    </w:pPr>
    <w:rPr>
      <w:rFonts w:ascii="Times New Roman" w:eastAsia="Times New Roman" w:hAnsi="Times New Roman" w:cs="Times New Roman"/>
      <w:sz w:val="24"/>
      <w:lang w:eastAsia="ar-SA"/>
    </w:rPr>
  </w:style>
  <w:style w:type="paragraph" w:styleId="a9">
    <w:name w:val="No Spacing"/>
    <w:uiPriority w:val="1"/>
    <w:qFormat/>
    <w:rsid w:val="0014246F"/>
    <w:pPr>
      <w:spacing w:after="0" w:line="240" w:lineRule="auto"/>
      <w:ind w:left="709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paragraph" w:customStyle="1" w:styleId="TableContents">
    <w:name w:val="Table Contents"/>
    <w:basedOn w:val="a"/>
    <w:rsid w:val="0014246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a">
    <w:name w:val="Normal (Web)"/>
    <w:basedOn w:val="a"/>
    <w:rsid w:val="0014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42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3">
    <w:name w:val="Style3"/>
    <w:basedOn w:val="a"/>
    <w:rsid w:val="001424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1">
    <w:name w:val="Font Style11"/>
    <w:rsid w:val="0014246F"/>
    <w:rPr>
      <w:rFonts w:ascii="Times New Roman" w:hAnsi="Times New Roman" w:cs="Times New Roman" w:hint="default"/>
      <w:sz w:val="26"/>
      <w:szCs w:val="26"/>
    </w:rPr>
  </w:style>
  <w:style w:type="table" w:styleId="ab">
    <w:name w:val="Table Grid"/>
    <w:basedOn w:val="a1"/>
    <w:uiPriority w:val="59"/>
    <w:rsid w:val="00DC2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43B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43BE"/>
    <w:rPr>
      <w:rFonts w:ascii="Calibri" w:hAnsi="Calibri"/>
      <w:sz w:val="16"/>
      <w:szCs w:val="16"/>
    </w:rPr>
  </w:style>
  <w:style w:type="paragraph" w:customStyle="1" w:styleId="ConsPlusNonformat">
    <w:name w:val="ConsPlusNonformat"/>
    <w:rsid w:val="00F2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e">
    <w:basedOn w:val="a"/>
    <w:next w:val="aa"/>
    <w:rsid w:val="0052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kovskoe-gorpo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003A-3C43-4E21-A9B2-75A087E9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UzZeR</dc:creator>
  <cp:lastModifiedBy>User</cp:lastModifiedBy>
  <cp:revision>172</cp:revision>
  <cp:lastPrinted>2024-03-26T05:36:00Z</cp:lastPrinted>
  <dcterms:created xsi:type="dcterms:W3CDTF">2020-11-29T16:55:00Z</dcterms:created>
  <dcterms:modified xsi:type="dcterms:W3CDTF">2025-01-29T10:12:00Z</dcterms:modified>
</cp:coreProperties>
</file>