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D416D1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05.05</w:t>
      </w:r>
      <w:r w:rsidR="00AA2660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56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426BF9" w:rsidRPr="008C72F6" w:rsidRDefault="00910B40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 w:rsidR="00426BF9">
        <w:rPr>
          <w:rFonts w:eastAsia="Calibri"/>
          <w:b/>
          <w:color w:val="000000"/>
          <w:sz w:val="28"/>
          <w:szCs w:val="28"/>
        </w:rPr>
        <w:t>ых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 w:rsidR="00426BF9">
        <w:rPr>
          <w:rFonts w:eastAsia="Calibri"/>
          <w:b/>
          <w:color w:val="000000"/>
          <w:sz w:val="28"/>
          <w:szCs w:val="28"/>
        </w:rPr>
        <w:t>ов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416D1" w:rsidRPr="008C72F6" w:rsidRDefault="00426BF9" w:rsidP="00D416D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D416D1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D416D1" w:rsidRPr="008C72F6" w:rsidRDefault="00D416D1" w:rsidP="00D416D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D416D1" w:rsidRPr="008C72F6" w:rsidRDefault="00D416D1" w:rsidP="00D416D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2634901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64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 w:rsidRPr="008C72F6">
        <w:rPr>
          <w:rFonts w:eastAsia="Calibri"/>
          <w:color w:val="000000"/>
          <w:sz w:val="28"/>
          <w:szCs w:val="28"/>
        </w:rPr>
        <w:t xml:space="preserve">3,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«Вишенка-4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под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562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D416D1" w:rsidRPr="008C72F6" w:rsidRDefault="00D416D1" w:rsidP="00D416D1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53:11:2633201:9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«Дуок-6», площадью 1500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>разрешенного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560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D416D1" w:rsidRDefault="00D416D1" w:rsidP="00D416D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1.3 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53:11:2640101:5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</w:t>
      </w:r>
      <w:proofErr w:type="spellStart"/>
      <w:r>
        <w:rPr>
          <w:rFonts w:eastAsia="Calibri"/>
          <w:color w:val="000000"/>
          <w:sz w:val="28"/>
          <w:szCs w:val="28"/>
        </w:rPr>
        <w:t>Плетниха</w:t>
      </w:r>
      <w:proofErr w:type="spellEnd"/>
      <w:r>
        <w:rPr>
          <w:rFonts w:eastAsia="Calibri"/>
          <w:color w:val="000000"/>
          <w:sz w:val="28"/>
          <w:szCs w:val="28"/>
        </w:rPr>
        <w:t>», площадью 1200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561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D416D1" w:rsidRPr="008C72F6" w:rsidRDefault="00D416D1" w:rsidP="00D416D1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D416D1" w:rsidRDefault="00D416D1" w:rsidP="00343CF0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343CF0" w:rsidRDefault="00343CF0" w:rsidP="00343C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8A" w:rsidRDefault="008F338A">
      <w:r>
        <w:separator/>
      </w:r>
    </w:p>
  </w:endnote>
  <w:endnote w:type="continuationSeparator" w:id="0">
    <w:p w:rsidR="008F338A" w:rsidRDefault="008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8A" w:rsidRDefault="008F338A">
      <w:r>
        <w:separator/>
      </w:r>
    </w:p>
  </w:footnote>
  <w:footnote w:type="continuationSeparator" w:id="0">
    <w:p w:rsidR="008F338A" w:rsidRDefault="008F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93145"/>
    <w:rsid w:val="000A3EC5"/>
    <w:rsid w:val="000B16F9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8F338A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E2A8B"/>
    <w:rsid w:val="00CE6805"/>
    <w:rsid w:val="00CF7E7E"/>
    <w:rsid w:val="00D004F6"/>
    <w:rsid w:val="00D02DFF"/>
    <w:rsid w:val="00D112D4"/>
    <w:rsid w:val="00D132D0"/>
    <w:rsid w:val="00D340DA"/>
    <w:rsid w:val="00D416D1"/>
    <w:rsid w:val="00D471C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86DE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cp:lastPrinted>2022-02-22T09:56:00Z</cp:lastPrinted>
  <dcterms:created xsi:type="dcterms:W3CDTF">2019-02-11T12:59:00Z</dcterms:created>
  <dcterms:modified xsi:type="dcterms:W3CDTF">2023-05-05T10:34:00Z</dcterms:modified>
</cp:coreProperties>
</file>